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4" w:rsidRDefault="004048C4" w:rsidP="004048C4">
      <w:pPr>
        <w:pStyle w:val="ConsPlusNonformat"/>
      </w:pPr>
      <w:r>
        <w:t>бюллетень органов местного самоуправления</w:t>
      </w:r>
    </w:p>
    <w:p w:rsidR="004048C4" w:rsidRDefault="004048C4" w:rsidP="004048C4">
      <w:pPr>
        <w:pStyle w:val="ConsPlusNonformat"/>
      </w:pPr>
      <w:r>
        <w:t>муниципального образования город Пермь"</w:t>
      </w:r>
    </w:p>
    <w:p w:rsidR="004048C4" w:rsidRDefault="004048C4" w:rsidP="004048C4">
      <w:pPr>
        <w:pStyle w:val="ConsPlusNonformat"/>
      </w:pPr>
      <w:r>
        <w:t>от _______ N ___, на официальном сайте</w:t>
      </w:r>
    </w:p>
    <w:p w:rsidR="004048C4" w:rsidRDefault="004048C4" w:rsidP="004048C4">
      <w:pPr>
        <w:pStyle w:val="ConsPlusNonformat"/>
      </w:pPr>
      <w:r>
        <w:t>муниципального образования город Пермь</w:t>
      </w:r>
    </w:p>
    <w:p w:rsidR="004048C4" w:rsidRDefault="004048C4" w:rsidP="004048C4">
      <w:pPr>
        <w:pStyle w:val="ConsPlusNonformat"/>
      </w:pPr>
      <w:r>
        <w:t>в информационно-телекоммуникационной</w:t>
      </w:r>
    </w:p>
    <w:p w:rsidR="004048C4" w:rsidRDefault="004048C4" w:rsidP="004048C4">
      <w:pPr>
        <w:pStyle w:val="ConsPlusNonformat"/>
      </w:pPr>
      <w:r>
        <w:t xml:space="preserve">сети Интернет, считать недействительным </w:t>
      </w:r>
      <w:hyperlink r:id="rId4" w:anchor="Par951#Par951" w:history="1">
        <w:r>
          <w:rPr>
            <w:rStyle w:val="a3"/>
            <w:u w:val="none"/>
          </w:rPr>
          <w:t>&lt;*&gt;</w:t>
        </w:r>
      </w:hyperlink>
      <w:r>
        <w:t>.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951"/>
      <w:bookmarkEnd w:id="0"/>
      <w:r>
        <w:rPr>
          <w:rFonts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" w:name="Par957"/>
      <w:bookmarkEnd w:id="1"/>
      <w:r>
        <w:rPr>
          <w:rFonts w:cs="Calibri"/>
        </w:rPr>
        <w:t>Приложение 2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составления и утверждения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отчета о результатах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деятельности муниципального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учреждения города Перми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об использовании закрепленного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 ним муниципального имущества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Постановлений Администрации г. Перми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10.10.2012 </w:t>
      </w:r>
      <w:hyperlink r:id="rId5" w:history="1">
        <w:r>
          <w:rPr>
            <w:rStyle w:val="a3"/>
            <w:rFonts w:cs="Calibri"/>
            <w:u w:val="none"/>
          </w:rPr>
          <w:t>N 607</w:t>
        </w:r>
      </w:hyperlink>
      <w:r>
        <w:rPr>
          <w:rFonts w:cs="Calibri"/>
        </w:rPr>
        <w:t xml:space="preserve">, от 14.11.2013 </w:t>
      </w:r>
      <w:hyperlink r:id="rId6" w:history="1">
        <w:r>
          <w:rPr>
            <w:rStyle w:val="a3"/>
            <w:rFonts w:cs="Calibri"/>
            <w:u w:val="none"/>
          </w:rPr>
          <w:t>N 999</w:t>
        </w:r>
      </w:hyperlink>
      <w:r>
        <w:rPr>
          <w:rFonts w:cs="Calibri"/>
        </w:rPr>
        <w:t>)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" w:name="Par969"/>
      <w:bookmarkEnd w:id="2"/>
      <w:r>
        <w:rPr>
          <w:rFonts w:cs="Calibri"/>
        </w:rPr>
        <w:t>ТИПОВАЯ ФОРМА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отчета о деятельности муниципального бюджетного учреждения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города Перми</w:t>
      </w: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63997" w:rsidRDefault="0046399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pStyle w:val="ConsPlusNonformat"/>
      </w:pPr>
      <w:r>
        <w:t xml:space="preserve">                                                 УТВЕРЖДЕН</w:t>
      </w:r>
    </w:p>
    <w:p w:rsidR="004048C4" w:rsidRDefault="004048C4" w:rsidP="004048C4">
      <w:pPr>
        <w:pStyle w:val="ConsPlusNonformat"/>
      </w:pPr>
      <w:r>
        <w:t xml:space="preserve">                                               ________________</w:t>
      </w:r>
      <w:r w:rsidR="00351F1E">
        <w:t>/Г.М.Повышева/</w:t>
      </w:r>
    </w:p>
    <w:p w:rsidR="004048C4" w:rsidRDefault="004048C4" w:rsidP="004048C4">
      <w:pPr>
        <w:pStyle w:val="ConsPlusNonformat"/>
      </w:pPr>
      <w:r>
        <w:t xml:space="preserve">                                              (руководитель учреждения)</w:t>
      </w:r>
    </w:p>
    <w:p w:rsidR="004048C4" w:rsidRDefault="004048C4" w:rsidP="00E9489A">
      <w:pPr>
        <w:pStyle w:val="ConsPlusNonformat"/>
        <w:jc w:val="center"/>
      </w:pPr>
    </w:p>
    <w:p w:rsidR="004048C4" w:rsidRDefault="004048C4" w:rsidP="00E9489A">
      <w:pPr>
        <w:pStyle w:val="ConsPlusNonformat"/>
        <w:jc w:val="center"/>
      </w:pPr>
      <w:r>
        <w:t>Отчет</w:t>
      </w:r>
    </w:p>
    <w:p w:rsidR="00E9489A" w:rsidRDefault="004048C4" w:rsidP="00E9489A">
      <w:pPr>
        <w:pStyle w:val="ConsPlusNonformat"/>
        <w:jc w:val="center"/>
      </w:pPr>
      <w:r>
        <w:t>о деятельности муниципального бюджетного</w:t>
      </w:r>
      <w:r w:rsidR="00351F1E">
        <w:t xml:space="preserve"> дошкольного образовательного</w:t>
      </w:r>
      <w:r>
        <w:t xml:space="preserve"> учреждения  </w:t>
      </w:r>
      <w:r w:rsidR="00471D82">
        <w:t>«Детский сад №</w:t>
      </w:r>
      <w:r w:rsidR="00594E7E">
        <w:t xml:space="preserve"> </w:t>
      </w:r>
      <w:r w:rsidR="00471D82">
        <w:t>50»</w:t>
      </w:r>
      <w:r>
        <w:t xml:space="preserve"> </w:t>
      </w:r>
      <w:r w:rsidR="00E9489A">
        <w:t>г.Перми</w:t>
      </w:r>
    </w:p>
    <w:p w:rsidR="00E9489A" w:rsidRDefault="00E9489A" w:rsidP="00E9489A">
      <w:pPr>
        <w:pStyle w:val="ConsPlusNonformat"/>
        <w:jc w:val="center"/>
      </w:pPr>
      <w:r>
        <w:t xml:space="preserve">     </w:t>
      </w:r>
      <w:r w:rsidR="004048C4">
        <w:t xml:space="preserve">за период с </w:t>
      </w:r>
      <w:r w:rsidR="00471D82">
        <w:t>01.01.2013</w:t>
      </w:r>
      <w:r w:rsidR="004048C4">
        <w:t xml:space="preserve"> по </w:t>
      </w:r>
      <w:r w:rsidR="00471D82">
        <w:t>31.12.2013</w:t>
      </w:r>
      <w:r w:rsidR="004048C4">
        <w:t xml:space="preserve">  </w:t>
      </w:r>
    </w:p>
    <w:p w:rsidR="00E9489A" w:rsidRDefault="00E9489A" w:rsidP="00E9489A">
      <w:pPr>
        <w:pStyle w:val="ConsPlusNonformat"/>
        <w:jc w:val="center"/>
      </w:pPr>
    </w:p>
    <w:p w:rsidR="004048C4" w:rsidRDefault="004048C4" w:rsidP="00E9489A">
      <w:pPr>
        <w:pStyle w:val="ConsPlusNonformat"/>
        <w:jc w:val="center"/>
        <w:rPr>
          <w:rFonts w:cs="Calibri"/>
        </w:rPr>
      </w:pPr>
      <w:r>
        <w:t xml:space="preserve">                    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3" w:name="Par983"/>
      <w:bookmarkEnd w:id="3"/>
      <w:r>
        <w:rPr>
          <w:rFonts w:cs="Calibri"/>
        </w:rPr>
        <w:t>Раздел 1. Общие сведения об учреждении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4" w:name="Par985"/>
      <w:bookmarkEnd w:id="4"/>
      <w:r>
        <w:rPr>
          <w:rFonts w:cs="Calibri"/>
        </w:rPr>
        <w:t>1.1. Сведения об учреждении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4048C4"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7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</w:t>
            </w:r>
            <w:r w:rsidR="00463997">
              <w:rPr>
                <w:rFonts w:ascii="Courier New" w:hAnsi="Courier New" w:cs="Courier New"/>
                <w:sz w:val="20"/>
                <w:szCs w:val="20"/>
              </w:rPr>
              <w:t xml:space="preserve"> бюджетное дошкольное образовательное учреждение « Детский сад №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3997">
              <w:rPr>
                <w:rFonts w:ascii="Courier New" w:hAnsi="Courier New" w:cs="Courier New"/>
                <w:sz w:val="20"/>
                <w:szCs w:val="20"/>
              </w:rPr>
              <w:t>50» г.Перми</w:t>
            </w:r>
          </w:p>
        </w:tc>
      </w:tr>
      <w:tr w:rsidR="004048C4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E7E" w:rsidRDefault="0046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МБДОУ «Детский сад №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50»</w:t>
            </w:r>
          </w:p>
          <w:p w:rsidR="004048C4" w:rsidRDefault="0046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г.Перми</w:t>
            </w:r>
          </w:p>
        </w:tc>
      </w:tr>
      <w:tr w:rsidR="004048C4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6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614010,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>Россия,</w:t>
            </w:r>
            <w:r>
              <w:rPr>
                <w:rFonts w:ascii="Courier New" w:hAnsi="Courier New" w:cs="Courier New"/>
                <w:sz w:val="20"/>
                <w:szCs w:val="20"/>
              </w:rPr>
              <w:t>Пермский край, г.Пермь,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Коминтерна</w:t>
            </w:r>
            <w:r w:rsidR="00E9489A">
              <w:rPr>
                <w:rFonts w:ascii="Courier New" w:hAnsi="Courier New" w:cs="Courier New"/>
                <w:sz w:val="20"/>
                <w:szCs w:val="20"/>
              </w:rPr>
              <w:t>, 4</w:t>
            </w:r>
          </w:p>
        </w:tc>
      </w:tr>
      <w:tr w:rsidR="004048C4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6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614010,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>Россия,</w:t>
            </w:r>
            <w:r>
              <w:rPr>
                <w:rFonts w:ascii="Courier New" w:hAnsi="Courier New" w:cs="Courier New"/>
                <w:sz w:val="20"/>
                <w:szCs w:val="20"/>
              </w:rPr>
              <w:t>Пермский край, г.Пермь, ул.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Коминтерна, 4</w:t>
            </w:r>
          </w:p>
        </w:tc>
      </w:tr>
      <w:tr w:rsidR="004048C4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6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8-(342)-281-20-13,</w:t>
            </w:r>
          </w:p>
          <w:p w:rsidR="00463997" w:rsidRPr="00463997" w:rsidRDefault="0046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Dsad50@rambler.ru</w:t>
            </w:r>
          </w:p>
        </w:tc>
      </w:tr>
      <w:tr w:rsidR="004048C4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6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Повышева Галина Михайловна</w:t>
            </w:r>
          </w:p>
          <w:p w:rsidR="00463997" w:rsidRDefault="0046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8-(342)-281-20-13</w:t>
            </w:r>
          </w:p>
        </w:tc>
      </w:tr>
      <w:tr w:rsidR="004048C4">
        <w:trPr>
          <w:trHeight w:val="4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6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Серия59 №002266160 от 08.10.2004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0B2B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ОГРН 1025900908758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 xml:space="preserve">  Бессрочное</w:t>
            </w:r>
          </w:p>
        </w:tc>
      </w:tr>
      <w:tr w:rsidR="004048C4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594E7E" w:rsidP="0059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48C4">
        <w:trPr>
          <w:trHeight w:val="4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594E7E" w:rsidP="0059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АА 153377,№ 1183 от 29</w:t>
            </w:r>
          </w:p>
          <w:p w:rsidR="00594E7E" w:rsidRDefault="00594E7E" w:rsidP="0059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2004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 Бессрочно</w:t>
            </w:r>
            <w:r w:rsidR="0015477F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5" w:name="Par1009"/>
      <w:bookmarkEnd w:id="5"/>
      <w:r>
        <w:rPr>
          <w:rFonts w:cs="Calibri"/>
        </w:rPr>
        <w:t>1.2. Виды деятельности, осуществляемые учреждением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525"/>
        <w:gridCol w:w="3332"/>
      </w:tblGrid>
      <w:tr w:rsidR="004048C4">
        <w:trPr>
          <w:trHeight w:val="1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которых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61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594E7E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4048C4" w:rsidRDefault="0059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 дошкольного образования</w:t>
            </w:r>
            <w:r w:rsidR="008B0614">
              <w:rPr>
                <w:rFonts w:ascii="Courier New" w:hAnsi="Courier New" w:cs="Courier New"/>
                <w:sz w:val="20"/>
                <w:szCs w:val="20"/>
              </w:rPr>
              <w:t xml:space="preserve"> (предшествующая начальному общему образованию)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48C4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B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начальником департамента образования администрации города Перми от </w:t>
            </w:r>
            <w:r w:rsidR="009D7CBC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9D7CBC">
              <w:rPr>
                <w:rFonts w:ascii="Courier New" w:hAnsi="Courier New" w:cs="Courier New"/>
                <w:sz w:val="20"/>
                <w:szCs w:val="20"/>
              </w:rPr>
              <w:t>07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9D7CBC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№СЭД-08-01-26-</w:t>
            </w:r>
            <w:r w:rsidR="009D7CBC"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  <w:p w:rsidR="00BC023C" w:rsidRDefault="00B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="00DE133E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DE133E" w:rsidRDefault="00D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 приносящую доход деятельность;</w:t>
            </w:r>
          </w:p>
          <w:p w:rsidR="00DE133E" w:rsidRDefault="00D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оказывает платные дополнительные образовательные услуги;</w:t>
            </w:r>
          </w:p>
          <w:p w:rsidR="00DE133E" w:rsidRDefault="00D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сдает в аренду имущество, закрепленное за учреждением на праве оперативного управления.</w:t>
            </w:r>
          </w:p>
          <w:p w:rsidR="00DE133E" w:rsidRDefault="00D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23C" w:rsidRDefault="00BC023C" w:rsidP="00B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начальником департамента образования администрации города Перми от </w:t>
            </w:r>
            <w:r w:rsidR="009D7CBC">
              <w:rPr>
                <w:rFonts w:ascii="Courier New" w:hAnsi="Courier New" w:cs="Courier New"/>
                <w:sz w:val="20"/>
                <w:szCs w:val="20"/>
              </w:rPr>
              <w:t>16.07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9D7CBC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№СЭД-08-01-26-</w:t>
            </w:r>
            <w:r w:rsidR="009D7CBC"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C023C" w:rsidRDefault="00BC023C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6" w:name="Par1027"/>
      <w:bookmarkEnd w:id="6"/>
      <w:r>
        <w:rPr>
          <w:rFonts w:cs="Calibri"/>
        </w:rPr>
        <w:t>1.3. Функции, осуществляемые учреждением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190"/>
        <w:gridCol w:w="1547"/>
        <w:gridCol w:w="1785"/>
      </w:tblGrid>
      <w:tr w:rsidR="004048C4">
        <w:trPr>
          <w:trHeight w:val="8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штатных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4048C4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AE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7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E7C89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7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E7C89">
              <w:rPr>
                <w:rFonts w:ascii="Courier New" w:hAnsi="Courier New" w:cs="Courier New"/>
                <w:sz w:val="20"/>
                <w:szCs w:val="20"/>
              </w:rPr>
              <w:t>0,25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7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7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7" w:name="Par1043"/>
      <w:bookmarkEnd w:id="7"/>
      <w:r>
        <w:rPr>
          <w:rFonts w:cs="Calibri"/>
        </w:rPr>
        <w:t>1.4. Перечень услуг (работ), оказываемых учреждением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4048C4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4048C4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           </w:t>
            </w:r>
          </w:p>
          <w:p w:rsidR="00265F4D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5E14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 w:rsidR="00165E1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165E1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</w:t>
            </w:r>
            <w:r w:rsidR="00165E14">
              <w:rPr>
                <w:rFonts w:ascii="Courier New" w:hAnsi="Courier New" w:cs="Courier New"/>
                <w:sz w:val="20"/>
                <w:szCs w:val="20"/>
              </w:rPr>
              <w:t xml:space="preserve"> для детей от 1,5 до 3 лет (с 12– часовым пребыванием)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1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детей от 3 до 7 лет (с 12-часовым пребыванием)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1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ленности для слабовидящих детей с амблиопией и </w:t>
            </w:r>
            <w:r w:rsidR="00265F4D">
              <w:rPr>
                <w:rFonts w:ascii="Courier New" w:hAnsi="Courier New" w:cs="Courier New"/>
                <w:sz w:val="20"/>
                <w:szCs w:val="20"/>
              </w:rPr>
              <w:t>косоглазием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3 до 7 лет(с 12- часовым пребыванием)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</w:t>
            </w:r>
            <w:r w:rsidR="00165E14">
              <w:rPr>
                <w:rFonts w:ascii="Courier New" w:hAnsi="Courier New" w:cs="Courier New"/>
                <w:sz w:val="20"/>
                <w:szCs w:val="20"/>
              </w:rPr>
              <w:t xml:space="preserve">воспитания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="00165E14">
              <w:rPr>
                <w:rFonts w:ascii="Courier New" w:hAnsi="Courier New" w:cs="Courier New"/>
                <w:sz w:val="20"/>
                <w:szCs w:val="20"/>
              </w:rPr>
              <w:t>обучения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детей-инвалидов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53015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AE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AE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76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1A45" w:rsidRDefault="00AE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1,5 до 3 лет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65F4D" w:rsidRDefault="0026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A9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A9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A9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8" w:name="Par1059"/>
      <w:bookmarkEnd w:id="8"/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4048C4">
        <w:trPr>
          <w:trHeight w:val="400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801CC0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801CC0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048C4">
        <w:trPr>
          <w:trHeight w:val="60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048C4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048C4">
        <w:trPr>
          <w:trHeight w:val="4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r:id="rId7" w:anchor="Par1080#Par1080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E7C89">
              <w:rPr>
                <w:rFonts w:ascii="Courier New" w:hAnsi="Courier New" w:cs="Courier New"/>
                <w:sz w:val="20"/>
                <w:szCs w:val="20"/>
              </w:rPr>
              <w:t>1,75</w:t>
            </w:r>
          </w:p>
        </w:tc>
      </w:tr>
      <w:tr w:rsidR="004048C4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  <w:tr w:rsidR="004048C4">
        <w:trPr>
          <w:trHeight w:val="4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r:id="rId8" w:anchor="Par1081#Par1081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1080"/>
      <w:bookmarkEnd w:id="9"/>
      <w:r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1081"/>
      <w:bookmarkEnd w:id="10"/>
      <w:r>
        <w:rPr>
          <w:rFonts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415FF" w:rsidRDefault="006415F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415FF" w:rsidRDefault="006415F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415FF" w:rsidRDefault="006415F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415FF" w:rsidRDefault="006415F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415FF" w:rsidRDefault="006415F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0D1F" w:rsidRDefault="00C50D1F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A2F2B" w:rsidRDefault="009A2F2B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1" w:name="Par1083"/>
      <w:bookmarkEnd w:id="11"/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5355"/>
        <w:gridCol w:w="1190"/>
        <w:gridCol w:w="1375"/>
        <w:gridCol w:w="1190"/>
      </w:tblGrid>
      <w:tr w:rsidR="004048C4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4048C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4048C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4048C4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E7C89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4048C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r:id="rId9" w:anchor="Par1106#Par110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A3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Воспит.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89A" w:rsidRDefault="00E9489A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89A" w:rsidRDefault="00E9489A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E33A3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33A3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E33A3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33A3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9489A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9489A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33A3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E33A3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F74CA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E33A3F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9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E7C89">
              <w:rPr>
                <w:rFonts w:ascii="Courier New" w:hAnsi="Courier New" w:cs="Courier New"/>
                <w:sz w:val="20"/>
                <w:szCs w:val="20"/>
              </w:rPr>
              <w:t>0625,30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9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AE7C89">
              <w:rPr>
                <w:rFonts w:ascii="Courier New" w:hAnsi="Courier New" w:cs="Courier New"/>
                <w:sz w:val="20"/>
                <w:szCs w:val="20"/>
              </w:rPr>
              <w:t>643,80</w:t>
            </w:r>
          </w:p>
        </w:tc>
      </w:tr>
      <w:tr w:rsidR="00E33A3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A3F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r:id="rId10" w:anchor="Par1106#Par110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Default="00E3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A3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0B769C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AE7C89">
              <w:rPr>
                <w:rFonts w:ascii="Courier New" w:hAnsi="Courier New" w:cs="Courier New"/>
                <w:sz w:val="20"/>
                <w:szCs w:val="20"/>
              </w:rPr>
              <w:t>025,00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F74CA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27512,00</w:t>
            </w:r>
          </w:p>
        </w:tc>
      </w:tr>
      <w:tr w:rsidR="00E33A3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33A3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0B769C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11396,00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F74CA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20563,13</w:t>
            </w:r>
          </w:p>
        </w:tc>
      </w:tr>
      <w:tr w:rsidR="00E33A3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0B769C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24275,96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F74CA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</w:t>
            </w:r>
            <w:r w:rsidR="00AE7C89">
              <w:rPr>
                <w:rFonts w:ascii="Courier New" w:hAnsi="Courier New" w:cs="Courier New"/>
                <w:sz w:val="20"/>
                <w:szCs w:val="20"/>
              </w:rPr>
              <w:t>08</w:t>
            </w:r>
            <w:r>
              <w:rPr>
                <w:rFonts w:ascii="Courier New" w:hAnsi="Courier New" w:cs="Courier New"/>
                <w:sz w:val="20"/>
                <w:szCs w:val="20"/>
              </w:rPr>
              <w:t>,30</w:t>
            </w:r>
          </w:p>
        </w:tc>
      </w:tr>
      <w:tr w:rsidR="00E33A3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33A3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0B769C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22813,68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F" w:rsidRPr="003701E1" w:rsidRDefault="00F74CA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31191,00</w:t>
            </w:r>
          </w:p>
        </w:tc>
      </w:tr>
      <w:tr w:rsidR="00E33A3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A3F" w:rsidRPr="003701E1" w:rsidRDefault="00E33A3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E33A3F" w:rsidP="007D6397">
            <w:pPr>
              <w:jc w:val="center"/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0B769C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9381,32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A3F" w:rsidRPr="003701E1" w:rsidRDefault="00F74CA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13216,66</w:t>
            </w: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106"/>
      <w:bookmarkEnd w:id="12"/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85FEB" w:rsidRDefault="00F85FEB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85FEB" w:rsidRDefault="00F85FEB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3" w:name="Par1108"/>
      <w:bookmarkEnd w:id="13"/>
      <w:r>
        <w:rPr>
          <w:rFonts w:cs="Calibri"/>
        </w:rPr>
        <w:t>Раздел 2. Результат деятельности учреждения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4" w:name="Par1110"/>
      <w:bookmarkEnd w:id="14"/>
      <w:r>
        <w:rPr>
          <w:rFonts w:cs="Calibri"/>
        </w:rPr>
        <w:t>2.1. Изменение балансовой (остаточной) стоимости нефинансовых активов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499"/>
      </w:tblGrid>
      <w:tr w:rsidR="004048C4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B769C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B769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Pr="003701E1" w:rsidRDefault="00AE7C8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5127,2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Pr="003701E1" w:rsidRDefault="00AE7C8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5119,9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Pr="003701E1" w:rsidRDefault="000B769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769C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B769C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Pr="003701E1" w:rsidRDefault="000B769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Pr="003701E1" w:rsidRDefault="000C3778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9C" w:rsidRPr="003701E1" w:rsidRDefault="000B769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5" w:name="Par1126"/>
      <w:bookmarkEnd w:id="15"/>
      <w:r>
        <w:rPr>
          <w:rFonts w:cs="Calibri"/>
        </w:rPr>
        <w:t>2.2. Общая сумма выставленных требований в возмещение ущерба по недостачам и хищениям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4048C4">
        <w:trPr>
          <w:trHeight w:val="36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B769C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0B769C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4048C4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11,3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11,3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11,3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11,3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6" w:name="Par1146"/>
      <w:bookmarkEnd w:id="16"/>
      <w:r>
        <w:rPr>
          <w:rFonts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4048C4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4048C4">
        <w:trPr>
          <w:trHeight w:val="140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4048C4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дебиторской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E19B8"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E19B8">
              <w:rPr>
                <w:rFonts w:ascii="Courier New" w:hAnsi="Courier New" w:cs="Courier New"/>
                <w:sz w:val="20"/>
                <w:szCs w:val="20"/>
              </w:rPr>
              <w:t>51,6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  <w:r w:rsidR="00E9489A">
              <w:rPr>
                <w:rFonts w:ascii="Courier New" w:hAnsi="Courier New" w:cs="Courier New"/>
                <w:sz w:val="20"/>
                <w:szCs w:val="20"/>
              </w:rPr>
              <w:t xml:space="preserve"> родительской платы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8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E7C89">
              <w:rPr>
                <w:rFonts w:ascii="Courier New" w:hAnsi="Courier New" w:cs="Courier New"/>
                <w:sz w:val="20"/>
                <w:szCs w:val="20"/>
              </w:rPr>
              <w:t>63,6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93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9489A"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048C4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взысканию дебиторская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93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93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CE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CE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183,7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4048C4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B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93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85FEB" w:rsidRDefault="00F85FEB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476C1" w:rsidRDefault="001476C1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85FEB" w:rsidRDefault="00F85FEB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7" w:name="Par1186"/>
      <w:bookmarkEnd w:id="17"/>
      <w:r>
        <w:rPr>
          <w:rFonts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439"/>
        <w:gridCol w:w="1221"/>
        <w:gridCol w:w="999"/>
        <w:gridCol w:w="1146"/>
      </w:tblGrid>
      <w:tr w:rsidR="004048C4">
        <w:trPr>
          <w:trHeight w:val="36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0B769C">
              <w:rPr>
                <w:rFonts w:ascii="Courier New" w:hAnsi="Courier New" w:cs="Courier New"/>
                <w:sz w:val="18"/>
                <w:szCs w:val="18"/>
              </w:rPr>
              <w:t>2012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B769C">
              <w:rPr>
                <w:rFonts w:ascii="Courier New" w:hAnsi="Courier New" w:cs="Courier New"/>
                <w:sz w:val="18"/>
                <w:szCs w:val="18"/>
              </w:rPr>
              <w:t>2013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11989,3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16669,6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ind w:right="-495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982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0D05E6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934,9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>305,1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0D05E6" w:rsidRDefault="000D05E6" w:rsidP="007D6397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0D05E6">
              <w:rPr>
                <w:rFonts w:ascii="Courier New" w:hAnsi="Courier New" w:cs="Courier New"/>
                <w:b w:val="0"/>
                <w:sz w:val="20"/>
                <w:szCs w:val="20"/>
              </w:rPr>
              <w:t>10994,2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701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0D05E6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4740,5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F12832" w:rsidRDefault="00F12832" w:rsidP="007D6397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F12832">
              <w:rPr>
                <w:rFonts w:ascii="Courier New" w:hAnsi="Courier New" w:cs="Courier New"/>
                <w:b w:val="0"/>
                <w:sz w:val="20"/>
                <w:szCs w:val="20"/>
              </w:rPr>
              <w:t>0,00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D2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11989,3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D2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16669,6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6415FF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ind w:right="-495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982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934,9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10305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10994,2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701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4740,5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F1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048C4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982,8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934,9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70,0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864,9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6415FF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10305,1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10994,2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4756,</w:t>
            </w:r>
            <w:r w:rsidR="00B46DF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4,2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1420,2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1577,9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39,2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616,8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783,4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641,1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380,7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1485,1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B46DFC">
              <w:rPr>
                <w:rFonts w:ascii="Courier New" w:hAnsi="Courier New" w:cs="Courier New"/>
                <w:sz w:val="18"/>
                <w:szCs w:val="18"/>
              </w:rPr>
              <w:t>669,7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96,9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953,7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0D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1044,4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4740,5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3616,5</w:t>
            </w:r>
          </w:p>
        </w:tc>
      </w:tr>
      <w:tr w:rsidR="00B46DF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Pr="003701E1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4515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1092,2</w:t>
            </w:r>
          </w:p>
        </w:tc>
      </w:tr>
      <w:tr w:rsidR="00B46DF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Pr="003701E1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B46DF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Pr="003701E1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B46DFC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</w:p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11989,3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16669,6</w:t>
            </w:r>
          </w:p>
        </w:tc>
      </w:tr>
      <w:tr w:rsidR="00B46DF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6DF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F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982,8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934,9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75,9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70,0</w:t>
            </w:r>
          </w:p>
        </w:tc>
      </w:tr>
      <w:tr w:rsidR="00B46DFC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Pr="003701E1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Pr="003701E1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B46DFC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896,0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FC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864,9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10305,1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10994,2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4832,0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4756,7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4,2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1420,2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1577,9</w:t>
            </w:r>
          </w:p>
        </w:tc>
      </w:tr>
      <w:tr w:rsidR="00E83727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27" w:rsidRDefault="00E83727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83727" w:rsidRDefault="00E83727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83727" w:rsidRPr="003701E1" w:rsidRDefault="00E83727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27" w:rsidRDefault="00E83727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27" w:rsidRPr="003701E1" w:rsidRDefault="00E83727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27" w:rsidRDefault="00E83727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27" w:rsidRDefault="00E83727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25,7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39,2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616,8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783,4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641,1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612,6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380,7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1485,1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1669,7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96,9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953,7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1044,4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701,4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4740,5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522,2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3616,5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157,7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1092,2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уб.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</w:t>
            </w:r>
          </w:p>
        </w:tc>
      </w:tr>
      <w:tr w:rsidR="006415F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работы,услуги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Pr="003701E1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FF" w:rsidRDefault="006415FF" w:rsidP="0064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8" w:name="Par1221"/>
      <w:bookmarkEnd w:id="18"/>
      <w:r>
        <w:rPr>
          <w:rFonts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60" w:type="dxa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165"/>
        <w:gridCol w:w="714"/>
        <w:gridCol w:w="1071"/>
        <w:gridCol w:w="1071"/>
        <w:gridCol w:w="1259"/>
        <w:gridCol w:w="1260"/>
      </w:tblGrid>
      <w:tr w:rsidR="004048C4">
        <w:trPr>
          <w:trHeight w:val="4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C45159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C45159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4048C4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4048C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C45159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159" w:rsidRPr="003701E1" w:rsidRDefault="00C451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997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159" w:rsidRPr="003701E1" w:rsidRDefault="00C451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982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FEB" w:rsidRDefault="00F8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5159" w:rsidRDefault="00F8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85FEB" w:rsidRDefault="00F8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934,9</w:t>
            </w:r>
          </w:p>
        </w:tc>
      </w:tr>
      <w:tr w:rsidR="00C45159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39" w:rsidRPr="003701E1" w:rsidRDefault="00E84139" w:rsidP="00E841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159" w:rsidRPr="003701E1" w:rsidRDefault="00C451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159">
        <w:trPr>
          <w:trHeight w:val="70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 (работ):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5159" w:rsidRDefault="00C451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5159" w:rsidRDefault="00C451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5159" w:rsidRPr="003701E1" w:rsidRDefault="00C451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159" w:rsidRPr="003701E1" w:rsidRDefault="00194757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997,8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159" w:rsidRPr="003701E1" w:rsidRDefault="00194757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982,8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57" w:rsidRDefault="0019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47721" w:rsidRDefault="0019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950,0</w:t>
            </w:r>
          </w:p>
          <w:p w:rsidR="00194757" w:rsidRDefault="0019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94757" w:rsidRDefault="0019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57" w:rsidRDefault="0019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26EA1" w:rsidRDefault="0019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934,9</w:t>
            </w:r>
          </w:p>
        </w:tc>
      </w:tr>
      <w:tr w:rsidR="00C45159">
        <w:trPr>
          <w:trHeight w:val="10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Pr="003701E1" w:rsidRDefault="00E84139" w:rsidP="00E841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84139" w:rsidRPr="003701E1" w:rsidRDefault="00E84139" w:rsidP="00E841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3 до 7 лет</w:t>
            </w:r>
          </w:p>
          <w:p w:rsidR="00C45159" w:rsidRPr="003701E1" w:rsidRDefault="00C4515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Pr="003701E1" w:rsidRDefault="00E8413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159" w:rsidRPr="003701E1" w:rsidRDefault="00E8413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681,5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159" w:rsidRPr="003701E1" w:rsidRDefault="00E8413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730,4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03DCD" w:rsidRDefault="00A0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03DCD" w:rsidRDefault="00E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750,4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159" w:rsidRDefault="00C4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84139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03DCD" w:rsidRDefault="00E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816,4</w:t>
            </w:r>
          </w:p>
        </w:tc>
      </w:tr>
      <w:tr w:rsidR="00E84139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Pr="003701E1" w:rsidRDefault="00E8413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Pr="003701E1" w:rsidRDefault="00E84139" w:rsidP="00E841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с 1,5 до 3 лет</w:t>
            </w:r>
          </w:p>
          <w:p w:rsidR="00E84139" w:rsidRPr="003701E1" w:rsidRDefault="00E84139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Default="00E84139" w:rsidP="00E841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84139" w:rsidRPr="003701E1" w:rsidRDefault="00E8413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39" w:rsidRPr="003701E1" w:rsidRDefault="00E8413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316,3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39" w:rsidRPr="003701E1" w:rsidRDefault="00E8413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03DCD" w:rsidRDefault="00A0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84139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199,6</w:t>
            </w:r>
          </w:p>
          <w:p w:rsidR="00E84139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84139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03DCD" w:rsidRDefault="00A0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84139" w:rsidRDefault="00E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118,5</w:t>
            </w:r>
          </w:p>
        </w:tc>
      </w:tr>
      <w:tr w:rsidR="00E84139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Pr="003701E1" w:rsidRDefault="00E84139" w:rsidP="00A03D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Pr="003701E1" w:rsidRDefault="00E84139" w:rsidP="00A03D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39" w:rsidRPr="003701E1" w:rsidRDefault="00E8413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CD" w:rsidRDefault="00A03DCD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84139" w:rsidRPr="003701E1" w:rsidRDefault="00E8413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CD" w:rsidRDefault="00A03DCD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84139" w:rsidRPr="003701E1" w:rsidRDefault="00E8413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DCD" w:rsidRDefault="00A0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84139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DCD" w:rsidRDefault="00A0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84139" w:rsidRDefault="00E8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B3B6F" w:rsidRDefault="003B3B6F" w:rsidP="004048C4">
      <w:pPr>
        <w:spacing w:after="0" w:line="240" w:lineRule="auto"/>
        <w:rPr>
          <w:rFonts w:cs="Calibri"/>
        </w:rPr>
      </w:pPr>
    </w:p>
    <w:p w:rsidR="003B3B6F" w:rsidRDefault="003B3B6F" w:rsidP="004048C4">
      <w:pPr>
        <w:spacing w:after="0" w:line="240" w:lineRule="auto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9" w:name="Par1243"/>
      <w:bookmarkEnd w:id="19"/>
      <w:r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9268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900"/>
        <w:gridCol w:w="540"/>
        <w:gridCol w:w="900"/>
        <w:gridCol w:w="900"/>
        <w:gridCol w:w="540"/>
        <w:gridCol w:w="720"/>
        <w:gridCol w:w="540"/>
        <w:gridCol w:w="540"/>
        <w:gridCol w:w="540"/>
        <w:gridCol w:w="720"/>
        <w:gridCol w:w="900"/>
        <w:gridCol w:w="900"/>
        <w:gridCol w:w="720"/>
        <w:gridCol w:w="540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</w:tblGrid>
      <w:tr w:rsidR="004048C4">
        <w:trPr>
          <w:trHeight w:val="32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710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4048C4">
        <w:trPr>
          <w:trHeight w:val="32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08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4048C4">
        <w:trPr>
          <w:trHeight w:val="32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64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4048C4"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4048C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4048C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4048C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</w:tbl>
    <w:p w:rsidR="004048C4" w:rsidRDefault="008D452F" w:rsidP="008D4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  <w:r>
        <w:rPr>
          <w:rFonts w:cs="Calibri"/>
        </w:rPr>
        <w:t>Нет платных услуг</w:t>
      </w:r>
    </w:p>
    <w:p w:rsidR="008D452F" w:rsidRDefault="008D452F" w:rsidP="008D4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0" w:name="Par1261"/>
      <w:bookmarkEnd w:id="20"/>
      <w:r>
        <w:rPr>
          <w:rFonts w:cs="Calibri"/>
        </w:rPr>
        <w:t>2.7. Информация о жалобах потребителей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4048C4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4048C4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4048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4048C4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52F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52F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52F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52F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52F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452F" w:rsidRDefault="008D452F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0256" w:rsidRDefault="002B0256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1" w:name="Par1290"/>
      <w:bookmarkEnd w:id="21"/>
      <w:r>
        <w:rPr>
          <w:rFonts w:cs="Calibri"/>
        </w:rPr>
        <w:t>2.8. Информация о результатах оказания услуг (выполнения работ)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808"/>
        <w:gridCol w:w="714"/>
        <w:gridCol w:w="1190"/>
        <w:gridCol w:w="1071"/>
        <w:gridCol w:w="1071"/>
        <w:gridCol w:w="1190"/>
      </w:tblGrid>
      <w:tr w:rsidR="004048C4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8D452F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4048C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4048C4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8D452F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воспользовавшихся услугами    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52F" w:rsidRPr="003701E1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F2B30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76DF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6D50F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83727" w:rsidRDefault="00E8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</w:tr>
      <w:tr w:rsidR="004048C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52F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E1D" w:rsidRDefault="00403E1D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03E1D" w:rsidRDefault="00403E1D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03E1D" w:rsidRDefault="00403E1D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403E1D" w:rsidRDefault="00403E1D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03E1D" w:rsidRDefault="00403E1D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160D" w:rsidRDefault="00D4160D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  <w:p w:rsidR="00D4160D" w:rsidRDefault="00D4160D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Pr="003701E1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Pr="003701E1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  <w:p w:rsidR="008D452F" w:rsidRPr="003701E1" w:rsidRDefault="00451F50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342612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 w:rsidR="00342612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 w:rsidR="00342612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направленности</w:t>
            </w:r>
          </w:p>
          <w:p w:rsidR="00D4160D" w:rsidRDefault="00451F50" w:rsidP="00D4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>ля слабовидящих детей</w:t>
            </w:r>
            <w:r w:rsidR="002E38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>с амблиопией</w:t>
            </w:r>
            <w:r w:rsidR="002E3828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>косоглазием</w:t>
            </w:r>
            <w:r w:rsidR="00342612">
              <w:rPr>
                <w:rFonts w:ascii="Courier New" w:hAnsi="Courier New" w:cs="Courier New"/>
                <w:sz w:val="20"/>
                <w:szCs w:val="20"/>
              </w:rPr>
              <w:t xml:space="preserve"> от 3 до 7 лет</w:t>
            </w:r>
            <w:r w:rsidR="00D4160D">
              <w:rPr>
                <w:rFonts w:ascii="Courier New" w:hAnsi="Courier New" w:cs="Courier New"/>
                <w:sz w:val="20"/>
                <w:szCs w:val="20"/>
              </w:rPr>
              <w:t>(с 12– часовым пребыванием)</w:t>
            </w:r>
          </w:p>
          <w:p w:rsidR="00D4160D" w:rsidRDefault="00D4160D" w:rsidP="00D4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451F50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342612">
              <w:rPr>
                <w:rFonts w:ascii="Courier New" w:hAnsi="Courier New" w:cs="Courier New"/>
                <w:sz w:val="20"/>
                <w:szCs w:val="20"/>
              </w:rPr>
              <w:t xml:space="preserve"> Обеспечение воспитания и обучения </w:t>
            </w:r>
            <w:r w:rsidR="008D452F">
              <w:rPr>
                <w:rFonts w:ascii="Courier New" w:hAnsi="Courier New" w:cs="Courier New"/>
                <w:sz w:val="20"/>
                <w:szCs w:val="20"/>
              </w:rPr>
              <w:t xml:space="preserve"> дет</w:t>
            </w:r>
            <w:r w:rsidR="00342612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8D452F">
              <w:rPr>
                <w:rFonts w:ascii="Courier New" w:hAnsi="Courier New" w:cs="Courier New"/>
                <w:sz w:val="20"/>
                <w:szCs w:val="20"/>
              </w:rPr>
              <w:t xml:space="preserve"> –инвалид</w:t>
            </w:r>
            <w:r w:rsidR="00342612">
              <w:rPr>
                <w:rFonts w:ascii="Courier New" w:hAnsi="Courier New" w:cs="Courier New"/>
                <w:sz w:val="20"/>
                <w:szCs w:val="20"/>
              </w:rPr>
              <w:t>ов</w:t>
            </w:r>
            <w:r w:rsidR="008D45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42612" w:rsidRPr="003701E1" w:rsidRDefault="00342612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12" w:rsidRDefault="00342612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2612" w:rsidRDefault="00342612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2612" w:rsidRDefault="00342612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2612" w:rsidRDefault="00342612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2612" w:rsidRDefault="00342612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093A" w:rsidRPr="003701E1" w:rsidRDefault="0033093A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2612" w:rsidRDefault="00342612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2612" w:rsidRDefault="00342612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093A" w:rsidRDefault="0033093A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2612" w:rsidRDefault="00342612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3082" w:rsidRDefault="00A1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3093A" w:rsidRDefault="0033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13082" w:rsidRDefault="00A1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42612" w:rsidRDefault="0034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5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3093A" w:rsidRDefault="0033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42612" w:rsidRDefault="0034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D3638" w:rsidRDefault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D3638" w:rsidRDefault="00B1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52F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Pr="003701E1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B565D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br/>
              <w:t>(работ):</w:t>
            </w:r>
          </w:p>
          <w:p w:rsidR="00D4160D" w:rsidRDefault="00342612" w:rsidP="00D4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с 1,5 до 3 лет</w:t>
            </w:r>
            <w:r w:rsidR="00B167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4160D">
              <w:rPr>
                <w:rFonts w:ascii="Courier New" w:hAnsi="Courier New" w:cs="Courier New"/>
                <w:sz w:val="20"/>
                <w:szCs w:val="20"/>
              </w:rPr>
              <w:t>(с 12– часовым пребыванием)</w:t>
            </w:r>
          </w:p>
          <w:p w:rsidR="00D4160D" w:rsidRDefault="00D4160D" w:rsidP="00D4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4160D" w:rsidRDefault="00342612" w:rsidP="00D4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8D452F" w:rsidRPr="003701E1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 </w:t>
            </w:r>
            <w:r w:rsidR="00D4160D">
              <w:rPr>
                <w:rFonts w:ascii="Courier New" w:hAnsi="Courier New" w:cs="Courier New"/>
                <w:sz w:val="20"/>
                <w:szCs w:val="20"/>
              </w:rPr>
              <w:t>(с 12– часовым пребыванием)</w:t>
            </w:r>
          </w:p>
          <w:p w:rsidR="00D4160D" w:rsidRDefault="00D4160D" w:rsidP="00D4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Pr="003701E1" w:rsidRDefault="008D452F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F50" w:rsidRDefault="00BD3638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Pr="003701E1" w:rsidRDefault="00B16759" w:rsidP="00451F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1F2B3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1F2B3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451F50" w:rsidRPr="003701E1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1F2B3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576DF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</w:t>
            </w: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451F50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Pr="003701E1" w:rsidRDefault="00451F50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Pr="003701E1" w:rsidRDefault="008D452F" w:rsidP="007D63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34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1F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51F50" w:rsidRDefault="0034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  <w:p w:rsidR="00451F50" w:rsidRDefault="0045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16759" w:rsidRDefault="00B1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D452F" w:rsidRDefault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</w:t>
            </w:r>
          </w:p>
        </w:tc>
      </w:tr>
      <w:tr w:rsidR="004048C4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B565D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65D7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F0F3F" w:rsidRDefault="00B565D7" w:rsidP="007F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0F3F">
              <w:rPr>
                <w:rFonts w:ascii="Courier New" w:hAnsi="Courier New" w:cs="Courier New"/>
                <w:sz w:val="20"/>
                <w:szCs w:val="20"/>
              </w:rPr>
              <w:t xml:space="preserve">Услуга </w:t>
            </w:r>
            <w:r>
              <w:rPr>
                <w:rFonts w:ascii="Courier New" w:hAnsi="Courier New" w:cs="Courier New"/>
                <w:sz w:val="20"/>
                <w:szCs w:val="20"/>
              </w:rPr>
              <w:t>дошкольного образования общеразвивающей направленности для детей  с 1,5 до 3 лет</w:t>
            </w:r>
            <w:r w:rsidR="007F0F3F">
              <w:rPr>
                <w:rFonts w:ascii="Courier New" w:hAnsi="Courier New" w:cs="Courier New"/>
                <w:sz w:val="20"/>
                <w:szCs w:val="20"/>
              </w:rPr>
              <w:t>(с 12– часовым пребыванием)</w:t>
            </w:r>
          </w:p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F0F3F" w:rsidRDefault="00B565D7" w:rsidP="007F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 с 3 до 7 лет</w:t>
            </w:r>
            <w:r w:rsidR="007F0F3F">
              <w:rPr>
                <w:rFonts w:ascii="Courier New" w:hAnsi="Courier New" w:cs="Courier New"/>
                <w:sz w:val="20"/>
                <w:szCs w:val="20"/>
              </w:rPr>
              <w:t>(с 12– часовым пребыванием)</w:t>
            </w:r>
          </w:p>
          <w:p w:rsidR="00B565D7" w:rsidRDefault="00B565D7" w:rsidP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56C1B" w:rsidRDefault="0075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7F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1318,00</w:t>
            </w: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F0F3F" w:rsidRDefault="007F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56C1B" w:rsidRDefault="0075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7F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1107,17</w:t>
            </w: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1C9" w:rsidRDefault="00D01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1C9" w:rsidRDefault="00D01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75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875,27</w:t>
            </w: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75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75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956,38</w:t>
            </w: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AA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A1CEB" w:rsidRDefault="0075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10156,88</w:t>
            </w:r>
          </w:p>
        </w:tc>
      </w:tr>
      <w:tr w:rsidR="00B565D7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 для потребителей, в том числе по видам услуг(работ):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565D7" w:rsidRDefault="00B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3727" w:rsidRDefault="00E83727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9B2" w:rsidRDefault="005E19B2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2" w:name="Par1315"/>
      <w:bookmarkEnd w:id="22"/>
      <w:r>
        <w:rPr>
          <w:rFonts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872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325"/>
        <w:gridCol w:w="999"/>
        <w:gridCol w:w="777"/>
        <w:gridCol w:w="999"/>
        <w:gridCol w:w="777"/>
        <w:gridCol w:w="1128"/>
        <w:gridCol w:w="1080"/>
        <w:gridCol w:w="999"/>
        <w:gridCol w:w="1233"/>
      </w:tblGrid>
      <w:tr w:rsidR="004048C4">
        <w:trPr>
          <w:trHeight w:val="54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услуг (работ),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ед. изм.          </w:t>
            </w:r>
          </w:p>
        </w:tc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Объем финансового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4048C4">
        <w:trPr>
          <w:trHeight w:val="36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4048C4"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A1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A1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A1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A1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4048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2C572A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 w:rsidP="0006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 w:rsidP="0006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2C572A" w:rsidRDefault="002C572A" w:rsidP="0006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воспользовавшихся услугами    </w:t>
            </w:r>
          </w:p>
          <w:p w:rsidR="002C572A" w:rsidRDefault="002C572A" w:rsidP="0006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BD3638" w:rsidP="00BD3638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435" w:firstLine="720"/>
              <w:rPr>
                <w:rFonts w:cs="Calibri"/>
              </w:rPr>
            </w:pPr>
            <w:r w:rsidRPr="00872264">
              <w:rPr>
                <w:rFonts w:cs="Calibri"/>
              </w:rPr>
              <w:t>1</w:t>
            </w:r>
            <w:r w:rsidR="00F12832">
              <w:rPr>
                <w:rFonts w:cs="Calibri"/>
              </w:rPr>
              <w:t>49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BD3638" w:rsidP="00BD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9" w:firstLine="540"/>
              <w:jc w:val="both"/>
              <w:rPr>
                <w:rFonts w:cs="Calibri"/>
              </w:rPr>
            </w:pPr>
            <w:r w:rsidRPr="00872264">
              <w:rPr>
                <w:rFonts w:cs="Calibri"/>
              </w:rPr>
              <w:t>15</w:t>
            </w:r>
            <w:r w:rsidR="0053015F" w:rsidRPr="00872264">
              <w:rPr>
                <w:rFonts w:cs="Calibri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BD3638" w:rsidP="00BD3638">
            <w:pPr>
              <w:widowControl w:val="0"/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  <w:r w:rsidRPr="00872264">
              <w:rPr>
                <w:rFonts w:cs="Calibri"/>
              </w:rPr>
              <w:t>148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B464BC" w:rsidP="00B464BC">
            <w:pPr>
              <w:widowControl w:val="0"/>
              <w:tabs>
                <w:tab w:val="left" w:pos="30"/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150" w:firstLine="360"/>
              <w:jc w:val="both"/>
              <w:rPr>
                <w:rFonts w:cs="Calibri"/>
              </w:rPr>
            </w:pPr>
            <w:r w:rsidRPr="00872264">
              <w:rPr>
                <w:rFonts w:cs="Calibri"/>
              </w:rPr>
              <w:t>15</w:t>
            </w:r>
            <w:r w:rsidR="0053015F" w:rsidRPr="00872264">
              <w:rPr>
                <w:rFonts w:cs="Calibri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482275" w:rsidP="0048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  <w:r w:rsidRPr="00872264">
              <w:rPr>
                <w:rFonts w:cs="Calibri"/>
              </w:rPr>
              <w:t>10305,1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F6916" w:rsidP="002F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  <w:r w:rsidRPr="00872264">
              <w:rPr>
                <w:rFonts w:cs="Calibri"/>
              </w:rPr>
              <w:t>10994,2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53015F" w:rsidP="002F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  <w:r w:rsidRPr="00872264">
              <w:rPr>
                <w:rFonts w:cs="Calibri"/>
              </w:rPr>
              <w:t>10305,1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53015F" w:rsidP="00B4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cs="Calibri"/>
              </w:rPr>
            </w:pPr>
            <w:r>
              <w:rPr>
                <w:rFonts w:cs="Calibri"/>
              </w:rPr>
              <w:t>10994,2</w:t>
            </w:r>
          </w:p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2C572A"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 w:rsidP="0006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 w:rsidP="0006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2C572A">
        <w:trPr>
          <w:trHeight w:val="46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567F1" w:rsidRDefault="00E567F1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567F1" w:rsidRDefault="00E567F1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567F1" w:rsidRDefault="00E567F1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F60A4" w:rsidRDefault="00BF60A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Pr="003701E1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3701E1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  <w:p w:rsidR="002C572A" w:rsidRPr="003701E1" w:rsidRDefault="00E567F1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направленности</w:t>
            </w:r>
          </w:p>
          <w:p w:rsidR="002C572A" w:rsidRDefault="00E567F1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>ля слабовидящих детей, с амблиопией, косоглазием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3 до 7 лет (с 12- часовым пребыванием)</w:t>
            </w:r>
          </w:p>
          <w:p w:rsidR="00BF60A4" w:rsidRDefault="00BF60A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Pr="003701E1" w:rsidRDefault="00BF60A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воспитания и обучения детей-инвалидов 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P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P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872264">
              <w:rPr>
                <w:rFonts w:cs="Calibri"/>
              </w:rPr>
              <w:t>25</w:t>
            </w: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BF60A4" w:rsidRDefault="00BF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BF60A4" w:rsidRDefault="00BF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P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Pr="0087226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0D3700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Pr="00872264" w:rsidRDefault="000D3700" w:rsidP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P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0D3700">
              <w:rPr>
                <w:rFonts w:cs="Calibri"/>
              </w:rPr>
              <w:t>0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</w:p>
          <w:p w:rsidR="00872264" w:rsidRPr="00872264" w:rsidRDefault="000D3700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E46A16" w:rsidRDefault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E46A16" w:rsidRDefault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E46A16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  <w:r>
              <w:rPr>
                <w:rFonts w:cs="Calibri"/>
              </w:rPr>
              <w:t>2632,0</w:t>
            </w: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</w:p>
          <w:p w:rsidR="00E46A16" w:rsidRPr="00872264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cs="Calibri"/>
              </w:rPr>
            </w:pPr>
            <w:r>
              <w:rPr>
                <w:rFonts w:cs="Calibri"/>
              </w:rPr>
              <w:t>36,5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5439BC" w:rsidRDefault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5439BC" w:rsidRDefault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  <w:r>
              <w:rPr>
                <w:rFonts w:cs="Calibri"/>
              </w:rPr>
              <w:t>2703,5</w:t>
            </w: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Pr="00872264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  <w:r>
              <w:rPr>
                <w:rFonts w:cs="Calibri"/>
              </w:rPr>
              <w:t>51,4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E46A16" w:rsidRDefault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E46A16" w:rsidRDefault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E46A16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  <w:r>
              <w:rPr>
                <w:rFonts w:cs="Calibri"/>
              </w:rPr>
              <w:t>2632,0</w:t>
            </w:r>
          </w:p>
          <w:p w:rsidR="000D3700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0D3700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0D3700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0D3700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0D3700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0D3700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0D3700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0D3700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0D3700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0D3700" w:rsidRPr="00872264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  <w:r>
              <w:rPr>
                <w:rFonts w:cs="Calibri"/>
              </w:rPr>
              <w:t>36,5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5439BC" w:rsidRDefault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5439BC" w:rsidRDefault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  <w:r>
              <w:rPr>
                <w:rFonts w:cs="Calibri"/>
              </w:rPr>
              <w:t>2703,5</w:t>
            </w: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  <w:r>
              <w:rPr>
                <w:rFonts w:cs="Calibri"/>
              </w:rPr>
              <w:t>51,4</w:t>
            </w:r>
          </w:p>
          <w:p w:rsidR="005439BC" w:rsidRDefault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2C572A">
        <w:trPr>
          <w:trHeight w:val="661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 w:rsidP="0006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 w:rsidP="0006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</w:t>
            </w:r>
          </w:p>
          <w:p w:rsidR="002C572A" w:rsidRDefault="002C572A" w:rsidP="0006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2C572A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2C572A">
        <w:trPr>
          <w:trHeight w:val="8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64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7226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F60A4" w:rsidRDefault="00BF60A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F60A4" w:rsidRDefault="00BF60A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72264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Pr="003701E1" w:rsidRDefault="0087226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3701E1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</w:t>
            </w:r>
          </w:p>
          <w:p w:rsidR="002C572A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F60A4" w:rsidRDefault="00BF60A4" w:rsidP="00BF60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с 1,5 до 3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 часовым пребыванием)</w:t>
            </w:r>
          </w:p>
          <w:p w:rsidR="002C572A" w:rsidRPr="003701E1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Pr="003701E1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572A" w:rsidRPr="003701E1" w:rsidRDefault="00BF60A4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C572A" w:rsidRPr="003701E1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>(с 12- часовым пребыванием)</w:t>
            </w:r>
          </w:p>
          <w:p w:rsidR="002C572A" w:rsidRPr="003701E1" w:rsidRDefault="002C572A" w:rsidP="00067C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01E1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72A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BF60A4" w:rsidRDefault="00BF60A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BF60A4" w:rsidRDefault="00BF60A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</w:p>
          <w:p w:rsidR="00872264" w:rsidRDefault="00E46A16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cs="Calibri"/>
              </w:rPr>
            </w:pPr>
            <w:r>
              <w:rPr>
                <w:rFonts w:cs="Calibri"/>
              </w:rPr>
              <w:t>104</w:t>
            </w: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872264" w:rsidRDefault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72A" w:rsidRDefault="000D3700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  <w:r>
              <w:rPr>
                <w:rFonts w:cs="Calibri"/>
              </w:rPr>
              <w:t>137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0D3700">
              <w:rPr>
                <w:rFonts w:cs="Calibri"/>
              </w:rPr>
              <w:t>6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</w:p>
          <w:p w:rsidR="007C3A7F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BF60A4" w:rsidRDefault="00BF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D3700">
              <w:rPr>
                <w:rFonts w:cs="Calibri"/>
              </w:rPr>
              <w:t>11</w:t>
            </w:r>
          </w:p>
          <w:p w:rsidR="007C3A7F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Default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7C3A7F" w:rsidRDefault="007C3A7F" w:rsidP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7C3A7F" w:rsidRDefault="007C3A7F" w:rsidP="007C3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72A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0D3700">
              <w:rPr>
                <w:rFonts w:cs="Calibri"/>
              </w:rPr>
              <w:t>7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BF60A4" w:rsidRDefault="00BF60A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72A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D3700">
              <w:rPr>
                <w:rFonts w:cs="Calibri"/>
              </w:rPr>
              <w:t>35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0D3700">
              <w:rPr>
                <w:rFonts w:cs="Calibri"/>
              </w:rPr>
              <w:t>6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BF60A4" w:rsidRDefault="00BF60A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  <w:p w:rsidR="00872264" w:rsidRDefault="00872264" w:rsidP="0087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72A" w:rsidRDefault="00576DFF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  <w:r>
              <w:rPr>
                <w:rFonts w:cs="Calibri"/>
              </w:rPr>
              <w:t>6165,1</w:t>
            </w: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  <w:r>
              <w:rPr>
                <w:rFonts w:cs="Calibri"/>
              </w:rPr>
              <w:t>1143,0</w:t>
            </w: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BF60A4" w:rsidRDefault="00BF60A4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0D3700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  <w:r>
              <w:rPr>
                <w:rFonts w:cs="Calibri"/>
              </w:rPr>
              <w:t>5022,1</w:t>
            </w: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  <w:p w:rsidR="00E46A16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72A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  <w:r>
              <w:rPr>
                <w:rFonts w:cs="Calibri"/>
              </w:rPr>
              <w:t>6588,8</w:t>
            </w: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  <w:r>
              <w:rPr>
                <w:rFonts w:cs="Calibri"/>
              </w:rPr>
              <w:t>1245,1</w:t>
            </w: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BF60A4" w:rsidRDefault="00BF60A4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cs="Calibri"/>
              </w:rPr>
            </w:pPr>
            <w:r>
              <w:rPr>
                <w:rFonts w:cs="Calibri"/>
              </w:rPr>
              <w:t>5343,7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72A" w:rsidRDefault="00E46A16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5941,0</w:t>
            </w: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1140,0</w:t>
            </w: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F60A4" w:rsidRDefault="00BF60A4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F12832" w:rsidRDefault="00F12832" w:rsidP="00E4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4801,0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72A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  <w:r>
              <w:rPr>
                <w:rFonts w:cs="Calibri"/>
              </w:rPr>
              <w:t>6588,8</w:t>
            </w: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  <w:r>
              <w:rPr>
                <w:rFonts w:cs="Calibri"/>
              </w:rPr>
              <w:t>1245,1</w:t>
            </w: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BF60A4" w:rsidRDefault="00BF60A4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</w:p>
          <w:p w:rsidR="005439BC" w:rsidRDefault="005439BC" w:rsidP="0054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cs="Calibri"/>
              </w:rPr>
            </w:pPr>
            <w:r>
              <w:rPr>
                <w:rFonts w:cs="Calibri"/>
              </w:rPr>
              <w:t>5343,7</w:t>
            </w:r>
          </w:p>
        </w:tc>
      </w:tr>
    </w:tbl>
    <w:p w:rsidR="00635EA6" w:rsidRDefault="00635EA6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94757" w:rsidRDefault="00194757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3" w:name="Par1330"/>
      <w:bookmarkEnd w:id="23"/>
      <w:r>
        <w:rPr>
          <w:rFonts w:cs="Calibri"/>
        </w:rPr>
        <w:t>Раздел 3. Об использовании имущества, закрепленного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бюджетным учреждением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4" w:name="Par1333"/>
      <w:bookmarkEnd w:id="24"/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048C4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8D452F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8D452F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048C4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048C4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B4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4604,0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B4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4604,0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B4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="00024DBC">
              <w:rPr>
                <w:rFonts w:ascii="Courier New" w:hAnsi="Courier New" w:cs="Courier New"/>
                <w:sz w:val="20"/>
                <w:szCs w:val="20"/>
              </w:rPr>
              <w:t>90,1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2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2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86,2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4604,0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4604,0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4604,0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2620,2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2620,2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2620,2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72,8</w:t>
            </w: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2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1983,8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2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1983,8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2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1983,8</w:t>
            </w: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727,9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727,9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C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727,9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1255,9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1255,9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02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1255,9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6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6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6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6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</w:tr>
      <w:tr w:rsidR="004048C4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F2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0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6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6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67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722C" w:rsidRDefault="0086722C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5" w:name="Par1509"/>
      <w:bookmarkEnd w:id="25"/>
    </w:p>
    <w:p w:rsidR="0086722C" w:rsidRDefault="0086722C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6722C" w:rsidRDefault="0086722C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6722C" w:rsidRDefault="0086722C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бюджетным учреждением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3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811"/>
        <w:gridCol w:w="1309"/>
        <w:gridCol w:w="1309"/>
        <w:gridCol w:w="1309"/>
        <w:gridCol w:w="1309"/>
      </w:tblGrid>
      <w:tr w:rsidR="004048C4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="004048C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D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="004048C4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048C4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C4" w:rsidRDefault="00404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048C4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B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B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66AB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B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66AB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B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2B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4048C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8C4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48C4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048C4" w:rsidRDefault="0040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4048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048C4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048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ED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5313,74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C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5313,74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593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5313,74</w:t>
            </w:r>
          </w:p>
        </w:tc>
      </w:tr>
      <w:tr w:rsidR="009F7D1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Pr="003701E1" w:rsidRDefault="009F7D14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 w:rsidP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Pr="003701E1" w:rsidRDefault="009F7D14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Pr="003701E1" w:rsidRDefault="009F7D14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Pr="003701E1" w:rsidRDefault="009F7D14" w:rsidP="00EF4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Pr="003701E1" w:rsidRDefault="009F7D14" w:rsidP="007D6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Pr="003701E1" w:rsidRDefault="009F7D14" w:rsidP="00EF4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D1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="0086722C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F7D14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7D1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2205,6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2205,6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2205,6</w:t>
            </w:r>
          </w:p>
        </w:tc>
      </w:tr>
      <w:tr w:rsidR="009F7D1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D1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" w:anchor="Par1626#Par162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1584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="0086722C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F7D14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7D1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F7D1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12" w:anchor="Par1626#Par162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1587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="0086722C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F7D14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7D1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6722C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22C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22C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22C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22C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22C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22C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22C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231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231" w:rsidRDefault="00C2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231" w:rsidRDefault="00C2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231" w:rsidRDefault="00C2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231" w:rsidRDefault="00C2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231" w:rsidRDefault="00C2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231" w:rsidRDefault="00C2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231" w:rsidRDefault="00C2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D1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  <w:p w:rsidR="0086722C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6722C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22C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</w:t>
            </w:r>
          </w:p>
          <w:p w:rsidR="009F7D1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(замощений, заборов и других)</w:t>
            </w:r>
            <w:r w:rsidR="009F7D14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86722C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п.м</w:t>
            </w:r>
          </w:p>
          <w:p w:rsidR="0086722C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6722C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86722C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3132,14</w:t>
            </w:r>
          </w:p>
          <w:p w:rsidR="0086722C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2812,9</w:t>
            </w:r>
          </w:p>
          <w:p w:rsidR="0086722C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319,24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66AB1">
              <w:rPr>
                <w:rFonts w:ascii="Courier New" w:hAnsi="Courier New" w:cs="Courier New"/>
                <w:sz w:val="20"/>
                <w:szCs w:val="20"/>
              </w:rPr>
              <w:t>132,14</w:t>
            </w:r>
          </w:p>
          <w:p w:rsidR="0086722C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2812,9</w:t>
            </w:r>
          </w:p>
          <w:p w:rsidR="0086722C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319,24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66AB1">
              <w:rPr>
                <w:rFonts w:ascii="Courier New" w:hAnsi="Courier New" w:cs="Courier New"/>
                <w:sz w:val="20"/>
                <w:szCs w:val="20"/>
              </w:rPr>
              <w:t>132,14</w:t>
            </w:r>
          </w:p>
          <w:p w:rsidR="0086722C" w:rsidRDefault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2812,9</w:t>
            </w:r>
          </w:p>
          <w:p w:rsidR="0086722C" w:rsidRDefault="00866AB1" w:rsidP="008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319,24</w:t>
            </w:r>
          </w:p>
        </w:tc>
      </w:tr>
      <w:tr w:rsidR="009F7D14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="0086722C">
              <w:rPr>
                <w:rFonts w:ascii="Courier New" w:hAnsi="Courier New" w:cs="Courier New"/>
                <w:sz w:val="20"/>
                <w:szCs w:val="20"/>
              </w:rPr>
              <w:t xml:space="preserve">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F7D14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D14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" w:anchor="Par1626#Par162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1606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="0086722C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F7D14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7D1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F7D14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r:id="rId14" w:anchor="Par1626#Par162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1609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="0086722C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F7D14" w:rsidRDefault="0086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F7D1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F7D14">
        <w:trPr>
          <w:trHeight w:val="2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в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порядке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14" w:rsidRDefault="009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1626"/>
      <w:bookmarkEnd w:id="30"/>
      <w:r>
        <w:rPr>
          <w:rFonts w:cs="Calibri"/>
        </w:rPr>
        <w:t xml:space="preserve">&lt;*&gt; В графах 4-7 по </w:t>
      </w:r>
      <w:hyperlink r:id="rId15" w:anchor="Par1584#Par1584" w:history="1">
        <w:r>
          <w:rPr>
            <w:rStyle w:val="a3"/>
            <w:rFonts w:cs="Calibri"/>
            <w:u w:val="none"/>
          </w:rPr>
          <w:t>строкам 3.1.1</w:t>
        </w:r>
      </w:hyperlink>
      <w:r>
        <w:rPr>
          <w:rFonts w:cs="Calibri"/>
        </w:rPr>
        <w:t xml:space="preserve">, </w:t>
      </w:r>
      <w:hyperlink r:id="rId16" w:anchor="Par1587#Par1587" w:history="1">
        <w:r>
          <w:rPr>
            <w:rStyle w:val="a3"/>
            <w:rFonts w:cs="Calibri"/>
            <w:u w:val="none"/>
          </w:rPr>
          <w:t>3.1.2</w:t>
        </w:r>
      </w:hyperlink>
      <w:r>
        <w:rPr>
          <w:rFonts w:cs="Calibri"/>
        </w:rPr>
        <w:t xml:space="preserve">, </w:t>
      </w:r>
      <w:hyperlink r:id="rId17" w:anchor="Par1606#Par1606" w:history="1">
        <w:r>
          <w:rPr>
            <w:rStyle w:val="a3"/>
            <w:rFonts w:cs="Calibri"/>
            <w:u w:val="none"/>
          </w:rPr>
          <w:t>4.1</w:t>
        </w:r>
      </w:hyperlink>
      <w:r>
        <w:rPr>
          <w:rFonts w:cs="Calibri"/>
        </w:rPr>
        <w:t xml:space="preserve">, </w:t>
      </w:r>
      <w:hyperlink r:id="rId18" w:anchor="Par1609#Par1609" w:history="1">
        <w:r>
          <w:rPr>
            <w:rStyle w:val="a3"/>
            <w:rFonts w:cs="Calibri"/>
            <w:u w:val="none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048C4" w:rsidRDefault="004048C4" w:rsidP="00404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48C4" w:rsidRDefault="004048C4" w:rsidP="004048C4">
      <w:pPr>
        <w:pStyle w:val="ConsPlusNonformat"/>
      </w:pPr>
      <w:r>
        <w:t>Руководитель финансово-</w:t>
      </w:r>
    </w:p>
    <w:p w:rsidR="004048C4" w:rsidRDefault="004048C4" w:rsidP="004048C4">
      <w:pPr>
        <w:pStyle w:val="ConsPlusNonformat"/>
      </w:pPr>
      <w:r>
        <w:t>экономической службы учреждения</w:t>
      </w:r>
    </w:p>
    <w:p w:rsidR="004048C4" w:rsidRDefault="004048C4" w:rsidP="004048C4">
      <w:pPr>
        <w:pStyle w:val="ConsPlusNonformat"/>
      </w:pPr>
      <w:r>
        <w:t>(или иное уполномоченное лицо) _______________ ____________________________</w:t>
      </w:r>
    </w:p>
    <w:p w:rsidR="004048C4" w:rsidRDefault="004048C4" w:rsidP="004048C4">
      <w:pPr>
        <w:pStyle w:val="ConsPlusNonformat"/>
      </w:pPr>
      <w:r>
        <w:t xml:space="preserve">                                  (подпись)        (расшифровка подписи)</w:t>
      </w:r>
    </w:p>
    <w:p w:rsidR="004048C4" w:rsidRDefault="004048C4" w:rsidP="004048C4">
      <w:pPr>
        <w:pStyle w:val="ConsPlusNonformat"/>
      </w:pPr>
    </w:p>
    <w:p w:rsidR="004048C4" w:rsidRDefault="004048C4" w:rsidP="004048C4">
      <w:pPr>
        <w:pStyle w:val="ConsPlusNonformat"/>
      </w:pPr>
      <w:r>
        <w:t>Исполнитель (лицо, ответственное</w:t>
      </w:r>
    </w:p>
    <w:p w:rsidR="004048C4" w:rsidRDefault="004048C4" w:rsidP="004048C4">
      <w:pPr>
        <w:pStyle w:val="ConsPlusNonformat"/>
      </w:pPr>
      <w:r>
        <w:t>за составление отчета)         _______________ ____________________________</w:t>
      </w:r>
    </w:p>
    <w:p w:rsidR="004048C4" w:rsidRDefault="004048C4" w:rsidP="004048C4">
      <w:pPr>
        <w:pStyle w:val="ConsPlusNonformat"/>
      </w:pPr>
      <w:r>
        <w:t xml:space="preserve">                                  (подпись)        (расшифровка подписи)</w:t>
      </w:r>
    </w:p>
    <w:p w:rsidR="004048C4" w:rsidRDefault="004048C4" w:rsidP="004048C4">
      <w:pPr>
        <w:pStyle w:val="ConsPlusNonformat"/>
      </w:pPr>
    </w:p>
    <w:p w:rsidR="004048C4" w:rsidRDefault="004048C4" w:rsidP="004048C4">
      <w:pPr>
        <w:pStyle w:val="ConsPlusNonformat"/>
      </w:pPr>
      <w:r>
        <w:t>СОГЛАСОВАН</w:t>
      </w:r>
    </w:p>
    <w:p w:rsidR="004048C4" w:rsidRDefault="004048C4" w:rsidP="004048C4">
      <w:pPr>
        <w:pStyle w:val="ConsPlusNonformat"/>
      </w:pPr>
      <w:r>
        <w:t>________________________________________________</w:t>
      </w:r>
    </w:p>
    <w:p w:rsidR="004048C4" w:rsidRDefault="004048C4" w:rsidP="004048C4">
      <w:pPr>
        <w:pStyle w:val="ConsPlusNonformat"/>
      </w:pPr>
      <w:r>
        <w:t>(руководитель функционального (территориального)</w:t>
      </w:r>
    </w:p>
    <w:p w:rsidR="004048C4" w:rsidRDefault="004048C4" w:rsidP="004048C4">
      <w:pPr>
        <w:pStyle w:val="ConsPlusNonformat"/>
      </w:pPr>
      <w:r>
        <w:t>органа администрации города Перми,</w:t>
      </w:r>
    </w:p>
    <w:p w:rsidR="004048C4" w:rsidRDefault="004048C4" w:rsidP="004048C4">
      <w:pPr>
        <w:pStyle w:val="ConsPlusNonformat"/>
      </w:pPr>
      <w:r>
        <w:t>осуществляющего функции и полномочия учредителя)</w:t>
      </w:r>
    </w:p>
    <w:p w:rsidR="004048C4" w:rsidRDefault="004048C4" w:rsidP="004048C4">
      <w:pPr>
        <w:pStyle w:val="ConsPlusNonformat"/>
      </w:pPr>
    </w:p>
    <w:p w:rsidR="004048C4" w:rsidRDefault="004048C4" w:rsidP="004048C4">
      <w:pPr>
        <w:pStyle w:val="ConsPlusNonformat"/>
      </w:pPr>
      <w:r>
        <w:t>СОГЛАСОВАН</w:t>
      </w:r>
    </w:p>
    <w:p w:rsidR="004048C4" w:rsidRDefault="004048C4" w:rsidP="004048C4">
      <w:pPr>
        <w:pStyle w:val="ConsPlusNonformat"/>
      </w:pPr>
      <w:r>
        <w:t>_____________________________________</w:t>
      </w:r>
    </w:p>
    <w:p w:rsidR="008551E3" w:rsidRDefault="004048C4" w:rsidP="004048C4">
      <w:pPr>
        <w:pStyle w:val="ConsPlusNonformat"/>
      </w:pPr>
      <w:r>
        <w:t>(начальник департамента имущественных</w:t>
      </w:r>
    </w:p>
    <w:p w:rsidR="004048C4" w:rsidRDefault="004048C4" w:rsidP="004048C4">
      <w:pPr>
        <w:pStyle w:val="ConsPlusNonformat"/>
      </w:pPr>
      <w:r>
        <w:t>отношений администрации города Перми)</w:t>
      </w:r>
    </w:p>
    <w:p w:rsidR="004048C4" w:rsidRDefault="004048C4" w:rsidP="004048C4">
      <w:pPr>
        <w:pStyle w:val="ConsPlusNonformat"/>
      </w:pPr>
    </w:p>
    <w:p w:rsidR="004162AC" w:rsidRDefault="004162AC"/>
    <w:sectPr w:rsidR="004162AC" w:rsidSect="00194757">
      <w:pgSz w:w="11906" w:h="16838"/>
      <w:pgMar w:top="56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8C4"/>
    <w:rsid w:val="00001D80"/>
    <w:rsid w:val="00007F63"/>
    <w:rsid w:val="0001295C"/>
    <w:rsid w:val="00014470"/>
    <w:rsid w:val="00015410"/>
    <w:rsid w:val="00022241"/>
    <w:rsid w:val="000227B0"/>
    <w:rsid w:val="00024DBC"/>
    <w:rsid w:val="000252FC"/>
    <w:rsid w:val="00026EA1"/>
    <w:rsid w:val="000354C5"/>
    <w:rsid w:val="00036C5B"/>
    <w:rsid w:val="00037D9F"/>
    <w:rsid w:val="000413CD"/>
    <w:rsid w:val="00052CB6"/>
    <w:rsid w:val="000631E8"/>
    <w:rsid w:val="00067CCC"/>
    <w:rsid w:val="00076168"/>
    <w:rsid w:val="0008100B"/>
    <w:rsid w:val="00095CA1"/>
    <w:rsid w:val="000A21FF"/>
    <w:rsid w:val="000A3E5F"/>
    <w:rsid w:val="000A3FB3"/>
    <w:rsid w:val="000A4BAC"/>
    <w:rsid w:val="000B2B87"/>
    <w:rsid w:val="000B769C"/>
    <w:rsid w:val="000C283D"/>
    <w:rsid w:val="000C3778"/>
    <w:rsid w:val="000C5717"/>
    <w:rsid w:val="000C620E"/>
    <w:rsid w:val="000D05E6"/>
    <w:rsid w:val="000D0EB5"/>
    <w:rsid w:val="000D1FAD"/>
    <w:rsid w:val="000D3700"/>
    <w:rsid w:val="000D6D19"/>
    <w:rsid w:val="000F13BB"/>
    <w:rsid w:val="000F62CE"/>
    <w:rsid w:val="000F70E8"/>
    <w:rsid w:val="001133F1"/>
    <w:rsid w:val="00114D52"/>
    <w:rsid w:val="0013060F"/>
    <w:rsid w:val="0013771D"/>
    <w:rsid w:val="0014730D"/>
    <w:rsid w:val="001476C1"/>
    <w:rsid w:val="0015477F"/>
    <w:rsid w:val="001613B8"/>
    <w:rsid w:val="00161A68"/>
    <w:rsid w:val="00164895"/>
    <w:rsid w:val="00165E14"/>
    <w:rsid w:val="00171B94"/>
    <w:rsid w:val="00171E41"/>
    <w:rsid w:val="00177AB0"/>
    <w:rsid w:val="001946DD"/>
    <w:rsid w:val="00194757"/>
    <w:rsid w:val="001C18D8"/>
    <w:rsid w:val="001D33A8"/>
    <w:rsid w:val="001D360F"/>
    <w:rsid w:val="001E190B"/>
    <w:rsid w:val="001F2B30"/>
    <w:rsid w:val="00205A3D"/>
    <w:rsid w:val="002106A0"/>
    <w:rsid w:val="00222A9E"/>
    <w:rsid w:val="002319F1"/>
    <w:rsid w:val="002323AB"/>
    <w:rsid w:val="00236262"/>
    <w:rsid w:val="00236E0C"/>
    <w:rsid w:val="00236E8D"/>
    <w:rsid w:val="0025069F"/>
    <w:rsid w:val="002514CF"/>
    <w:rsid w:val="0025591C"/>
    <w:rsid w:val="00263ABE"/>
    <w:rsid w:val="002653B0"/>
    <w:rsid w:val="0026550A"/>
    <w:rsid w:val="00265F4D"/>
    <w:rsid w:val="002742F4"/>
    <w:rsid w:val="00280194"/>
    <w:rsid w:val="00286DDE"/>
    <w:rsid w:val="00287352"/>
    <w:rsid w:val="002A3CB5"/>
    <w:rsid w:val="002A4829"/>
    <w:rsid w:val="002B0256"/>
    <w:rsid w:val="002B5426"/>
    <w:rsid w:val="002B774B"/>
    <w:rsid w:val="002C1B72"/>
    <w:rsid w:val="002C572A"/>
    <w:rsid w:val="002D334F"/>
    <w:rsid w:val="002E3008"/>
    <w:rsid w:val="002E3828"/>
    <w:rsid w:val="002E4EF9"/>
    <w:rsid w:val="002F5C25"/>
    <w:rsid w:val="002F6916"/>
    <w:rsid w:val="003001F7"/>
    <w:rsid w:val="003007B1"/>
    <w:rsid w:val="00302F0E"/>
    <w:rsid w:val="00306975"/>
    <w:rsid w:val="003079EE"/>
    <w:rsid w:val="00307CC7"/>
    <w:rsid w:val="0031301D"/>
    <w:rsid w:val="00317789"/>
    <w:rsid w:val="003201BA"/>
    <w:rsid w:val="0032526E"/>
    <w:rsid w:val="0033093A"/>
    <w:rsid w:val="003401CC"/>
    <w:rsid w:val="003408B1"/>
    <w:rsid w:val="003416EC"/>
    <w:rsid w:val="00342612"/>
    <w:rsid w:val="00347F5A"/>
    <w:rsid w:val="00351F1E"/>
    <w:rsid w:val="00360616"/>
    <w:rsid w:val="0036086F"/>
    <w:rsid w:val="00360FF5"/>
    <w:rsid w:val="00376697"/>
    <w:rsid w:val="003856FB"/>
    <w:rsid w:val="00391621"/>
    <w:rsid w:val="003A005A"/>
    <w:rsid w:val="003B2020"/>
    <w:rsid w:val="003B3B6F"/>
    <w:rsid w:val="003D08C0"/>
    <w:rsid w:val="003F557F"/>
    <w:rsid w:val="003F7DA9"/>
    <w:rsid w:val="00403A1D"/>
    <w:rsid w:val="00403E1D"/>
    <w:rsid w:val="004048C4"/>
    <w:rsid w:val="004162AC"/>
    <w:rsid w:val="00451F50"/>
    <w:rsid w:val="004528E8"/>
    <w:rsid w:val="0045588B"/>
    <w:rsid w:val="00460972"/>
    <w:rsid w:val="00463997"/>
    <w:rsid w:val="00471D82"/>
    <w:rsid w:val="0047579F"/>
    <w:rsid w:val="00482275"/>
    <w:rsid w:val="00482634"/>
    <w:rsid w:val="004932D9"/>
    <w:rsid w:val="004A0AF0"/>
    <w:rsid w:val="004A24A6"/>
    <w:rsid w:val="004B7D36"/>
    <w:rsid w:val="004C0007"/>
    <w:rsid w:val="004D06E1"/>
    <w:rsid w:val="004E4980"/>
    <w:rsid w:val="004E75A6"/>
    <w:rsid w:val="004F4C7D"/>
    <w:rsid w:val="0053015F"/>
    <w:rsid w:val="00536E47"/>
    <w:rsid w:val="005439BC"/>
    <w:rsid w:val="0055482C"/>
    <w:rsid w:val="005621D9"/>
    <w:rsid w:val="0056421A"/>
    <w:rsid w:val="00576DFF"/>
    <w:rsid w:val="00594E7E"/>
    <w:rsid w:val="005A09D8"/>
    <w:rsid w:val="005A526E"/>
    <w:rsid w:val="005B30C4"/>
    <w:rsid w:val="005B57F7"/>
    <w:rsid w:val="005B629E"/>
    <w:rsid w:val="005C5D49"/>
    <w:rsid w:val="005D3E31"/>
    <w:rsid w:val="005D4568"/>
    <w:rsid w:val="005D4576"/>
    <w:rsid w:val="005E19B2"/>
    <w:rsid w:val="005F2B66"/>
    <w:rsid w:val="005F363E"/>
    <w:rsid w:val="00611FC8"/>
    <w:rsid w:val="00614195"/>
    <w:rsid w:val="00627684"/>
    <w:rsid w:val="00634D6E"/>
    <w:rsid w:val="00635EA6"/>
    <w:rsid w:val="00637AAA"/>
    <w:rsid w:val="006415FF"/>
    <w:rsid w:val="00643D27"/>
    <w:rsid w:val="00646482"/>
    <w:rsid w:val="0065240C"/>
    <w:rsid w:val="006539B9"/>
    <w:rsid w:val="00655858"/>
    <w:rsid w:val="00656892"/>
    <w:rsid w:val="00660F83"/>
    <w:rsid w:val="006626EB"/>
    <w:rsid w:val="00673317"/>
    <w:rsid w:val="00673B42"/>
    <w:rsid w:val="00677252"/>
    <w:rsid w:val="006820FF"/>
    <w:rsid w:val="00682AE5"/>
    <w:rsid w:val="006919E6"/>
    <w:rsid w:val="00696471"/>
    <w:rsid w:val="006A2909"/>
    <w:rsid w:val="006A4325"/>
    <w:rsid w:val="006A4D96"/>
    <w:rsid w:val="006D41E6"/>
    <w:rsid w:val="006D50F4"/>
    <w:rsid w:val="006E26B0"/>
    <w:rsid w:val="006E55A5"/>
    <w:rsid w:val="006F0E36"/>
    <w:rsid w:val="006F30DD"/>
    <w:rsid w:val="006F48BD"/>
    <w:rsid w:val="006F709A"/>
    <w:rsid w:val="007134CD"/>
    <w:rsid w:val="007220BF"/>
    <w:rsid w:val="00724F47"/>
    <w:rsid w:val="007329C7"/>
    <w:rsid w:val="007443AF"/>
    <w:rsid w:val="007454CB"/>
    <w:rsid w:val="00745D93"/>
    <w:rsid w:val="007465B3"/>
    <w:rsid w:val="00755DE0"/>
    <w:rsid w:val="00756C1B"/>
    <w:rsid w:val="00761A45"/>
    <w:rsid w:val="007749D9"/>
    <w:rsid w:val="00791E1E"/>
    <w:rsid w:val="007931A7"/>
    <w:rsid w:val="007B63F6"/>
    <w:rsid w:val="007B6988"/>
    <w:rsid w:val="007C3A7F"/>
    <w:rsid w:val="007D4B33"/>
    <w:rsid w:val="007D4E74"/>
    <w:rsid w:val="007D6397"/>
    <w:rsid w:val="007E2208"/>
    <w:rsid w:val="007F0700"/>
    <w:rsid w:val="007F0F3F"/>
    <w:rsid w:val="007F2D2C"/>
    <w:rsid w:val="00801CC0"/>
    <w:rsid w:val="00817AC1"/>
    <w:rsid w:val="00830F3B"/>
    <w:rsid w:val="008342F3"/>
    <w:rsid w:val="00836F12"/>
    <w:rsid w:val="00845C12"/>
    <w:rsid w:val="00847A2C"/>
    <w:rsid w:val="008551E3"/>
    <w:rsid w:val="00864952"/>
    <w:rsid w:val="00866AB1"/>
    <w:rsid w:val="0086722C"/>
    <w:rsid w:val="00872264"/>
    <w:rsid w:val="00874321"/>
    <w:rsid w:val="008A7463"/>
    <w:rsid w:val="008B0444"/>
    <w:rsid w:val="008B0614"/>
    <w:rsid w:val="008B2D24"/>
    <w:rsid w:val="008D452F"/>
    <w:rsid w:val="008D46EE"/>
    <w:rsid w:val="008E34AF"/>
    <w:rsid w:val="00913311"/>
    <w:rsid w:val="009202AF"/>
    <w:rsid w:val="0092602B"/>
    <w:rsid w:val="00932C89"/>
    <w:rsid w:val="009342F1"/>
    <w:rsid w:val="00934939"/>
    <w:rsid w:val="009361A4"/>
    <w:rsid w:val="00936B32"/>
    <w:rsid w:val="0093733C"/>
    <w:rsid w:val="009419DE"/>
    <w:rsid w:val="00946A73"/>
    <w:rsid w:val="00946FC4"/>
    <w:rsid w:val="00966568"/>
    <w:rsid w:val="009715CA"/>
    <w:rsid w:val="0098391A"/>
    <w:rsid w:val="00985D40"/>
    <w:rsid w:val="0098786A"/>
    <w:rsid w:val="00991C66"/>
    <w:rsid w:val="0099247B"/>
    <w:rsid w:val="00992BF2"/>
    <w:rsid w:val="00995EA2"/>
    <w:rsid w:val="009A1C57"/>
    <w:rsid w:val="009A2F2B"/>
    <w:rsid w:val="009A5B69"/>
    <w:rsid w:val="009C4512"/>
    <w:rsid w:val="009D0321"/>
    <w:rsid w:val="009D7CBC"/>
    <w:rsid w:val="009F7D14"/>
    <w:rsid w:val="00A00BC6"/>
    <w:rsid w:val="00A03DCD"/>
    <w:rsid w:val="00A13082"/>
    <w:rsid w:val="00A14250"/>
    <w:rsid w:val="00A21397"/>
    <w:rsid w:val="00A27B0D"/>
    <w:rsid w:val="00A30242"/>
    <w:rsid w:val="00A47496"/>
    <w:rsid w:val="00A61ABD"/>
    <w:rsid w:val="00A72647"/>
    <w:rsid w:val="00A77128"/>
    <w:rsid w:val="00A8145A"/>
    <w:rsid w:val="00A913D7"/>
    <w:rsid w:val="00A921CF"/>
    <w:rsid w:val="00A96BF2"/>
    <w:rsid w:val="00A9713D"/>
    <w:rsid w:val="00AA1CEB"/>
    <w:rsid w:val="00AB0781"/>
    <w:rsid w:val="00AB2A7F"/>
    <w:rsid w:val="00AB324C"/>
    <w:rsid w:val="00AC10B7"/>
    <w:rsid w:val="00AD149C"/>
    <w:rsid w:val="00AD3D6E"/>
    <w:rsid w:val="00AD4DBC"/>
    <w:rsid w:val="00AE23BF"/>
    <w:rsid w:val="00AE7C89"/>
    <w:rsid w:val="00B073B8"/>
    <w:rsid w:val="00B1402A"/>
    <w:rsid w:val="00B1586B"/>
    <w:rsid w:val="00B16759"/>
    <w:rsid w:val="00B16A3E"/>
    <w:rsid w:val="00B26A3E"/>
    <w:rsid w:val="00B27E89"/>
    <w:rsid w:val="00B32EC6"/>
    <w:rsid w:val="00B338E0"/>
    <w:rsid w:val="00B34A42"/>
    <w:rsid w:val="00B3591D"/>
    <w:rsid w:val="00B4081E"/>
    <w:rsid w:val="00B464BC"/>
    <w:rsid w:val="00B46DFC"/>
    <w:rsid w:val="00B565D7"/>
    <w:rsid w:val="00B56B8B"/>
    <w:rsid w:val="00B640CE"/>
    <w:rsid w:val="00B748D1"/>
    <w:rsid w:val="00B76DC7"/>
    <w:rsid w:val="00B94D69"/>
    <w:rsid w:val="00BA28F8"/>
    <w:rsid w:val="00BB6FE0"/>
    <w:rsid w:val="00BC023C"/>
    <w:rsid w:val="00BC6DA3"/>
    <w:rsid w:val="00BD3638"/>
    <w:rsid w:val="00BE2D1D"/>
    <w:rsid w:val="00BF60A4"/>
    <w:rsid w:val="00C070AB"/>
    <w:rsid w:val="00C20231"/>
    <w:rsid w:val="00C224A4"/>
    <w:rsid w:val="00C25742"/>
    <w:rsid w:val="00C342C0"/>
    <w:rsid w:val="00C37783"/>
    <w:rsid w:val="00C45159"/>
    <w:rsid w:val="00C5070B"/>
    <w:rsid w:val="00C50D1F"/>
    <w:rsid w:val="00C628F8"/>
    <w:rsid w:val="00C65024"/>
    <w:rsid w:val="00C655C0"/>
    <w:rsid w:val="00C673B2"/>
    <w:rsid w:val="00C75D18"/>
    <w:rsid w:val="00C803EE"/>
    <w:rsid w:val="00C92C26"/>
    <w:rsid w:val="00CB7708"/>
    <w:rsid w:val="00CC2FFC"/>
    <w:rsid w:val="00CD09A3"/>
    <w:rsid w:val="00CD0B96"/>
    <w:rsid w:val="00CD39DE"/>
    <w:rsid w:val="00CD4190"/>
    <w:rsid w:val="00CE19B8"/>
    <w:rsid w:val="00CE2427"/>
    <w:rsid w:val="00CE6CAF"/>
    <w:rsid w:val="00CF4991"/>
    <w:rsid w:val="00D011C9"/>
    <w:rsid w:val="00D05BCB"/>
    <w:rsid w:val="00D06D73"/>
    <w:rsid w:val="00D10155"/>
    <w:rsid w:val="00D12401"/>
    <w:rsid w:val="00D16498"/>
    <w:rsid w:val="00D223A0"/>
    <w:rsid w:val="00D234ED"/>
    <w:rsid w:val="00D23D41"/>
    <w:rsid w:val="00D34C2C"/>
    <w:rsid w:val="00D3599C"/>
    <w:rsid w:val="00D40AC6"/>
    <w:rsid w:val="00D4160D"/>
    <w:rsid w:val="00D50742"/>
    <w:rsid w:val="00D5107E"/>
    <w:rsid w:val="00D654F4"/>
    <w:rsid w:val="00D6683A"/>
    <w:rsid w:val="00D72B69"/>
    <w:rsid w:val="00D73F13"/>
    <w:rsid w:val="00D742A8"/>
    <w:rsid w:val="00D84EDB"/>
    <w:rsid w:val="00D9402A"/>
    <w:rsid w:val="00DC0235"/>
    <w:rsid w:val="00DD26F3"/>
    <w:rsid w:val="00DD32E8"/>
    <w:rsid w:val="00DE133E"/>
    <w:rsid w:val="00DE19DF"/>
    <w:rsid w:val="00DE2708"/>
    <w:rsid w:val="00DE51CE"/>
    <w:rsid w:val="00DE7E62"/>
    <w:rsid w:val="00DF5AD7"/>
    <w:rsid w:val="00E035C0"/>
    <w:rsid w:val="00E04BE2"/>
    <w:rsid w:val="00E04E27"/>
    <w:rsid w:val="00E15545"/>
    <w:rsid w:val="00E158BF"/>
    <w:rsid w:val="00E178D8"/>
    <w:rsid w:val="00E2291C"/>
    <w:rsid w:val="00E33A3F"/>
    <w:rsid w:val="00E446C5"/>
    <w:rsid w:val="00E44F33"/>
    <w:rsid w:val="00E46A16"/>
    <w:rsid w:val="00E47C8D"/>
    <w:rsid w:val="00E5370A"/>
    <w:rsid w:val="00E5427E"/>
    <w:rsid w:val="00E544CE"/>
    <w:rsid w:val="00E567F1"/>
    <w:rsid w:val="00E647FC"/>
    <w:rsid w:val="00E64B06"/>
    <w:rsid w:val="00E76214"/>
    <w:rsid w:val="00E77754"/>
    <w:rsid w:val="00E83727"/>
    <w:rsid w:val="00E83B2A"/>
    <w:rsid w:val="00E84139"/>
    <w:rsid w:val="00E84EF8"/>
    <w:rsid w:val="00E86C3C"/>
    <w:rsid w:val="00E9489A"/>
    <w:rsid w:val="00E970AF"/>
    <w:rsid w:val="00EA172A"/>
    <w:rsid w:val="00EA3E2A"/>
    <w:rsid w:val="00EA4CE1"/>
    <w:rsid w:val="00ED06F0"/>
    <w:rsid w:val="00ED3CE2"/>
    <w:rsid w:val="00ED6B0C"/>
    <w:rsid w:val="00EE37D8"/>
    <w:rsid w:val="00EE3FB4"/>
    <w:rsid w:val="00EF4593"/>
    <w:rsid w:val="00F00B4E"/>
    <w:rsid w:val="00F04134"/>
    <w:rsid w:val="00F075C0"/>
    <w:rsid w:val="00F12832"/>
    <w:rsid w:val="00F16001"/>
    <w:rsid w:val="00F20978"/>
    <w:rsid w:val="00F376FD"/>
    <w:rsid w:val="00F42FB0"/>
    <w:rsid w:val="00F450CB"/>
    <w:rsid w:val="00F47721"/>
    <w:rsid w:val="00F4784E"/>
    <w:rsid w:val="00F60A8C"/>
    <w:rsid w:val="00F62C68"/>
    <w:rsid w:val="00F73B4E"/>
    <w:rsid w:val="00F7468B"/>
    <w:rsid w:val="00F74CA0"/>
    <w:rsid w:val="00F77842"/>
    <w:rsid w:val="00F84674"/>
    <w:rsid w:val="00F851C2"/>
    <w:rsid w:val="00F85FEB"/>
    <w:rsid w:val="00FA0E58"/>
    <w:rsid w:val="00FA3CB5"/>
    <w:rsid w:val="00FA61F7"/>
    <w:rsid w:val="00FB61FE"/>
    <w:rsid w:val="00FC78D2"/>
    <w:rsid w:val="00FE74E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8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048C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basedOn w:val="a0"/>
    <w:rsid w:val="004048C4"/>
    <w:rPr>
      <w:color w:val="0000FF"/>
      <w:u w:val="single"/>
    </w:rPr>
  </w:style>
  <w:style w:type="paragraph" w:customStyle="1" w:styleId="ConsPlusCell">
    <w:name w:val="ConsPlusCell"/>
    <w:rsid w:val="00E33A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C4515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F8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13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18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12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17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7EDAED42438593DB5EA54D6F8601B1B4B6D0B55EBF90B471E8F4A97E2E0B093E710767820F10CB40711WEk2L" TargetMode="External"/><Relationship Id="rId11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5" Type="http://schemas.openxmlformats.org/officeDocument/2006/relationships/hyperlink" Target="consultantplus://offline/ref=EDF7EDAED42438593DB5EA54D6F8601B1B4B6D0B54EAFD0E411E8F4A97E2E0B093E710767820F10CB4051AWEk5L" TargetMode="External"/><Relationship Id="rId15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10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9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Relationship Id="rId14" Type="http://schemas.openxmlformats.org/officeDocument/2006/relationships/hyperlink" Target="file:///E:\&#1085;&#1072;&#1087;&#1086;&#1084;&#1080;&#1085;&#1072;&#1085;&#1080;&#1077;%20&#1086;&#1090;&#1095;&#1077;&#1090;%20&#1055;&#1059;&#1073;&#1083;&#1080;&#1095;&#1085;&#1099;&#1081;\&#1087;&#1086;&#1089;&#1090;&#1072;&#1085;&#1086;&#1074;&#1083;&#1077;&#1085;&#1080;&#1077;%20&#8470;39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органов местного самоуправления</vt:lpstr>
    </vt:vector>
  </TitlesOfParts>
  <Company>Microsoft</Company>
  <LinksUpToDate>false</LinksUpToDate>
  <CharactersWithSpaces>29370</CharactersWithSpaces>
  <SharedDoc>false</SharedDoc>
  <HLinks>
    <vt:vector size="90" baseType="variant">
      <vt:variant>
        <vt:i4>74065174</vt:i4>
      </vt:variant>
      <vt:variant>
        <vt:i4>42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Par1609#Par1609</vt:lpwstr>
      </vt:variant>
      <vt:variant>
        <vt:i4>74065177</vt:i4>
      </vt:variant>
      <vt:variant>
        <vt:i4>39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Par1606#Par1606</vt:lpwstr>
      </vt:variant>
      <vt:variant>
        <vt:i4>74065176</vt:i4>
      </vt:variant>
      <vt:variant>
        <vt:i4>36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Par1587#Par1587</vt:lpwstr>
      </vt:variant>
      <vt:variant>
        <vt:i4>74065179</vt:i4>
      </vt:variant>
      <vt:variant>
        <vt:i4>33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Par1584#Par1584</vt:lpwstr>
      </vt:variant>
      <vt:variant>
        <vt:i4>74065177</vt:i4>
      </vt:variant>
      <vt:variant>
        <vt:i4>30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Par1626#Par1626</vt:lpwstr>
      </vt:variant>
      <vt:variant>
        <vt:i4>74065177</vt:i4>
      </vt:variant>
      <vt:variant>
        <vt:i4>27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Par1626#Par1626</vt:lpwstr>
      </vt:variant>
      <vt:variant>
        <vt:i4>74065177</vt:i4>
      </vt:variant>
      <vt:variant>
        <vt:i4>24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Par1626#Par1626</vt:lpwstr>
      </vt:variant>
      <vt:variant>
        <vt:i4>74065177</vt:i4>
      </vt:variant>
      <vt:variant>
        <vt:i4>21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Par1626#Par1626</vt:lpwstr>
      </vt:variant>
      <vt:variant>
        <vt:i4>74065177</vt:i4>
      </vt:variant>
      <vt:variant>
        <vt:i4>18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Par1106#Par1106</vt:lpwstr>
      </vt:variant>
      <vt:variant>
        <vt:i4>74065177</vt:i4>
      </vt:variant>
      <vt:variant>
        <vt:i4>15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Par1106#Par1106</vt:lpwstr>
      </vt:variant>
      <vt:variant>
        <vt:i4>74065182</vt:i4>
      </vt:variant>
      <vt:variant>
        <vt:i4>12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Par1081#Par1081</vt:lpwstr>
      </vt:variant>
      <vt:variant>
        <vt:i4>74065183</vt:i4>
      </vt:variant>
      <vt:variant>
        <vt:i4>9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Par1080#Par1080</vt:lpwstr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consultantplus://offline/ref=EDF7EDAED42438593DB5EA54D6F8601B1B4B6D0B55EBF90B471E8F4A97E2E0B093E710767820F10CB40711WEk2L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consultantplus://offline/ref=EDF7EDAED42438593DB5EA54D6F8601B1B4B6D0B54EAFD0E411E8F4A97E2E0B093E710767820F10CB4051AWEk5L</vt:lpwstr>
      </vt:variant>
      <vt:variant>
        <vt:lpwstr/>
      </vt:variant>
      <vt:variant>
        <vt:i4>68625763</vt:i4>
      </vt:variant>
      <vt:variant>
        <vt:i4>0</vt:i4>
      </vt:variant>
      <vt:variant>
        <vt:i4>0</vt:i4>
      </vt:variant>
      <vt:variant>
        <vt:i4>5</vt:i4>
      </vt:variant>
      <vt:variant>
        <vt:lpwstr>напоминание отчет ПУбличный/постановление №391.docx</vt:lpwstr>
      </vt:variant>
      <vt:variant>
        <vt:lpwstr>Par951#Par951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органов местного самоуправления</dc:title>
  <dc:subject/>
  <dc:creator>User</dc:creator>
  <cp:keywords/>
  <dc:description/>
  <cp:lastModifiedBy>Luneva-nn</cp:lastModifiedBy>
  <cp:revision>2</cp:revision>
  <cp:lastPrinted>2014-02-18T02:26:00Z</cp:lastPrinted>
  <dcterms:created xsi:type="dcterms:W3CDTF">2014-02-24T04:02:00Z</dcterms:created>
  <dcterms:modified xsi:type="dcterms:W3CDTF">2014-02-24T04:02:00Z</dcterms:modified>
</cp:coreProperties>
</file>