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CA" w:rsidRDefault="00E5629A" w:rsidP="00E5629A">
      <w:pPr>
        <w:pStyle w:val="ConsPlusNonformat"/>
      </w:pPr>
      <w:r w:rsidRPr="00C33602">
        <w:t xml:space="preserve">                            </w:t>
      </w:r>
    </w:p>
    <w:tbl>
      <w:tblPr>
        <w:tblW w:w="0" w:type="auto"/>
        <w:tblLook w:val="04A0"/>
      </w:tblPr>
      <w:tblGrid>
        <w:gridCol w:w="4682"/>
        <w:gridCol w:w="5172"/>
      </w:tblGrid>
      <w:tr w:rsidR="004966CA" w:rsidTr="004966CA">
        <w:tc>
          <w:tcPr>
            <w:tcW w:w="7251" w:type="dxa"/>
          </w:tcPr>
          <w:p w:rsidR="004966CA" w:rsidRDefault="004966CA" w:rsidP="00E5629A">
            <w:pPr>
              <w:pStyle w:val="ConsPlusNonformat"/>
            </w:pPr>
          </w:p>
        </w:tc>
        <w:tc>
          <w:tcPr>
            <w:tcW w:w="7251" w:type="dxa"/>
          </w:tcPr>
          <w:p w:rsidR="004966CA" w:rsidRPr="004966CA" w:rsidRDefault="004966CA" w:rsidP="004966CA">
            <w:pPr>
              <w:pStyle w:val="ConsPlusNonformat"/>
              <w:rPr>
                <w:sz w:val="16"/>
                <w:szCs w:val="16"/>
              </w:rPr>
            </w:pPr>
            <w:r>
              <w:t>У</w:t>
            </w:r>
            <w:r w:rsidRPr="004966CA">
              <w:rPr>
                <w:sz w:val="16"/>
                <w:szCs w:val="16"/>
              </w:rPr>
              <w:t xml:space="preserve">ТВЕРЖДЕН </w:t>
            </w:r>
          </w:p>
          <w:p w:rsidR="004966CA" w:rsidRPr="004966CA" w:rsidRDefault="004966CA" w:rsidP="004966CA">
            <w:pPr>
              <w:pStyle w:val="ConsPlusNonformat"/>
              <w:rPr>
                <w:sz w:val="16"/>
                <w:szCs w:val="16"/>
              </w:rPr>
            </w:pPr>
            <w:r w:rsidRPr="004966CA">
              <w:rPr>
                <w:sz w:val="16"/>
                <w:szCs w:val="16"/>
              </w:rPr>
              <w:t xml:space="preserve">наблюдательным советом </w:t>
            </w:r>
          </w:p>
          <w:p w:rsidR="004966CA" w:rsidRPr="004966CA" w:rsidRDefault="004966CA" w:rsidP="004966CA">
            <w:pPr>
              <w:pStyle w:val="ConsPlusNonformat"/>
              <w:rPr>
                <w:sz w:val="16"/>
                <w:szCs w:val="16"/>
              </w:rPr>
            </w:pPr>
            <w:r w:rsidRPr="004966CA">
              <w:rPr>
                <w:sz w:val="16"/>
                <w:szCs w:val="16"/>
              </w:rPr>
              <w:t xml:space="preserve">МАДОУ Центр развития ребенка детский сад №67 </w:t>
            </w:r>
          </w:p>
          <w:p w:rsidR="004966CA" w:rsidRPr="002747F4" w:rsidRDefault="004966CA" w:rsidP="004966CA">
            <w:pPr>
              <w:pStyle w:val="ConsPlusNonformat"/>
              <w:rPr>
                <w:color w:val="FF0000"/>
                <w:sz w:val="16"/>
                <w:szCs w:val="16"/>
              </w:rPr>
            </w:pPr>
            <w:r w:rsidRPr="002747F4">
              <w:rPr>
                <w:color w:val="FF0000"/>
                <w:sz w:val="16"/>
                <w:szCs w:val="16"/>
              </w:rPr>
              <w:t xml:space="preserve">Протокол </w:t>
            </w:r>
            <w:r w:rsidR="003E4DFA">
              <w:rPr>
                <w:color w:val="FF0000"/>
                <w:sz w:val="16"/>
                <w:szCs w:val="16"/>
              </w:rPr>
              <w:t xml:space="preserve"> </w:t>
            </w:r>
            <w:r w:rsidRPr="002747F4">
              <w:rPr>
                <w:color w:val="FF0000"/>
                <w:sz w:val="16"/>
                <w:szCs w:val="16"/>
              </w:rPr>
              <w:t xml:space="preserve">от </w:t>
            </w:r>
            <w:r w:rsidR="003E4DFA">
              <w:rPr>
                <w:color w:val="FF0000"/>
                <w:sz w:val="16"/>
                <w:szCs w:val="16"/>
              </w:rPr>
              <w:t>27</w:t>
            </w:r>
            <w:r w:rsidRPr="002747F4">
              <w:rPr>
                <w:color w:val="FF0000"/>
                <w:sz w:val="16"/>
                <w:szCs w:val="16"/>
              </w:rPr>
              <w:t>.0</w:t>
            </w:r>
            <w:r w:rsidR="00D44867">
              <w:rPr>
                <w:color w:val="FF0000"/>
                <w:sz w:val="16"/>
                <w:szCs w:val="16"/>
              </w:rPr>
              <w:t>1</w:t>
            </w:r>
            <w:r w:rsidRPr="002747F4">
              <w:rPr>
                <w:color w:val="FF0000"/>
                <w:sz w:val="16"/>
                <w:szCs w:val="16"/>
              </w:rPr>
              <w:t>.201</w:t>
            </w:r>
            <w:r w:rsidR="00D44867">
              <w:rPr>
                <w:color w:val="FF0000"/>
                <w:sz w:val="16"/>
                <w:szCs w:val="16"/>
              </w:rPr>
              <w:t>4</w:t>
            </w:r>
            <w:r w:rsidRPr="002747F4">
              <w:rPr>
                <w:color w:val="FF0000"/>
                <w:sz w:val="16"/>
                <w:szCs w:val="16"/>
              </w:rPr>
              <w:t xml:space="preserve"> № </w:t>
            </w:r>
            <w:r w:rsidR="003E4DFA">
              <w:rPr>
                <w:color w:val="FF0000"/>
                <w:sz w:val="16"/>
                <w:szCs w:val="16"/>
              </w:rPr>
              <w:t>3</w:t>
            </w:r>
          </w:p>
          <w:p w:rsidR="004966CA" w:rsidRDefault="004966CA" w:rsidP="00E5629A">
            <w:pPr>
              <w:pStyle w:val="ConsPlusNonformat"/>
            </w:pPr>
          </w:p>
        </w:tc>
      </w:tr>
    </w:tbl>
    <w:p w:rsidR="00E5629A" w:rsidRPr="009C17DD" w:rsidRDefault="00E5629A" w:rsidP="00E5629A">
      <w:pPr>
        <w:pStyle w:val="ConsPlusNonformat"/>
        <w:rPr>
          <w:sz w:val="16"/>
          <w:szCs w:val="16"/>
        </w:rPr>
      </w:pPr>
      <w:r w:rsidRPr="009C17DD">
        <w:rPr>
          <w:sz w:val="16"/>
          <w:szCs w:val="16"/>
        </w:rPr>
        <w:t xml:space="preserve">                                       </w:t>
      </w:r>
    </w:p>
    <w:p w:rsidR="00E5629A" w:rsidRPr="009C17DD" w:rsidRDefault="00E5629A" w:rsidP="00E5629A">
      <w:pPr>
        <w:pStyle w:val="ConsPlusNonformat"/>
        <w:rPr>
          <w:sz w:val="16"/>
          <w:szCs w:val="16"/>
        </w:rPr>
      </w:pPr>
      <w:r w:rsidRPr="009C17DD">
        <w:rPr>
          <w:sz w:val="16"/>
          <w:szCs w:val="16"/>
        </w:rPr>
        <w:t xml:space="preserve">                                      </w:t>
      </w:r>
    </w:p>
    <w:p w:rsidR="00E5629A" w:rsidRPr="009C17DD" w:rsidRDefault="00E5629A" w:rsidP="00E5629A">
      <w:pPr>
        <w:pStyle w:val="ConsPlusNonformat"/>
        <w:rPr>
          <w:sz w:val="16"/>
          <w:szCs w:val="16"/>
        </w:rPr>
      </w:pPr>
    </w:p>
    <w:p w:rsidR="00E5629A" w:rsidRPr="009C17DD" w:rsidRDefault="00E5629A" w:rsidP="00E5629A">
      <w:pPr>
        <w:pStyle w:val="ConsPlusNonformat"/>
        <w:jc w:val="center"/>
        <w:rPr>
          <w:sz w:val="16"/>
          <w:szCs w:val="16"/>
        </w:rPr>
      </w:pPr>
      <w:r w:rsidRPr="009C17DD">
        <w:rPr>
          <w:sz w:val="16"/>
          <w:szCs w:val="16"/>
        </w:rPr>
        <w:t>Отчет</w:t>
      </w:r>
    </w:p>
    <w:p w:rsidR="00401B94" w:rsidRDefault="00E5629A" w:rsidP="00E5629A">
      <w:pPr>
        <w:pStyle w:val="ConsPlusNonformat"/>
        <w:jc w:val="center"/>
        <w:rPr>
          <w:sz w:val="16"/>
          <w:szCs w:val="16"/>
        </w:rPr>
      </w:pPr>
      <w:r w:rsidRPr="009C17DD">
        <w:rPr>
          <w:sz w:val="16"/>
          <w:szCs w:val="16"/>
        </w:rPr>
        <w:t xml:space="preserve">о деятельности муниципального автономного </w:t>
      </w:r>
      <w:r w:rsidR="004966CA">
        <w:rPr>
          <w:sz w:val="16"/>
          <w:szCs w:val="16"/>
        </w:rPr>
        <w:t xml:space="preserve">дошкольного образовательного </w:t>
      </w:r>
      <w:r w:rsidRPr="009C17DD">
        <w:rPr>
          <w:sz w:val="16"/>
          <w:szCs w:val="16"/>
        </w:rPr>
        <w:t xml:space="preserve">учреждения </w:t>
      </w:r>
      <w:r w:rsidR="00910DEB">
        <w:rPr>
          <w:sz w:val="16"/>
          <w:szCs w:val="16"/>
        </w:rPr>
        <w:t xml:space="preserve">города Перми </w:t>
      </w:r>
      <w:r w:rsidR="00401B94">
        <w:rPr>
          <w:sz w:val="16"/>
          <w:szCs w:val="16"/>
        </w:rPr>
        <w:t xml:space="preserve"> </w:t>
      </w:r>
      <w:r w:rsidR="000E643A">
        <w:rPr>
          <w:sz w:val="16"/>
          <w:szCs w:val="16"/>
        </w:rPr>
        <w:t>«</w:t>
      </w:r>
      <w:r w:rsidR="00A05DB9">
        <w:rPr>
          <w:sz w:val="16"/>
          <w:szCs w:val="16"/>
        </w:rPr>
        <w:t xml:space="preserve"> Центр развития ребенка - детский сад </w:t>
      </w:r>
      <w:r w:rsidR="00401B94">
        <w:rPr>
          <w:sz w:val="16"/>
          <w:szCs w:val="16"/>
        </w:rPr>
        <w:t>№</w:t>
      </w:r>
      <w:r w:rsidR="00A05DB9">
        <w:rPr>
          <w:sz w:val="16"/>
          <w:szCs w:val="16"/>
        </w:rPr>
        <w:t>67</w:t>
      </w:r>
      <w:r w:rsidR="000E643A">
        <w:rPr>
          <w:sz w:val="16"/>
          <w:szCs w:val="16"/>
        </w:rPr>
        <w:t>»</w:t>
      </w:r>
      <w:r w:rsidR="00A05DB9">
        <w:rPr>
          <w:sz w:val="16"/>
          <w:szCs w:val="16"/>
        </w:rPr>
        <w:t xml:space="preserve"> </w:t>
      </w:r>
    </w:p>
    <w:p w:rsidR="00E5629A" w:rsidRPr="009C17DD" w:rsidRDefault="00E5629A" w:rsidP="00E5629A">
      <w:pPr>
        <w:pStyle w:val="ConsPlusNonformat"/>
        <w:jc w:val="center"/>
        <w:rPr>
          <w:sz w:val="16"/>
          <w:szCs w:val="16"/>
        </w:rPr>
      </w:pPr>
      <w:proofErr w:type="gramStart"/>
      <w:r w:rsidRPr="009C17DD">
        <w:rPr>
          <w:sz w:val="16"/>
          <w:szCs w:val="16"/>
        </w:rPr>
        <w:t>г</w:t>
      </w:r>
      <w:proofErr w:type="gramEnd"/>
      <w:r w:rsidRPr="009C17DD">
        <w:rPr>
          <w:sz w:val="16"/>
          <w:szCs w:val="16"/>
        </w:rPr>
        <w:t xml:space="preserve"> Перми  за период с </w:t>
      </w:r>
      <w:r w:rsidR="00E14293">
        <w:rPr>
          <w:sz w:val="16"/>
          <w:szCs w:val="16"/>
        </w:rPr>
        <w:t>01.01.201</w:t>
      </w:r>
      <w:r w:rsidR="00EB1951">
        <w:rPr>
          <w:sz w:val="16"/>
          <w:szCs w:val="16"/>
        </w:rPr>
        <w:t>3</w:t>
      </w:r>
      <w:r w:rsidRPr="009C17DD">
        <w:rPr>
          <w:sz w:val="16"/>
          <w:szCs w:val="16"/>
        </w:rPr>
        <w:t xml:space="preserve"> по </w:t>
      </w:r>
      <w:r w:rsidR="00E14293">
        <w:rPr>
          <w:sz w:val="16"/>
          <w:szCs w:val="16"/>
        </w:rPr>
        <w:t>31.12.201</w:t>
      </w:r>
      <w:r w:rsidR="00EB1951">
        <w:rPr>
          <w:sz w:val="16"/>
          <w:szCs w:val="16"/>
        </w:rPr>
        <w:t>3</w:t>
      </w:r>
    </w:p>
    <w:p w:rsidR="00E5629A" w:rsidRPr="009C17DD" w:rsidRDefault="00E5629A" w:rsidP="00E5629A">
      <w:pPr>
        <w:pStyle w:val="ConsPlusNonformat"/>
        <w:jc w:val="center"/>
        <w:rPr>
          <w:sz w:val="16"/>
          <w:szCs w:val="16"/>
        </w:rPr>
      </w:pPr>
      <w:r w:rsidRPr="009C17DD">
        <w:rPr>
          <w:sz w:val="16"/>
          <w:szCs w:val="16"/>
        </w:rPr>
        <w:t>(наименование учреждения)</w:t>
      </w:r>
    </w:p>
    <w:p w:rsidR="00E5629A" w:rsidRPr="009C17DD" w:rsidRDefault="00E5629A" w:rsidP="00E5629A">
      <w:pPr>
        <w:pStyle w:val="ConsPlusNonformat"/>
        <w:jc w:val="center"/>
        <w:rPr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Раздел 1. Общие сведения об учреждении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1.1. Сведения об учреждении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82E48" w:rsidP="00172C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Муниципальное автономное дошкольное образовательное учреждение "Центр развития ребенка – детский сад №67» г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>ерми.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82E48" w:rsidP="00172C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МАДОУ "Центр развития ребенка –детский сад № 67" г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>ерми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82E48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614070, Россия,</w:t>
            </w:r>
            <w:r w:rsidR="00164CB5">
              <w:rPr>
                <w:rFonts w:ascii="Courier New" w:hAnsi="Courier New" w:cs="Courier New"/>
                <w:sz w:val="16"/>
                <w:szCs w:val="16"/>
              </w:rPr>
              <w:t xml:space="preserve"> Пермский край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>ермь, ул. Макаренко, 38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Default="00D82E48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614070, Россия,</w:t>
            </w:r>
            <w:r w:rsidR="00164CB5">
              <w:rPr>
                <w:rFonts w:ascii="Courier New" w:hAnsi="Courier New" w:cs="Courier New"/>
                <w:sz w:val="16"/>
                <w:szCs w:val="16"/>
              </w:rPr>
              <w:t xml:space="preserve"> Пермский край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>ермь, ул. Макаренко, 38</w:t>
            </w:r>
          </w:p>
          <w:p w:rsidR="00852D69" w:rsidRPr="009C17DD" w:rsidRDefault="00852D69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614070, Россия,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Пермский край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ермь, ул. Макаренко, </w:t>
            </w: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82E4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Style w:val="val"/>
                <w:rFonts w:ascii="Courier New" w:hAnsi="Courier New" w:cs="Courier New"/>
                <w:sz w:val="16"/>
                <w:szCs w:val="16"/>
              </w:rPr>
              <w:t xml:space="preserve">(342) 261-66-56 (факс), </w:t>
            </w:r>
            <w:hyperlink r:id="rId5" w:history="1">
              <w:r w:rsidR="00EB02DD" w:rsidRPr="004C7698">
                <w:rPr>
                  <w:rStyle w:val="a6"/>
                  <w:rFonts w:ascii="Courier New" w:hAnsi="Courier New" w:cs="Courier New"/>
                  <w:sz w:val="16"/>
                  <w:szCs w:val="16"/>
                  <w:lang w:val="en-US"/>
                </w:rPr>
                <w:t>domradosti</w:t>
              </w:r>
              <w:r w:rsidR="00EB02DD" w:rsidRPr="004C7698">
                <w:rPr>
                  <w:rStyle w:val="a6"/>
                  <w:rFonts w:ascii="Courier New" w:hAnsi="Courier New" w:cs="Courier New"/>
                  <w:sz w:val="16"/>
                  <w:szCs w:val="16"/>
                </w:rPr>
                <w:t>@</w:t>
              </w:r>
              <w:r w:rsidR="00EB02DD" w:rsidRPr="004C7698">
                <w:rPr>
                  <w:rStyle w:val="a6"/>
                  <w:rFonts w:ascii="Courier New" w:hAnsi="Courier New" w:cs="Courier New"/>
                  <w:sz w:val="16"/>
                  <w:szCs w:val="16"/>
                  <w:lang w:val="en-US"/>
                </w:rPr>
                <w:t>list</w:t>
              </w:r>
              <w:r w:rsidR="00EB02DD" w:rsidRPr="004C7698">
                <w:rPr>
                  <w:rStyle w:val="a6"/>
                  <w:rFonts w:ascii="Courier New" w:hAnsi="Courier New" w:cs="Courier New"/>
                  <w:sz w:val="16"/>
                  <w:szCs w:val="16"/>
                </w:rPr>
                <w:t>.ru</w:t>
              </w:r>
            </w:hyperlink>
          </w:p>
        </w:tc>
      </w:tr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82E4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Петерс Ирина Николаевна, </w:t>
            </w:r>
            <w:r w:rsidRPr="009C17DD">
              <w:rPr>
                <w:rStyle w:val="val"/>
                <w:rFonts w:ascii="Courier New" w:hAnsi="Courier New" w:cs="Courier New"/>
                <w:sz w:val="16"/>
                <w:szCs w:val="16"/>
              </w:rPr>
              <w:t>(342) 261-66-56</w:t>
            </w:r>
          </w:p>
        </w:tc>
      </w:tr>
      <w:tr w:rsidR="00E5629A" w:rsidRPr="009C17DD" w:rsidTr="002221B9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государственной регистрации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48" w:rsidRPr="009C17DD" w:rsidRDefault="00D82E48" w:rsidP="00D82E48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Серия 59№ 004410032 «16» ноября 2011 срок действия – бессрочно</w:t>
            </w:r>
          </w:p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629A" w:rsidRPr="009C17DD" w:rsidTr="002221B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82E4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Серия  РО № 025339 «18» июля  2011, срок действия - бессрочно</w:t>
            </w:r>
          </w:p>
        </w:tc>
      </w:tr>
      <w:tr w:rsidR="00E5629A" w:rsidRPr="009C17DD" w:rsidTr="002221B9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(номер, дата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E4DFA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054E4" w:rsidRDefault="007054E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</w:p>
    <w:p w:rsidR="00E5629A" w:rsidRPr="00E41981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E41981">
        <w:rPr>
          <w:rFonts w:ascii="Courier New" w:hAnsi="Courier New" w:cs="Courier New"/>
          <w:sz w:val="16"/>
          <w:szCs w:val="16"/>
        </w:rPr>
        <w:t>1.2. Состав наблюдательного совета учреждения</w:t>
      </w:r>
    </w:p>
    <w:tbl>
      <w:tblPr>
        <w:tblW w:w="4745" w:type="pct"/>
        <w:tblCellMar>
          <w:left w:w="75" w:type="dxa"/>
          <w:right w:w="75" w:type="dxa"/>
        </w:tblCellMar>
        <w:tblLook w:val="04A0"/>
      </w:tblPr>
      <w:tblGrid>
        <w:gridCol w:w="583"/>
        <w:gridCol w:w="2311"/>
        <w:gridCol w:w="3032"/>
        <w:gridCol w:w="2068"/>
        <w:gridCol w:w="1295"/>
      </w:tblGrid>
      <w:tr w:rsidR="00E41981" w:rsidRPr="00E41981" w:rsidTr="00EB02DD">
        <w:trPr>
          <w:trHeight w:val="800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>Фамилия, имя, отчество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>Правовой акт о назначении</w:t>
            </w:r>
          </w:p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членов </w:t>
            </w:r>
            <w:proofErr w:type="gramStart"/>
            <w:r w:rsidRPr="00E41981">
              <w:rPr>
                <w:rFonts w:ascii="Courier New" w:hAnsi="Courier New" w:cs="Courier New"/>
                <w:sz w:val="16"/>
                <w:szCs w:val="16"/>
              </w:rPr>
              <w:t>наблюдательного</w:t>
            </w:r>
            <w:proofErr w:type="gramEnd"/>
          </w:p>
          <w:p w:rsidR="00E41981" w:rsidRPr="00E41981" w:rsidRDefault="00E41981" w:rsidP="00EB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совета (вид, дата, N,наименование)      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</w:p>
        </w:tc>
      </w:tr>
      <w:tr w:rsidR="00E41981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           4            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81" w:rsidRPr="00E41981" w:rsidRDefault="00E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41981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Главатских Елена Михайловна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Представитель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органа местного самоуправления в лице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департамента имущественных отношений администрации города Перми (по согласованию)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№СЭД 08.01.09.68 </w:t>
            </w:r>
          </w:p>
          <w:p w:rsidR="00E63B82" w:rsidRPr="00E41981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31.01.12 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852D69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Ершова Ольга Станиславовна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Представитель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учредителя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департамента образования администрации города Перми</w:t>
            </w:r>
            <w:proofErr w:type="gramEnd"/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85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№СЭД 08.01.09.849 </w:t>
            </w:r>
          </w:p>
          <w:p w:rsidR="00E63B82" w:rsidRPr="00E41981" w:rsidRDefault="00E63B82" w:rsidP="0085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24.12.10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Колесова Ирина Анатольевна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Представитель родительской общественности (решение общешкольного родительского собрания от  17.12.2010)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№СЭД 08.01.09.849 </w:t>
            </w:r>
          </w:p>
          <w:p w:rsidR="00E63B82" w:rsidRPr="00E41981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24.12.10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3E4DFA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Механошина Елена Геннадьевна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 (решение общего собрания трудового коллектива от 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04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.201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85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№СЭД 08.01.09.289</w:t>
            </w:r>
          </w:p>
          <w:p w:rsidR="00E63B82" w:rsidRPr="00E41981" w:rsidRDefault="00E63B82" w:rsidP="0085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23.04.13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Сидорчук Людмила Степановна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 (решение общего собрания трудового коллектива от 16.12.2010)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№СЭД 08.01.09.849 </w:t>
            </w:r>
          </w:p>
          <w:p w:rsidR="00E63B82" w:rsidRPr="00E41981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24.12.10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Манылова Наталья Алексеевна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Представитель трудового коллектива (решение общего собрания трудового коллектива от 24.01.2012)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№СЭД 08.01.09.68 </w:t>
            </w:r>
          </w:p>
          <w:p w:rsidR="00E63B82" w:rsidRPr="00E41981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31.01.12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  <w:tr w:rsidR="00E63B82" w:rsidRPr="00E41981" w:rsidTr="00EB02D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>7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Ивенских Андрей Викторович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Pr="009C17DD" w:rsidRDefault="00E63B8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Представитель общественности (решение общего собрания трудового коллектива от 24.01.2012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№СЭД 08.01.09.68 </w:t>
            </w:r>
          </w:p>
          <w:p w:rsidR="00E63B82" w:rsidRPr="00E41981" w:rsidRDefault="00E63B82" w:rsidP="00E6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31.01.12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82" w:rsidRDefault="00E63B82">
            <w:r w:rsidRPr="00E6255E">
              <w:rPr>
                <w:rFonts w:ascii="Courier New" w:hAnsi="Courier New" w:cs="Courier New"/>
                <w:sz w:val="16"/>
                <w:szCs w:val="16"/>
              </w:rPr>
              <w:t>5 лет</w:t>
            </w:r>
          </w:p>
        </w:tc>
      </w:tr>
    </w:tbl>
    <w:p w:rsidR="00A05DB9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Pr="009C17DD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1.3. Виды деятельности, осуществляемые учреждением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818"/>
      </w:tblGrid>
      <w:tr w:rsidR="00E5629A" w:rsidRPr="009C17DD" w:rsidTr="000D4720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Виды деятельности учреждения      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Основание (перечень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разрешительных документов,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основании которых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учреждение осуществляет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деятельность, с указанием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номеров, даты выдачи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и срока действия)     </w:t>
            </w:r>
          </w:p>
        </w:tc>
      </w:tr>
      <w:tr w:rsidR="00E5629A" w:rsidRPr="009C17DD" w:rsidTr="000D47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n</w:t>
            </w:r>
            <w:r w:rsidR="009E0F59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191" w:history="1">
              <w:r w:rsidRPr="009C17D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9E0F59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192" w:history="1">
              <w:r w:rsidRPr="009C17D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E5629A" w:rsidRPr="009C17DD" w:rsidTr="000D47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</w:tr>
      <w:tr w:rsidR="00E5629A" w:rsidRPr="009C17DD" w:rsidTr="000D47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B" w:rsidRDefault="00E5629A" w:rsidP="00E368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Основные виды деятельности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F4B35">
              <w:rPr>
                <w:rFonts w:ascii="Courier New" w:hAnsi="Courier New" w:cs="Courier New"/>
                <w:sz w:val="16"/>
                <w:szCs w:val="16"/>
              </w:rPr>
              <w:t>:</w:t>
            </w:r>
            <w:proofErr w:type="gramEnd"/>
            <w:r w:rsidR="001E298F">
              <w:rPr>
                <w:rFonts w:ascii="Courier New" w:hAnsi="Courier New" w:cs="Courier New"/>
                <w:sz w:val="16"/>
                <w:szCs w:val="16"/>
              </w:rPr>
              <w:t xml:space="preserve"> реализация </w:t>
            </w:r>
            <w:r w:rsidR="00172C86">
              <w:rPr>
                <w:rFonts w:ascii="Courier New" w:hAnsi="Courier New" w:cs="Courier New"/>
                <w:sz w:val="16"/>
                <w:szCs w:val="16"/>
              </w:rPr>
              <w:t>обще</w:t>
            </w:r>
            <w:r w:rsidR="001E298F">
              <w:rPr>
                <w:rFonts w:ascii="Courier New" w:hAnsi="Courier New" w:cs="Courier New"/>
                <w:sz w:val="16"/>
                <w:szCs w:val="16"/>
              </w:rPr>
              <w:t xml:space="preserve">образовательной программы дошкольного образования </w:t>
            </w:r>
          </w:p>
          <w:p w:rsidR="00E5629A" w:rsidRPr="009C17DD" w:rsidRDefault="00E3684B" w:rsidP="00E368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предшествующее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начальному общему образованию)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48" w:rsidRPr="009C17DD" w:rsidRDefault="00D82E48" w:rsidP="00D82E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от 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31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.201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№ 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СЭД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08-01-2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207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9E0F59" w:rsidRPr="009C17DD" w:rsidRDefault="009E0F59" w:rsidP="004966C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Лицензия </w:t>
            </w:r>
          </w:p>
          <w:p w:rsidR="00D82E48" w:rsidRPr="009C17DD" w:rsidRDefault="009E0F59" w:rsidP="004966C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Серия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 РО № 025330 от «18» июля 2011 </w:t>
            </w:r>
          </w:p>
          <w:p w:rsidR="00D82E48" w:rsidRPr="009C17DD" w:rsidRDefault="00D82E48" w:rsidP="004966C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D82E48" w:rsidRPr="009C17DD" w:rsidRDefault="00D82E48" w:rsidP="00D82E48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 </w:t>
            </w:r>
          </w:p>
          <w:p w:rsidR="00E5629A" w:rsidRPr="009C17DD" w:rsidRDefault="00D82E48" w:rsidP="00D82E4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серия  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№  017790 от «08»апреля 2008, срок действия – до 09 апреля 2013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48" w:rsidRPr="009C17DD" w:rsidRDefault="00D82E48" w:rsidP="00D82E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 департамента образования от 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31.08.11 № СЭД 08-01-26-207,от 26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>.0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№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 СЭД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08-01-26-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38,</w:t>
            </w:r>
          </w:p>
          <w:p w:rsidR="00D82E48" w:rsidRPr="009C17DD" w:rsidRDefault="00D82E48" w:rsidP="00D82E4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Лицензия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Серия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 РО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966CA">
              <w:rPr>
                <w:rFonts w:ascii="Courier New" w:hAnsi="Courier New" w:cs="Courier New"/>
                <w:sz w:val="16"/>
                <w:szCs w:val="16"/>
              </w:rPr>
              <w:t xml:space="preserve">№025330 от «18» июля 2011 </w:t>
            </w:r>
          </w:p>
          <w:p w:rsidR="00D82E48" w:rsidRPr="009C17DD" w:rsidRDefault="00D82E48" w:rsidP="00D82E48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об аккредитации  </w:t>
            </w:r>
          </w:p>
          <w:p w:rsidR="00E5629A" w:rsidRPr="009C17DD" w:rsidRDefault="00D82E48" w:rsidP="00D82E4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серия  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№  017790 от «08»апреля 2008, срок действия – до 09 апреля 2013</w:t>
            </w:r>
          </w:p>
        </w:tc>
      </w:tr>
      <w:tr w:rsidR="000F7ACD" w:rsidRPr="009C17DD" w:rsidTr="000D47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D" w:rsidRPr="000F7ACD" w:rsidRDefault="000F7ACD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CD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D" w:rsidRPr="000F7ACD" w:rsidRDefault="000F7ACD" w:rsidP="002C7C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F7ACD">
              <w:rPr>
                <w:rFonts w:ascii="Courier New" w:hAnsi="Courier New" w:cs="Courier New"/>
                <w:sz w:val="16"/>
                <w:szCs w:val="16"/>
              </w:rPr>
              <w:t xml:space="preserve">Виды деятельности, не являющиеся основными: </w:t>
            </w:r>
            <w:r w:rsidR="002C7C33">
              <w:rPr>
                <w:rFonts w:ascii="Courier New" w:hAnsi="Courier New" w:cs="Courier New"/>
                <w:sz w:val="16"/>
                <w:szCs w:val="16"/>
              </w:rPr>
              <w:t xml:space="preserve">осуществляет приносящую доход деятельность, предусмотренную настоящим Уставом: оказывает платные дополнительные образовательные услуги; сдает в аренду </w:t>
            </w:r>
            <w:r w:rsidR="00164CB5">
              <w:rPr>
                <w:rFonts w:ascii="Courier New" w:hAnsi="Courier New" w:cs="Courier New"/>
                <w:sz w:val="16"/>
                <w:szCs w:val="16"/>
              </w:rPr>
              <w:t>имущество</w:t>
            </w:r>
            <w:r w:rsidR="002C7C33">
              <w:rPr>
                <w:rFonts w:ascii="Courier New" w:hAnsi="Courier New" w:cs="Courier New"/>
                <w:sz w:val="16"/>
                <w:szCs w:val="16"/>
              </w:rPr>
              <w:t xml:space="preserve">, закрепленное за учреждением на праве оперативного управления  </w:t>
            </w:r>
            <w:r w:rsidRPr="000F7AC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D" w:rsidRPr="009C17DD" w:rsidRDefault="000F7ACD" w:rsidP="000F7AC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Courier New" w:hAnsi="Courier New" w:cs="Courier New"/>
                <w:sz w:val="16"/>
                <w:szCs w:val="16"/>
              </w:rPr>
              <w:t>31.08.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2011 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СЭД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08-01-26-207</w:t>
            </w:r>
          </w:p>
          <w:p w:rsidR="000F7ACD" w:rsidRPr="009C17DD" w:rsidRDefault="000F7ACD" w:rsidP="000F7A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9C17DD" w:rsidRDefault="000F7ACD" w:rsidP="000D472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Устав, утвержденный распоряжением начальника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департамента образования от 31.08.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2011 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СЭД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08-01-26-207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; от26.02.</w:t>
            </w:r>
            <w:r w:rsidR="000D4720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0D4720" w:rsidRPr="009C17DD">
              <w:rPr>
                <w:rFonts w:ascii="Courier New" w:hAnsi="Courier New" w:cs="Courier New"/>
                <w:sz w:val="16"/>
                <w:szCs w:val="16"/>
              </w:rPr>
              <w:t xml:space="preserve"> №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 xml:space="preserve"> СЭД </w:t>
            </w:r>
            <w:r w:rsidR="000D4720" w:rsidRPr="009C17DD">
              <w:rPr>
                <w:rFonts w:ascii="Courier New" w:hAnsi="Courier New" w:cs="Courier New"/>
                <w:sz w:val="16"/>
                <w:szCs w:val="16"/>
              </w:rPr>
              <w:t>08-01-26-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  <w:p w:rsidR="000F7ACD" w:rsidRDefault="000F7ACD" w:rsidP="000F7AC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D4720" w:rsidRPr="009C17DD" w:rsidRDefault="000D4720" w:rsidP="000F7AC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F7ACD" w:rsidRPr="009C17DD" w:rsidRDefault="000F7ACD" w:rsidP="000F7A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--------------------------------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0" w:name="Par191"/>
      <w:bookmarkEnd w:id="0"/>
      <w:r w:rsidRPr="009C17DD">
        <w:rPr>
          <w:rFonts w:ascii="Courier New" w:hAnsi="Courier New" w:cs="Courier New"/>
          <w:sz w:val="16"/>
          <w:szCs w:val="16"/>
        </w:rPr>
        <w:t>&lt;*&gt; n-1 - год, предыдущий отчетному году,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" w:name="Par192"/>
      <w:bookmarkEnd w:id="1"/>
      <w:r w:rsidRPr="009C17DD">
        <w:rPr>
          <w:rFonts w:ascii="Courier New" w:hAnsi="Courier New" w:cs="Courier New"/>
          <w:sz w:val="16"/>
          <w:szCs w:val="16"/>
        </w:rPr>
        <w:t>&lt;**&gt; n - отчетный год.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1.4. Функции, осуществляемые учреждением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9C17DD" w:rsidTr="002221B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Количество штатных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Доля бюджета учреждения,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расходующаяся на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осуществление функций, %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82E48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82E48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82E48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82E48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D472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   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48" w:rsidRPr="009C17DD" w:rsidRDefault="00210A52" w:rsidP="00210A5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0D47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0A5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Pr="009C17DD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3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  <w:gridCol w:w="1920"/>
        <w:gridCol w:w="1920"/>
      </w:tblGrid>
      <w:tr w:rsidR="00C26A32" w:rsidRPr="009C17DD" w:rsidTr="00C26A3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C26A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</w:tr>
      <w:tr w:rsidR="00C26A32" w:rsidRPr="009C17DD" w:rsidTr="00C26A3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на начало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на </w:t>
            </w:r>
            <w:r w:rsidR="00852D69">
              <w:rPr>
                <w:rFonts w:ascii="Courier New" w:hAnsi="Courier New" w:cs="Courier New"/>
                <w:sz w:val="16"/>
                <w:szCs w:val="16"/>
              </w:rPr>
              <w:t>конец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852D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на </w:t>
            </w:r>
            <w:r w:rsidR="00852D69">
              <w:rPr>
                <w:rFonts w:ascii="Courier New" w:hAnsi="Courier New" w:cs="Courier New"/>
                <w:sz w:val="16"/>
                <w:szCs w:val="16"/>
              </w:rPr>
              <w:t>начало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на конец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отчетного года</w:t>
            </w:r>
          </w:p>
        </w:tc>
      </w:tr>
      <w:tr w:rsidR="00C26A32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</w:tr>
      <w:tr w:rsidR="00C26A32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Количество штатных единиц </w:t>
            </w:r>
            <w:hyperlink w:anchor="Par228" w:history="1">
              <w:r w:rsidRPr="009C17D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D82E4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</w:tr>
      <w:tr w:rsidR="00C26A32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C26A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9442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</w:tr>
      <w:tr w:rsidR="00C26A32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</w:tr>
    </w:tbl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--------------------------------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2" w:name="Par228"/>
      <w:bookmarkEnd w:id="2"/>
      <w:r w:rsidRPr="009C17DD">
        <w:rPr>
          <w:rFonts w:ascii="Courier New" w:hAnsi="Courier New" w:cs="Courier New"/>
          <w:sz w:val="16"/>
          <w:szCs w:val="16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Pr="009C17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80504E" w:rsidRPr="0080504E" w:rsidRDefault="0080504E" w:rsidP="0080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80504E">
        <w:rPr>
          <w:rFonts w:ascii="Courier New" w:hAnsi="Courier New" w:cs="Courier New"/>
          <w:sz w:val="16"/>
          <w:szCs w:val="16"/>
        </w:rPr>
        <w:t>1.6. 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2009 г. № 705)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080"/>
        <w:gridCol w:w="999"/>
      </w:tblGrid>
      <w:tr w:rsidR="0080504E" w:rsidRPr="0080504E" w:rsidTr="00667953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  <w:r w:rsidRPr="0080504E">
              <w:rPr>
                <w:rFonts w:ascii="Courier New" w:hAnsi="Courier New" w:cs="Courier New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52D69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1448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Default="005A63F8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5A63F8" w:rsidRDefault="005A63F8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A63F8" w:rsidRDefault="005A63F8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A63F8" w:rsidRPr="0080504E" w:rsidRDefault="005A63F8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5A63F8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EB02DD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="0080504E" w:rsidRPr="0080504E">
              <w:rPr>
                <w:rFonts w:ascii="Courier New" w:hAnsi="Courier New" w:cs="Courier New"/>
                <w:sz w:val="16"/>
                <w:szCs w:val="16"/>
              </w:rPr>
              <w:t>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5A63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AE17B8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8271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A46F78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29219,05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AE17B8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6942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077DCD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31589,3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AE17B8" w:rsidP="006679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7071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077DCD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31589,3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66763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164CB5" w:rsidP="00077D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86242,0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9967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077DCD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12508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077DCD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67953">
              <w:rPr>
                <w:rFonts w:ascii="Courier New" w:hAnsi="Courier New" w:cs="Courier New"/>
                <w:sz w:val="16"/>
                <w:szCs w:val="16"/>
              </w:rPr>
              <w:t>6774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164CB5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39129,0</w:t>
            </w:r>
          </w:p>
        </w:tc>
      </w:tr>
      <w:tr w:rsidR="0080504E" w:rsidRPr="0080504E" w:rsidTr="0066795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lastRenderedPageBreak/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80504E" w:rsidP="008050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0504E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667953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14465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E" w:rsidRPr="0080504E" w:rsidRDefault="00077DCD" w:rsidP="00805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15902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05DB9" w:rsidRPr="009C17DD" w:rsidRDefault="00A05DB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80334" w:rsidRPr="009C17DD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9C17DD" w:rsidTr="002221B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Наименование услуги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Объем финансового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обеспечения, тыс. руб.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A80334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год </w:t>
            </w:r>
            <w:r w:rsidR="00A80334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A80334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год </w:t>
            </w:r>
            <w:r w:rsidR="00A80334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0B00F6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720"/>
        <w:gridCol w:w="1560"/>
      </w:tblGrid>
      <w:tr w:rsidR="00E5629A" w:rsidRPr="009C17DD" w:rsidTr="009E0F5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Наименование программ с указанием нормативного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правового акта об утверждении программ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(в разрезе каждой программы) </w:t>
            </w:r>
            <w:hyperlink w:anchor="Par280" w:history="1">
              <w:r w:rsidRPr="009C17D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Объем финансового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обеспечения, тыс. руб.</w:t>
            </w:r>
          </w:p>
        </w:tc>
      </w:tr>
      <w:tr w:rsidR="00E5629A" w:rsidRPr="009C17DD" w:rsidTr="009E0F5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1D4DE1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год </w:t>
            </w:r>
            <w:r w:rsidR="001D4DE1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E5629A" w:rsidRPr="009C17DD" w:rsidTr="009E0F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</w:tr>
      <w:tr w:rsidR="00E5629A" w:rsidRPr="009C17DD" w:rsidTr="009E0F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D4DE1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--------------------------------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3" w:name="Par280"/>
      <w:bookmarkEnd w:id="3"/>
      <w:r w:rsidRPr="009C17DD">
        <w:rPr>
          <w:rFonts w:ascii="Courier New" w:hAnsi="Courier New" w:cs="Courier New"/>
          <w:sz w:val="16"/>
          <w:szCs w:val="16"/>
        </w:rPr>
        <w:t>&lt;*&gt; Отчет по программам представляется в рамках деятельности, осуществленной учреждением.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Pr="009C17DD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1.9. Перечень услуг (работ), оказываемых учреждением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946"/>
        <w:gridCol w:w="974"/>
        <w:gridCol w:w="1680"/>
      </w:tblGrid>
      <w:tr w:rsidR="00E5629A" w:rsidRPr="009C17DD" w:rsidTr="009E0F5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163645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552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163645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0552F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Категории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потребителей</w:t>
            </w:r>
          </w:p>
        </w:tc>
      </w:tr>
      <w:tr w:rsidR="003F6C66" w:rsidRPr="009C17DD" w:rsidTr="009E0F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6" w:rsidRPr="009C17DD" w:rsidRDefault="003F6C66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6" w:rsidRPr="009C17DD" w:rsidRDefault="003F6C66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6" w:rsidRPr="009C17DD" w:rsidRDefault="003F6C66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6" w:rsidRPr="009C17DD" w:rsidRDefault="003F6C66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6" w:rsidRPr="009C17DD" w:rsidRDefault="003F6C66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6" w:rsidRPr="009C17DD" w:rsidRDefault="003F6C66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</w:tr>
      <w:tr w:rsidR="00E5629A" w:rsidRPr="009C17DD" w:rsidTr="009E0F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3F6C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3F6C66">
              <w:rPr>
                <w:rFonts w:ascii="Courier New" w:hAnsi="Courier New" w:cs="Courier New"/>
                <w:sz w:val="16"/>
                <w:szCs w:val="16"/>
              </w:rPr>
              <w:t>Муниципальные услуги (работы)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5167" w:rsidRPr="009C17DD" w:rsidTr="004966CA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67" w:rsidRPr="009C17DD" w:rsidRDefault="00645167" w:rsidP="00F51A2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67" w:rsidRPr="003F6C66" w:rsidRDefault="00645167" w:rsidP="003F6C6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3F6C6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64CB5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3F6C66">
              <w:rPr>
                <w:rFonts w:ascii="Courier New" w:hAnsi="Courier New" w:cs="Courier New"/>
                <w:sz w:val="16"/>
                <w:szCs w:val="16"/>
              </w:rPr>
              <w:t>ошкольно</w:t>
            </w:r>
            <w:r w:rsidR="00164CB5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3F6C66">
              <w:rPr>
                <w:rFonts w:ascii="Courier New" w:hAnsi="Courier New" w:cs="Courier New"/>
                <w:sz w:val="16"/>
                <w:szCs w:val="16"/>
              </w:rPr>
              <w:t xml:space="preserve"> образовани</w:t>
            </w:r>
            <w:r w:rsidR="0080443B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3F6C66">
              <w:rPr>
                <w:rFonts w:ascii="Courier New" w:hAnsi="Courier New" w:cs="Courier New"/>
                <w:sz w:val="16"/>
                <w:szCs w:val="16"/>
              </w:rPr>
              <w:t xml:space="preserve"> общеразвивающей  направленности для детей в возрасте от</w:t>
            </w:r>
            <w:proofErr w:type="gramStart"/>
            <w:r w:rsidRPr="003F6C66"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 w:rsidRPr="003F6C66">
              <w:rPr>
                <w:rFonts w:ascii="Courier New" w:hAnsi="Courier New" w:cs="Courier New"/>
                <w:sz w:val="16"/>
                <w:szCs w:val="16"/>
              </w:rPr>
              <w:t>,5-3 лет</w:t>
            </w:r>
            <w:r w:rsidR="0080443B">
              <w:rPr>
                <w:rFonts w:ascii="Courier New" w:hAnsi="Courier New" w:cs="Courier New"/>
                <w:sz w:val="16"/>
                <w:szCs w:val="16"/>
              </w:rPr>
              <w:t xml:space="preserve"> (с 12-часовым пребыванием)</w:t>
            </w:r>
          </w:p>
          <w:p w:rsidR="00645167" w:rsidRPr="003F6C66" w:rsidRDefault="00645167" w:rsidP="003F6C6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Pr="009C17DD" w:rsidRDefault="0080443B" w:rsidP="00F51A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="00645167" w:rsidRPr="003F6C66">
              <w:rPr>
                <w:rFonts w:ascii="Courier New" w:hAnsi="Courier New" w:cs="Courier New"/>
                <w:sz w:val="16"/>
                <w:szCs w:val="16"/>
              </w:rPr>
              <w:t>ошкольного образования общеразвивающей  направленности для детей</w:t>
            </w:r>
            <w:r w:rsidR="0064516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45167" w:rsidRPr="003F6C66">
              <w:rPr>
                <w:rFonts w:ascii="Courier New" w:hAnsi="Courier New" w:cs="Courier New"/>
                <w:sz w:val="16"/>
                <w:szCs w:val="16"/>
              </w:rPr>
              <w:t>в возрасте  от 3-7 лет</w:t>
            </w:r>
            <w:r w:rsidR="0064516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(с 12-часовым пребыванием)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67" w:rsidRPr="009C17DD" w:rsidRDefault="00645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услуга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67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645167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2005E"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  <w:p w:rsidR="00645167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Pr="009C17DD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67" w:rsidRPr="003E4DFA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Pr="003E4DFA" w:rsidRDefault="00BB4626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645167" w:rsidRPr="003E4DFA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Pr="003E4DFA" w:rsidRDefault="00645167" w:rsidP="00645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45167" w:rsidRPr="003E4DFA" w:rsidRDefault="00BB4626" w:rsidP="00F200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F2005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67" w:rsidRPr="009C17DD" w:rsidRDefault="00645167" w:rsidP="007E664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Дети в возрасте 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645167" w:rsidRPr="009C17DD" w:rsidRDefault="00645167" w:rsidP="007E66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1,5-7 лет</w:t>
            </w:r>
          </w:p>
        </w:tc>
      </w:tr>
      <w:tr w:rsidR="004A6CEE" w:rsidRPr="009C17DD" w:rsidTr="00F51A2F">
        <w:trPr>
          <w:trHeight w:val="2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E" w:rsidRPr="009C17DD" w:rsidRDefault="004A6CEE" w:rsidP="005435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E" w:rsidRPr="00F51A2F" w:rsidRDefault="00F51A2F" w:rsidP="006B63F7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51A2F">
              <w:rPr>
                <w:rFonts w:ascii="Courier New" w:hAnsi="Courier New" w:cs="Courier New"/>
                <w:sz w:val="16"/>
                <w:szCs w:val="16"/>
              </w:rPr>
              <w:t>Услуги (работы), оказываемые потребителям за плату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E" w:rsidRPr="009C17DD" w:rsidRDefault="004A6CEE" w:rsidP="005435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Pr="009C17DD" w:rsidRDefault="00F2005E" w:rsidP="005435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Pr="003E4DFA" w:rsidRDefault="00F2005E" w:rsidP="005435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E" w:rsidRPr="009C17DD" w:rsidRDefault="004A6CEE" w:rsidP="004A6C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1A2F" w:rsidRPr="009C17DD" w:rsidTr="00F51A2F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Pr="009C17DD" w:rsidRDefault="00F51A2F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Default="00F51A2F" w:rsidP="006B63F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Услуги (работы), оказываемые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потребителям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направлениям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</w:p>
          <w:p w:rsidR="00F51A2F" w:rsidRPr="009C17DD" w:rsidRDefault="00F51A2F" w:rsidP="006B63F7">
            <w:pPr>
              <w:spacing w:before="240"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Художественно - эстетическая </w:t>
            </w:r>
          </w:p>
          <w:p w:rsidR="00F51A2F" w:rsidRPr="009C17DD" w:rsidRDefault="00F51A2F" w:rsidP="006B63F7">
            <w:pPr>
              <w:spacing w:before="24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color w:val="000000"/>
                <w:sz w:val="16"/>
                <w:szCs w:val="16"/>
              </w:rPr>
              <w:t>Группа кратковременного пребывания</w:t>
            </w:r>
          </w:p>
          <w:p w:rsidR="00F51A2F" w:rsidRPr="009C17DD" w:rsidRDefault="00F51A2F" w:rsidP="006B63F7">
            <w:pPr>
              <w:spacing w:before="24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Коррекция речи</w:t>
            </w:r>
          </w:p>
          <w:p w:rsidR="00F51A2F" w:rsidRPr="009C17DD" w:rsidRDefault="00F51A2F" w:rsidP="006B63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Подготовка к школе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Pr="009C17DD" w:rsidRDefault="00F51A2F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услуга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F2005E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Pr="009C17DD" w:rsidRDefault="00F2005E" w:rsidP="006B63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Default="00F51A2F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305</w:t>
            </w: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  <w:p w:rsidR="00F2005E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2005E" w:rsidRPr="003E4DFA" w:rsidRDefault="00F2005E" w:rsidP="00DC2F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2F" w:rsidRPr="009C17DD" w:rsidRDefault="00F51A2F" w:rsidP="006B63F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Дети в возрасте 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F51A2F" w:rsidRPr="009C17DD" w:rsidRDefault="00F51A2F" w:rsidP="006B63F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1,5-7 лет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02DD" w:rsidRDefault="00EB02D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F51A2F" w:rsidP="00F51A2F">
      <w:pPr>
        <w:widowControl w:val="0"/>
        <w:tabs>
          <w:tab w:val="left" w:pos="3548"/>
          <w:tab w:val="center" w:pos="7143"/>
        </w:tabs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5629A" w:rsidRPr="009C17DD">
        <w:rPr>
          <w:rFonts w:ascii="Courier New" w:hAnsi="Courier New" w:cs="Courier New"/>
          <w:sz w:val="16"/>
          <w:szCs w:val="16"/>
        </w:rPr>
        <w:t>Раздел 2. Результат деятельности учреждения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2.1. Информация об исполнении муниципального задания учредителя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794"/>
        <w:gridCol w:w="806"/>
        <w:gridCol w:w="900"/>
        <w:gridCol w:w="700"/>
        <w:gridCol w:w="854"/>
        <w:gridCol w:w="850"/>
        <w:gridCol w:w="851"/>
        <w:gridCol w:w="992"/>
      </w:tblGrid>
      <w:tr w:rsidR="00E5629A" w:rsidRPr="009C17DD" w:rsidTr="000B4301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E5629A" w:rsidRPr="009C17DD" w:rsidTr="0014483A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E5629A" w:rsidRPr="009C17DD" w:rsidTr="00090D75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906F8C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>од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9" w:rsidRPr="009C17DD" w:rsidRDefault="00E5629A" w:rsidP="00F877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  <w:p w:rsidR="00E5629A" w:rsidRPr="009C17DD" w:rsidRDefault="00F87759" w:rsidP="007934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9341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5629A" w:rsidRPr="009C17DD" w:rsidTr="00090D7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E5629A" w:rsidRPr="009C17DD" w:rsidTr="00B148B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C" w:rsidRPr="009C17DD" w:rsidRDefault="00906F8C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Услуга дошкольного образования </w:t>
            </w:r>
          </w:p>
          <w:p w:rsidR="00906F8C" w:rsidRPr="009C17DD" w:rsidRDefault="00B129C6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ошкольно</w:t>
            </w:r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 xml:space="preserve"> образовани</w:t>
            </w:r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 xml:space="preserve"> общеразвивающей  направленности для детей  от 1,5 до 3 ле</w:t>
            </w:r>
            <w:proofErr w:type="gramStart"/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т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с 12-часовым пребыванием)</w:t>
            </w:r>
          </w:p>
          <w:p w:rsidR="00906F8C" w:rsidRPr="009C17DD" w:rsidRDefault="00906F8C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06F8C" w:rsidRPr="009C17DD" w:rsidRDefault="00B129C6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ошкольно</w:t>
            </w:r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 xml:space="preserve"> образовани</w:t>
            </w:r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 xml:space="preserve"> общеразвивающей  направленности для детей е от 3 до 7 ле</w:t>
            </w:r>
            <w:proofErr w:type="gramStart"/>
            <w:r w:rsidR="00906F8C" w:rsidRPr="009C17DD">
              <w:rPr>
                <w:rFonts w:ascii="Courier New" w:hAnsi="Courier New" w:cs="Courier New"/>
                <w:sz w:val="16"/>
                <w:szCs w:val="16"/>
              </w:rPr>
              <w:t>т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с 12-часовым пребыванием)</w:t>
            </w:r>
          </w:p>
          <w:p w:rsidR="00E5629A" w:rsidRPr="009C17DD" w:rsidRDefault="00E5629A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793410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090D75" w:rsidRDefault="00F87759" w:rsidP="000B4301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D4DE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5" w:rsidRDefault="00090D75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5629A" w:rsidRPr="00090D75" w:rsidRDefault="00090D75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E4DFA" w:rsidRDefault="00E5629A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3E4DFA" w:rsidRDefault="00BB4626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193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5" w:rsidRPr="003E4DFA" w:rsidRDefault="00090D75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3E4DFA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5629A" w:rsidRPr="003E4DFA" w:rsidRDefault="00BB462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E4DFA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0B4301" w:rsidRPr="009C17DD" w:rsidRDefault="000B4301" w:rsidP="000B4301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0B4301" w:rsidRPr="009C17DD" w:rsidRDefault="000B4301" w:rsidP="000B4301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F87759" w:rsidRPr="009C17DD" w:rsidRDefault="00793410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F87759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7759" w:rsidRPr="009C17DD" w:rsidRDefault="00793410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715,4</w:t>
            </w:r>
          </w:p>
          <w:p w:rsidR="00E5629A" w:rsidRPr="009C17DD" w:rsidRDefault="00E5629A" w:rsidP="000B4301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A" w:rsidRPr="00BB4626" w:rsidRDefault="0014483A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B46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428,2</w:t>
            </w: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BB4626" w:rsidRDefault="00090D75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BB4626" w:rsidRDefault="0014483A" w:rsidP="0014483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5629A" w:rsidRPr="00BB4626" w:rsidRDefault="00BB462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B4626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355</w:t>
            </w:r>
            <w:r w:rsidRPr="00BB4626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793410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1340,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1D4DE1" w:rsidRDefault="001D4DE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1D4DE1" w:rsidRDefault="001D4DE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1D4DE1" w:rsidRPr="009C17DD" w:rsidRDefault="001D4DE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0B4301" w:rsidP="000B4301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0B4301" w:rsidRPr="009C17DD" w:rsidRDefault="00793410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5" w:rsidRDefault="00090D75" w:rsidP="000B430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BB4626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B462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428</w:t>
            </w:r>
            <w:r w:rsidRPr="00BB4626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P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90D75" w:rsidRDefault="00090D75" w:rsidP="00090D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5629A" w:rsidRPr="00090D75" w:rsidRDefault="00BB4626" w:rsidP="00BB462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9355,1</w:t>
            </w:r>
          </w:p>
        </w:tc>
      </w:tr>
      <w:tr w:rsidR="00B129C6" w:rsidRPr="009C17DD" w:rsidTr="00B129C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Расходы на земельный налог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2507,4</w:t>
            </w:r>
          </w:p>
        </w:tc>
      </w:tr>
      <w:tr w:rsidR="00B129C6" w:rsidRPr="009C17DD" w:rsidTr="00B129C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детей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-и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6" w:rsidRPr="009C17DD" w:rsidRDefault="00B129C6" w:rsidP="00B129C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</w:tc>
      </w:tr>
    </w:tbl>
    <w:p w:rsidR="00E5629A" w:rsidRDefault="00E5629A" w:rsidP="000B4301">
      <w:pPr>
        <w:rPr>
          <w:rFonts w:ascii="Courier New" w:hAnsi="Courier New" w:cs="Courier New"/>
          <w:sz w:val="16"/>
          <w:szCs w:val="16"/>
        </w:rPr>
      </w:pPr>
    </w:p>
    <w:p w:rsidR="00A80334" w:rsidRDefault="00A80334" w:rsidP="000B4301">
      <w:pPr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0B4301">
      <w:pPr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2.2. Информация о результатах оказания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957"/>
        <w:gridCol w:w="992"/>
        <w:gridCol w:w="992"/>
        <w:gridCol w:w="992"/>
      </w:tblGrid>
      <w:tr w:rsidR="00E5629A" w:rsidRPr="009C17DD" w:rsidTr="0057798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BB46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304483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462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BB46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304483" w:rsidRPr="009C17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BB462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E5629A" w:rsidRPr="009C17DD" w:rsidTr="0057798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0B4301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>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Ф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>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>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E5629A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E5629A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Общее количество потребителей,      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воспользовавшихся услугами (работами)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B129C6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F22E19" w:rsidP="00B129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C2F29" w:rsidP="00B129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DC2F29" w:rsidP="00B129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</w:t>
            </w:r>
            <w:r w:rsidR="00B129C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5629A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52D69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бесплатными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, из них по видам услуг  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Default="00852D69">
            <w:r w:rsidRPr="00CA69FF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52D69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304483">
            <w:pPr>
              <w:pStyle w:val="ConsPlusNorma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частично 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пл</w:t>
            </w:r>
            <w:r>
              <w:rPr>
                <w:rFonts w:ascii="Courier New" w:hAnsi="Courier New" w:cs="Courier New"/>
                <w:sz w:val="16"/>
                <w:szCs w:val="16"/>
              </w:rPr>
              <w:t>атными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из них по видам услуг: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52D69" w:rsidRPr="009C17DD" w:rsidRDefault="00852D69" w:rsidP="00304483">
            <w:pPr>
              <w:pStyle w:val="ConsPlusNorma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Муниципальная услуга (работа) дошкольного образования общеразвивающей  направленности для детей в возрасте  от 1,5 до 3 лет</w:t>
            </w:r>
          </w:p>
          <w:p w:rsidR="00852D69" w:rsidRPr="009C17DD" w:rsidRDefault="00852D69" w:rsidP="00304483">
            <w:pPr>
              <w:pStyle w:val="ConsPlusNorma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891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Муниципальная услуга  дошкольного образования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общеразвивающей  направленности для детей в возрасте от 3 до 7 лет    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Default="00852D69">
            <w:r w:rsidRPr="00CA69FF">
              <w:rPr>
                <w:rFonts w:ascii="Courier New" w:hAnsi="Courier New" w:cs="Courier New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B129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B129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B129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217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94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52D69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полностью 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платными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, из них по </w:t>
            </w:r>
            <w:r>
              <w:rPr>
                <w:rFonts w:ascii="Courier New" w:hAnsi="Courier New" w:cs="Courier New"/>
                <w:sz w:val="16"/>
                <w:szCs w:val="16"/>
              </w:rPr>
              <w:t>направлениям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852D69" w:rsidRDefault="00852D69" w:rsidP="00BC313F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Художественно - эстетическая </w:t>
            </w:r>
          </w:p>
          <w:p w:rsidR="00852D69" w:rsidRPr="009C17DD" w:rsidRDefault="00852D69" w:rsidP="00BC313F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color w:val="000000"/>
                <w:sz w:val="16"/>
                <w:szCs w:val="16"/>
              </w:rPr>
              <w:t>Группа кратковременного пребывания</w:t>
            </w:r>
          </w:p>
          <w:p w:rsidR="00852D69" w:rsidRPr="009C17DD" w:rsidRDefault="00852D69" w:rsidP="00BC313F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Коррекция речи</w:t>
            </w:r>
          </w:p>
          <w:p w:rsidR="00852D69" w:rsidRPr="009C17DD" w:rsidRDefault="00852D69" w:rsidP="00BC313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Default="00852D69">
            <w:r w:rsidRPr="00CA69FF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163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369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305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454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369</w:t>
            </w: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305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52D69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52D69" w:rsidRPr="009C17DD" w:rsidRDefault="00852D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629A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8" w:rsidRPr="009C17DD" w:rsidRDefault="00E5629A" w:rsidP="004A105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Средняя стоимость получения частично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платных услуг для потребителей, в том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числе по видам услуг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A1058">
              <w:rPr>
                <w:rFonts w:ascii="Courier New" w:hAnsi="Courier New" w:cs="Courier New"/>
                <w:sz w:val="16"/>
                <w:szCs w:val="16"/>
              </w:rPr>
              <w:t xml:space="preserve">услуга </w:t>
            </w:r>
            <w:r w:rsidR="004A1058" w:rsidRPr="009C17DD">
              <w:rPr>
                <w:rFonts w:ascii="Courier New" w:hAnsi="Courier New" w:cs="Courier New"/>
                <w:sz w:val="16"/>
                <w:szCs w:val="16"/>
              </w:rPr>
              <w:t xml:space="preserve">дошкольного образования общеразвивающей  направленности для детей в возрасте от </w:t>
            </w:r>
            <w:r w:rsidR="004A1058">
              <w:rPr>
                <w:rFonts w:ascii="Courier New" w:hAnsi="Courier New" w:cs="Courier New"/>
                <w:sz w:val="16"/>
                <w:szCs w:val="16"/>
              </w:rPr>
              <w:t>1,5</w:t>
            </w:r>
            <w:r w:rsidR="004A1058" w:rsidRPr="009C17DD">
              <w:rPr>
                <w:rFonts w:ascii="Courier New" w:hAnsi="Courier New" w:cs="Courier New"/>
                <w:sz w:val="16"/>
                <w:szCs w:val="16"/>
              </w:rPr>
              <w:t xml:space="preserve"> до </w:t>
            </w:r>
            <w:r w:rsidR="004A105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4A1058" w:rsidRPr="009C17DD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  <w:p w:rsidR="00E5629A" w:rsidRPr="009C17DD" w:rsidRDefault="00E5629A" w:rsidP="004A105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A1058" w:rsidRPr="009C17DD">
              <w:rPr>
                <w:rFonts w:ascii="Courier New" w:hAnsi="Courier New" w:cs="Courier New"/>
                <w:sz w:val="16"/>
                <w:szCs w:val="16"/>
              </w:rPr>
              <w:t>услуга  дошкольного образования общеразвивающей  направленности для детей в возрасте от 3 до 7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1205,0</w:t>
            </w:r>
          </w:p>
          <w:p w:rsidR="00304483" w:rsidRPr="009C17DD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9C17DD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1318,0</w:t>
            </w:r>
          </w:p>
          <w:p w:rsidR="004A1058" w:rsidRDefault="004A105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9C17DD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9C17DD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9C17DD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891087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91087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22E19">
              <w:rPr>
                <w:rFonts w:ascii="Courier New" w:hAnsi="Courier New" w:cs="Courier New"/>
                <w:sz w:val="16"/>
                <w:szCs w:val="16"/>
              </w:rPr>
              <w:t>029,0</w:t>
            </w:r>
            <w:r w:rsidR="00F645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304483" w:rsidRPr="00891087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891087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891087" w:rsidRDefault="00F22E1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1107,</w:t>
            </w:r>
            <w:r w:rsidR="00F64545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4A1058" w:rsidRPr="00891087" w:rsidRDefault="004A105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891087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891087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891087" w:rsidRDefault="00F64545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951,00</w:t>
            </w:r>
          </w:p>
          <w:p w:rsidR="00304483" w:rsidRPr="00891087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64545" w:rsidRDefault="00F64545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64545">
              <w:rPr>
                <w:rFonts w:ascii="Courier New" w:hAnsi="Courier New" w:cs="Courier New"/>
                <w:sz w:val="16"/>
                <w:szCs w:val="16"/>
              </w:rPr>
              <w:t>832,00</w:t>
            </w:r>
          </w:p>
          <w:p w:rsidR="00304483" w:rsidRPr="00F64545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F64545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F64545" w:rsidRDefault="00F64545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64545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4B35CA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F64545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  <w:p w:rsidR="004A1058" w:rsidRPr="00F64545" w:rsidRDefault="004A105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F64545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F64545" w:rsidRDefault="0030448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04483" w:rsidRPr="00F64545" w:rsidRDefault="00F64545" w:rsidP="004B35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64545">
              <w:rPr>
                <w:rFonts w:ascii="Courier New" w:hAnsi="Courier New" w:cs="Courier New"/>
                <w:sz w:val="16"/>
                <w:szCs w:val="16"/>
              </w:rPr>
              <w:t>789,</w:t>
            </w:r>
            <w:r w:rsidR="004B35C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0" w:rsidRPr="00F64545" w:rsidRDefault="00F64545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64545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14483A" w:rsidRPr="00F64545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72</w:t>
            </w:r>
          </w:p>
          <w:p w:rsidR="0014483A" w:rsidRPr="00F64545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F64545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54B30" w:rsidRPr="00F64545" w:rsidRDefault="00F64545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64545">
              <w:rPr>
                <w:rFonts w:ascii="Courier New" w:hAnsi="Courier New" w:cs="Courier New"/>
                <w:sz w:val="16"/>
                <w:szCs w:val="16"/>
              </w:rPr>
              <w:t>902,</w:t>
            </w:r>
            <w:r w:rsidR="004B35CA"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  <w:p w:rsidR="004A1058" w:rsidRPr="00F64545" w:rsidRDefault="004A1058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F64545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F64545" w:rsidRDefault="0014483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3A" w:rsidRPr="00F64545" w:rsidRDefault="00F64545" w:rsidP="004B35C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64545">
              <w:rPr>
                <w:rFonts w:ascii="Courier New" w:hAnsi="Courier New" w:cs="Courier New"/>
                <w:sz w:val="16"/>
                <w:szCs w:val="16"/>
              </w:rPr>
              <w:t>91</w:t>
            </w:r>
            <w:r w:rsidR="004B35C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F64545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B35CA"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</w:tc>
      </w:tr>
      <w:tr w:rsidR="00BA3469" w:rsidRPr="009C17DD" w:rsidTr="005779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9C17DD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9C17DD" w:rsidRDefault="00BA3469" w:rsidP="003044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Средняя стоимость получения платных услуг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потребителей, в том числе по </w:t>
            </w:r>
            <w:r>
              <w:rPr>
                <w:rFonts w:ascii="Courier New" w:hAnsi="Courier New" w:cs="Courier New"/>
                <w:sz w:val="16"/>
                <w:szCs w:val="16"/>
              </w:rPr>
              <w:t>направлениям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A3469" w:rsidRPr="009C17DD" w:rsidRDefault="00BA3469" w:rsidP="00BC313F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Художественно - эстетическая </w:t>
            </w:r>
          </w:p>
          <w:p w:rsidR="00BA3469" w:rsidRPr="009C17DD" w:rsidRDefault="00BA3469" w:rsidP="00BC313F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color w:val="000000"/>
                <w:sz w:val="16"/>
                <w:szCs w:val="16"/>
              </w:rPr>
              <w:t>Группа кратковременного пребывания</w:t>
            </w:r>
          </w:p>
          <w:p w:rsidR="00BA3469" w:rsidRPr="009C17DD" w:rsidRDefault="00BA3469" w:rsidP="00BC313F">
            <w:pPr>
              <w:spacing w:after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Коррекция речи</w:t>
            </w:r>
          </w:p>
          <w:p w:rsidR="00BA3469" w:rsidRPr="009C17DD" w:rsidRDefault="00BA3469" w:rsidP="00BA3469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9C17DD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1216,70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723,48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3163,00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1124,07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1216,70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723,48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3163,00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1124,07</w:t>
            </w: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B20A5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140FD0" w:rsidRDefault="00F64545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542</w:t>
            </w:r>
            <w:r w:rsidRPr="00140FD0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484EDD" w:rsidRPr="00140FD0">
              <w:rPr>
                <w:rFonts w:ascii="Courier New" w:hAnsi="Courier New" w:cs="Courier New"/>
                <w:sz w:val="16"/>
                <w:szCs w:val="16"/>
              </w:rPr>
              <w:t>245</w:t>
            </w:r>
            <w:r w:rsidRPr="00140FD0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84EDD" w:rsidRPr="00140FD0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A3469" w:rsidRPr="00140FD0" w:rsidRDefault="00484EDD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3492</w:t>
            </w:r>
            <w:r w:rsidR="00BA3469" w:rsidRPr="00140FD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  <w:p w:rsidR="00BA3469" w:rsidRPr="00140FD0" w:rsidRDefault="00484EDD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1600</w:t>
            </w:r>
            <w:r w:rsidR="00BA3469" w:rsidRPr="00140FD0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140FD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1D4D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542,93</w:t>
            </w: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484EDD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1245</w:t>
            </w:r>
            <w:r w:rsidR="00BA3469" w:rsidRPr="00140FD0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140FD0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484EDD" w:rsidRPr="00140FD0">
              <w:rPr>
                <w:rFonts w:ascii="Courier New" w:hAnsi="Courier New" w:cs="Courier New"/>
                <w:sz w:val="16"/>
                <w:szCs w:val="16"/>
              </w:rPr>
              <w:t>492</w:t>
            </w:r>
            <w:r w:rsidRPr="00140FD0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40FD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484EDD" w:rsidRPr="00140FD0"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Pr="00140FD0">
              <w:rPr>
                <w:rFonts w:ascii="Courier New" w:hAnsi="Courier New" w:cs="Courier New"/>
                <w:sz w:val="16"/>
                <w:szCs w:val="16"/>
              </w:rPr>
              <w:t>,0</w:t>
            </w:r>
            <w:r w:rsidR="00484EDD" w:rsidRPr="00140FD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A3469" w:rsidRPr="00140FD0" w:rsidRDefault="00BA3469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BA3469" w:rsidRPr="00140FD0" w:rsidRDefault="00BA3469" w:rsidP="001D4DE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A80334" w:rsidRPr="009C17DD" w:rsidRDefault="00A803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891"/>
        <w:gridCol w:w="992"/>
        <w:gridCol w:w="841"/>
        <w:gridCol w:w="1042"/>
      </w:tblGrid>
      <w:tr w:rsidR="00C26A32" w:rsidRPr="009C17DD" w:rsidTr="0068385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5779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2012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046167" w:rsidP="005779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</w:tr>
      <w:tr w:rsidR="00C26A32" w:rsidRPr="009C17DD" w:rsidTr="00C26A3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C26A32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2" w:rsidRPr="009C17DD" w:rsidRDefault="00C26A3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6167" w:rsidRPr="009C17DD" w:rsidTr="00C26A3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Сумма доходов, полученных от оказания платных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3592,4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6165,8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6165,8</w:t>
            </w:r>
          </w:p>
        </w:tc>
      </w:tr>
      <w:tr w:rsidR="00046167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6167" w:rsidRPr="009C17DD" w:rsidTr="00C26A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частично платных, из них по видам услуг:</w:t>
            </w:r>
          </w:p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4A105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услуга  дошкольного образования общеразвивающей  направленности для детей в возрасте от </w:t>
            </w:r>
            <w:r>
              <w:rPr>
                <w:rFonts w:ascii="Courier New" w:hAnsi="Courier New" w:cs="Courier New"/>
                <w:sz w:val="16"/>
                <w:szCs w:val="16"/>
              </w:rPr>
              <w:t>1,5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до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лет</w:t>
            </w:r>
          </w:p>
          <w:p w:rsidR="00046167" w:rsidRPr="009C17DD" w:rsidRDefault="00046167" w:rsidP="004A105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услуга  дошкольного образования общеразвивающей  направленности для детей в возрасте от 3 до 7 лет</w:t>
            </w:r>
          </w:p>
          <w:p w:rsidR="00046167" w:rsidRPr="009C17DD" w:rsidRDefault="00046167" w:rsidP="004B529A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1807,5</w:t>
            </w:r>
          </w:p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192,1</w:t>
            </w:r>
          </w:p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1615,4</w:t>
            </w:r>
          </w:p>
          <w:p w:rsidR="00046167" w:rsidRPr="009C17DD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Default="00046167" w:rsidP="00A932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1807,5</w:t>
            </w:r>
          </w:p>
          <w:p w:rsidR="00046167" w:rsidRDefault="00046167" w:rsidP="00A932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A932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192,1</w:t>
            </w:r>
          </w:p>
          <w:p w:rsidR="00046167" w:rsidRDefault="00046167" w:rsidP="00A932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A932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A932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046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1615,4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540,</w:t>
            </w:r>
            <w:r w:rsidR="00A66320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72,8</w:t>
            </w:r>
          </w:p>
          <w:p w:rsidR="00046167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367,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540</w:t>
            </w:r>
            <w:r w:rsidRPr="009C17DD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A66320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2,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046167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9C17DD" w:rsidRDefault="00046167" w:rsidP="00A663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367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A6632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46167" w:rsidRPr="004649AA" w:rsidTr="000461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полностью платных, из них по направлениям</w:t>
            </w:r>
            <w:proofErr w:type="gramStart"/>
            <w:r w:rsidRPr="004649AA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</w:p>
          <w:p w:rsidR="00046167" w:rsidRPr="004649AA" w:rsidRDefault="00046167" w:rsidP="00BC313F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 xml:space="preserve">Художественно - эстетическая </w:t>
            </w:r>
          </w:p>
          <w:p w:rsidR="00046167" w:rsidRPr="004649AA" w:rsidRDefault="00046167" w:rsidP="00BC313F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Группа кратковременного пребывания</w:t>
            </w:r>
          </w:p>
          <w:p w:rsidR="00046167" w:rsidRPr="004649AA" w:rsidRDefault="00046167" w:rsidP="00BC313F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Коррекция речи</w:t>
            </w:r>
          </w:p>
          <w:p w:rsidR="00046167" w:rsidRPr="004649AA" w:rsidRDefault="00046167" w:rsidP="00BC313F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Подготовка к школе</w:t>
            </w:r>
          </w:p>
          <w:p w:rsidR="00046167" w:rsidRPr="004649AA" w:rsidRDefault="00046167" w:rsidP="00BF737E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2221B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b/>
                <w:sz w:val="16"/>
                <w:szCs w:val="16"/>
              </w:rPr>
              <w:t>1784,9</w:t>
            </w:r>
          </w:p>
          <w:p w:rsidR="00046167" w:rsidRPr="004649AA" w:rsidRDefault="000A29C1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908,6</w:t>
            </w:r>
          </w:p>
          <w:p w:rsidR="00046167" w:rsidRPr="004649AA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694,2</w:t>
            </w:r>
          </w:p>
          <w:p w:rsidR="00046167" w:rsidRPr="004649AA" w:rsidRDefault="00046167" w:rsidP="004B529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182,1</w:t>
            </w:r>
          </w:p>
          <w:p w:rsidR="00046167" w:rsidRPr="004649AA" w:rsidRDefault="00046167" w:rsidP="00A663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046167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b/>
                <w:sz w:val="16"/>
                <w:szCs w:val="16"/>
              </w:rPr>
              <w:t>1784,9</w:t>
            </w:r>
          </w:p>
          <w:p w:rsidR="00046167" w:rsidRPr="004649AA" w:rsidRDefault="000A29C1" w:rsidP="00046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908,6</w:t>
            </w:r>
          </w:p>
          <w:p w:rsidR="00046167" w:rsidRPr="004649AA" w:rsidRDefault="00046167" w:rsidP="00046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694,2</w:t>
            </w:r>
          </w:p>
          <w:p w:rsidR="00046167" w:rsidRPr="004649AA" w:rsidRDefault="00046167" w:rsidP="00046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182,1</w:t>
            </w:r>
          </w:p>
          <w:p w:rsidR="00046167" w:rsidRPr="004649AA" w:rsidRDefault="00046167" w:rsidP="00046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b/>
                <w:sz w:val="16"/>
                <w:szCs w:val="16"/>
              </w:rPr>
              <w:t>4625,3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3064,4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1445,6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115,3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b/>
                <w:sz w:val="16"/>
                <w:szCs w:val="16"/>
              </w:rPr>
              <w:t>4625,3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3064,4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1445,6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649AA">
              <w:rPr>
                <w:rFonts w:ascii="Courier New" w:hAnsi="Courier New" w:cs="Courier New"/>
                <w:sz w:val="16"/>
                <w:szCs w:val="16"/>
              </w:rPr>
              <w:t>115,3</w:t>
            </w:r>
          </w:p>
          <w:p w:rsidR="00046167" w:rsidRPr="004649AA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629A" w:rsidRPr="004649A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EB02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EB02DD">
        <w:rPr>
          <w:rFonts w:ascii="Courier New" w:hAnsi="Courier New" w:cs="Courier New"/>
          <w:sz w:val="16"/>
          <w:szCs w:val="16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35"/>
        <w:gridCol w:w="567"/>
        <w:gridCol w:w="500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479"/>
        <w:gridCol w:w="103"/>
        <w:gridCol w:w="606"/>
        <w:gridCol w:w="558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9C17DD" w:rsidRPr="00EB02DD" w:rsidTr="00E15484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Наименование вида   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89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17DD" w:rsidRPr="00EB02DD" w:rsidRDefault="009C17DD" w:rsidP="00BC00CB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Цены (тарифы) на платные услуги (работы), оказываемые потребителям        за </w:t>
            </w:r>
            <w:r w:rsidR="00BC00CB" w:rsidRPr="00EB02DD">
              <w:rPr>
                <w:rFonts w:ascii="Courier New" w:hAnsi="Courier New" w:cs="Courier New"/>
                <w:sz w:val="16"/>
                <w:szCs w:val="16"/>
              </w:rPr>
              <w:t>месяц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</w:t>
            </w:r>
          </w:p>
        </w:tc>
      </w:tr>
      <w:tr w:rsidR="009C17DD" w:rsidRPr="00EB02DD" w:rsidTr="00E15484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9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17DD" w:rsidRPr="00EB02DD" w:rsidRDefault="009C17DD" w:rsidP="00F6454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F64545" w:rsidRPr="00EB02D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9C17DD" w:rsidRPr="00EB02DD" w:rsidTr="00BC00CB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план                                                               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факт                                      </w:t>
            </w:r>
          </w:p>
        </w:tc>
      </w:tr>
      <w:tr w:rsidR="009C17DD" w:rsidRPr="00EB02DD" w:rsidTr="00BC00CB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342C56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BF737E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54B30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AF24EB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9C17DD" w:rsidRPr="00EB02DD" w:rsidTr="00BC00CB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9C17DD" w:rsidRPr="00EB02DD" w:rsidTr="00BC00CB">
        <w:trPr>
          <w:cantSplit/>
          <w:trHeight w:val="14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C17DD" w:rsidRPr="00EB02DD" w:rsidRDefault="009C17DD" w:rsidP="00E15484">
            <w:pPr>
              <w:ind w:left="113"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9C17DD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1D4DE1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3492,00</w:t>
            </w:r>
          </w:p>
        </w:tc>
      </w:tr>
      <w:tr w:rsidR="009C17DD" w:rsidRPr="00EB02DD" w:rsidTr="00E15484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Наименование вида   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89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17DD" w:rsidRPr="00EB02DD" w:rsidRDefault="009C17DD" w:rsidP="00BC00CB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Цены (тарифы) на платные услуги (работы), оказываемые потребителям                 за  </w:t>
            </w:r>
            <w:r w:rsidR="00BC00CB" w:rsidRPr="00EB02DD">
              <w:rPr>
                <w:rFonts w:ascii="Courier New" w:hAnsi="Courier New" w:cs="Courier New"/>
                <w:sz w:val="16"/>
                <w:szCs w:val="16"/>
              </w:rPr>
              <w:t>месяц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</w:t>
            </w:r>
          </w:p>
        </w:tc>
      </w:tr>
      <w:tr w:rsidR="009C17DD" w:rsidRPr="00EB02DD" w:rsidTr="00E15484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9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17DD" w:rsidRPr="00EB02DD" w:rsidRDefault="009C17DD" w:rsidP="00F6454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F64545" w:rsidRPr="00EB02D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9C17DD" w:rsidRPr="00EB02DD" w:rsidTr="00E15484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факт                                      </w:t>
            </w:r>
          </w:p>
        </w:tc>
      </w:tr>
      <w:tr w:rsidR="009C17DD" w:rsidRPr="00EB02DD" w:rsidTr="00E15484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342C56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84E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BF737E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454B30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9C17DD" w:rsidRPr="00EB02DD" w:rsidTr="00E15484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9C17DD" w:rsidRPr="00EB02DD" w:rsidTr="00E15484">
        <w:trPr>
          <w:cantSplit/>
          <w:trHeight w:val="210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313F" w:rsidRPr="00EB02DD" w:rsidRDefault="00BC313F" w:rsidP="00BC313F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Художественно - эстетическая </w:t>
            </w:r>
          </w:p>
          <w:p w:rsidR="009C17DD" w:rsidRPr="00EB02DD" w:rsidRDefault="009C17DD" w:rsidP="00E15484">
            <w:pPr>
              <w:ind w:left="113"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484E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BC313F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A29C1" w:rsidP="007D7866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1245,60</w:t>
            </w:r>
          </w:p>
        </w:tc>
      </w:tr>
      <w:tr w:rsidR="009C17DD" w:rsidRPr="00EB02DD" w:rsidTr="00E15484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Наименование вида   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89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17DD" w:rsidRPr="00EB02DD" w:rsidRDefault="009C17DD" w:rsidP="00BC00CB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Цены (тарифы) на платные услуги (работы), оказываемые потребителям                  за  </w:t>
            </w:r>
            <w:r w:rsidR="00BC00CB" w:rsidRPr="00EB02DD">
              <w:rPr>
                <w:rFonts w:ascii="Courier New" w:hAnsi="Courier New" w:cs="Courier New"/>
                <w:sz w:val="16"/>
                <w:szCs w:val="16"/>
              </w:rPr>
              <w:t>месяц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</w:t>
            </w:r>
          </w:p>
        </w:tc>
      </w:tr>
      <w:tr w:rsidR="009C17DD" w:rsidRPr="00EB02DD" w:rsidTr="00E15484">
        <w:trPr>
          <w:cantSplit/>
          <w:trHeight w:val="386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9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17DD" w:rsidRPr="00EB02DD" w:rsidRDefault="009C17DD" w:rsidP="00F6454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F64545" w:rsidRPr="00EB02D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9C17DD" w:rsidRPr="00EB02DD" w:rsidTr="00E15484">
        <w:trPr>
          <w:cantSplit/>
          <w:trHeight w:val="423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план                                                               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факт                                      </w:t>
            </w:r>
          </w:p>
        </w:tc>
      </w:tr>
      <w:tr w:rsidR="009C17DD" w:rsidRPr="00EB02DD" w:rsidTr="00E15484">
        <w:trPr>
          <w:cantSplit/>
          <w:trHeight w:val="1124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BF737E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нварь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BC313F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0D1D06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9C17DD" w:rsidRPr="00EB02DD">
              <w:rPr>
                <w:rFonts w:ascii="Courier New" w:hAnsi="Courier New" w:cs="Courier New"/>
                <w:sz w:val="16"/>
                <w:szCs w:val="16"/>
              </w:rPr>
              <w:t>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9C17DD" w:rsidRPr="00EB02DD" w:rsidTr="00E15484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4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5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7  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11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13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16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17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19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23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9C17DD" w:rsidRPr="00EB02DD" w:rsidTr="00E15484">
        <w:trPr>
          <w:cantSplit/>
          <w:trHeight w:val="168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313F" w:rsidRPr="00EB02DD" w:rsidRDefault="00BC313F" w:rsidP="00BC313F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Коррекция речи</w:t>
            </w:r>
          </w:p>
          <w:p w:rsidR="009C17DD" w:rsidRPr="00EB02DD" w:rsidRDefault="009C17DD" w:rsidP="00E15484">
            <w:pPr>
              <w:ind w:left="113"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7DD" w:rsidRPr="00EB02DD" w:rsidRDefault="009C17DD" w:rsidP="00E15484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9C17DD" w:rsidP="00E15484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C17DD" w:rsidRPr="00EB02DD" w:rsidRDefault="00E91DD2" w:rsidP="009C17DD">
            <w:pPr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1600,00</w:t>
            </w:r>
          </w:p>
        </w:tc>
      </w:tr>
    </w:tbl>
    <w:p w:rsidR="00E5629A" w:rsidRPr="00EB02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0A29C1" w:rsidRPr="00EB02DD" w:rsidRDefault="000A29C1" w:rsidP="00EB0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EB02DD">
        <w:rPr>
          <w:rFonts w:ascii="Courier New" w:hAnsi="Courier New" w:cs="Courier New"/>
          <w:sz w:val="16"/>
          <w:szCs w:val="16"/>
        </w:rPr>
        <w:t>2.5. Информация о жалобах потребителей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200"/>
        <w:gridCol w:w="1200"/>
        <w:gridCol w:w="1080"/>
        <w:gridCol w:w="2400"/>
      </w:tblGrid>
      <w:tr w:rsidR="000A29C1" w:rsidRPr="00EB02DD" w:rsidTr="000A29C1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Принятые меры </w:t>
            </w:r>
            <w:proofErr w:type="gramStart"/>
            <w:r w:rsidRPr="00EB02DD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результатам    </w:t>
            </w:r>
          </w:p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рассмотрения жалоб</w:t>
            </w:r>
          </w:p>
        </w:tc>
      </w:tr>
      <w:tr w:rsidR="000A29C1" w:rsidRPr="00EB02DD" w:rsidTr="000A29C1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C1" w:rsidRPr="00EB02DD" w:rsidRDefault="000A29C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C1" w:rsidRPr="00EB02DD" w:rsidRDefault="000A29C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 w:rsidP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год 2012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 w:rsidP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год2013 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C1" w:rsidRPr="00EB02DD" w:rsidRDefault="000A29C1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29C1" w:rsidRPr="00EB02DD" w:rsidTr="000A29C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5         </w:t>
            </w:r>
          </w:p>
        </w:tc>
      </w:tr>
      <w:tr w:rsidR="000A29C1" w:rsidRPr="00EB02DD" w:rsidTr="000A29C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9C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9C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9C1" w:rsidRPr="00EB02DD" w:rsidRDefault="000A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0521" w:rsidRPr="00EB02DD" w:rsidTr="000A29C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0521" w:rsidRPr="00EB02DD" w:rsidTr="000A29C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0521" w:rsidRPr="00EB02DD" w:rsidTr="000A29C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Главе города Перми - председателю</w:t>
            </w:r>
          </w:p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0521" w:rsidRPr="00EB02DD" w:rsidTr="000A29C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0521" w:rsidRPr="00EB02DD" w:rsidTr="000A29C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Жалобы потребителей, поступившие </w:t>
            </w:r>
          </w:p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21" w:rsidRPr="00EB02DD" w:rsidRDefault="001E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629A" w:rsidRPr="00EB02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EB02DD">
        <w:rPr>
          <w:rFonts w:ascii="Courier New" w:hAnsi="Courier New" w:cs="Courier New"/>
          <w:sz w:val="16"/>
          <w:szCs w:val="16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E5629A" w:rsidRPr="00EB02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RPr="00EB02DD" w:rsidTr="002221B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E91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0D1D06" w:rsidRPr="00EB02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91DD2" w:rsidRPr="00EB02D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E91D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0D1D06" w:rsidRPr="00EB02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91DD2" w:rsidRPr="00EB02D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5629A" w:rsidRPr="00EB02DD" w:rsidTr="002221B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>Ф</w:t>
            </w:r>
            <w:r w:rsidR="00E5629A" w:rsidRPr="00EB02DD">
              <w:rPr>
                <w:rFonts w:ascii="Courier New" w:hAnsi="Courier New" w:cs="Courier New"/>
                <w:sz w:val="16"/>
                <w:szCs w:val="16"/>
              </w:rPr>
              <w:t>акт</w:t>
            </w:r>
          </w:p>
        </w:tc>
      </w:tr>
      <w:tr w:rsidR="00E5629A" w:rsidRPr="00EB02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B02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D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</w:tr>
      <w:tr w:rsidR="00E5629A" w:rsidRPr="009C17DD" w:rsidTr="002221B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Общая сумма прибыли муниципального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автономного учреждения после      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налогообложения в отчетном периоде,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629A" w:rsidRPr="009C17DD" w:rsidTr="000F535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5629A" w:rsidRPr="009C17DD" w:rsidTr="002221B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сумма прибыли после налогообложения,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образовавшаяся в связи с оказанием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 автономным учреждением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334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2.7. Изменение балансовой (остаточной) стоимости нефинансовых активов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RPr="009C17DD" w:rsidTr="002221B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Изменение стоимости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нефинансовых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активов, %    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6         </w:t>
            </w:r>
          </w:p>
        </w:tc>
      </w:tr>
      <w:tr w:rsidR="00E5629A" w:rsidRPr="009C17DD" w:rsidTr="002221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Балансовая стоимость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214F4F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13676,6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807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4085,4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903A5A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A80807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  <w:tr w:rsidR="00E5629A" w:rsidRPr="009C17DD" w:rsidTr="002221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Остаточная стоимость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6278,3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1E05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E0521">
              <w:rPr>
                <w:rFonts w:ascii="Courier New" w:hAnsi="Courier New" w:cs="Courier New"/>
                <w:sz w:val="16"/>
                <w:szCs w:val="16"/>
              </w:rPr>
              <w:t>805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1E0521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903A5A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80807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</w:tbl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2.8. Общая сумма выставленных требований в возмещение ущерба по недостачам и хищениям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n   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</w:tr>
      <w:tr w:rsidR="00E5629A" w:rsidRPr="009C17DD" w:rsidTr="002221B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Общая сумма выставленных требований в возмещение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91DD2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="00A80807">
              <w:rPr>
                <w:rFonts w:ascii="Courier New" w:hAnsi="Courier New" w:cs="Courier New"/>
                <w:sz w:val="16"/>
                <w:szCs w:val="16"/>
              </w:rPr>
              <w:t>ет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5629A" w:rsidRPr="009C17DD" w:rsidTr="002221B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123C1E" w:rsidRPr="009C17DD" w:rsidRDefault="00123C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519"/>
        <w:gridCol w:w="850"/>
        <w:gridCol w:w="431"/>
        <w:gridCol w:w="845"/>
        <w:gridCol w:w="1255"/>
        <w:gridCol w:w="1800"/>
      </w:tblGrid>
      <w:tr w:rsidR="00E5629A" w:rsidRPr="009C17DD" w:rsidTr="00214F4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 w:rsidR="00A80807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 w:rsidR="00A80807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E5629A" w:rsidRPr="009C17DD" w:rsidTr="00214F4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Ф</w:t>
            </w:r>
            <w:r w:rsidR="00E5629A" w:rsidRPr="009C17DD">
              <w:rPr>
                <w:rFonts w:ascii="Courier New" w:hAnsi="Courier New" w:cs="Courier New"/>
                <w:sz w:val="16"/>
                <w:szCs w:val="16"/>
              </w:rPr>
              <w:t>акт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629A" w:rsidRPr="009C17DD" w:rsidTr="00214F4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E5629A" w:rsidRPr="009C17DD" w:rsidTr="00214F4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-180,2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4F7C0D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148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4F7C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="007840C2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RPr="009C17DD" w:rsidTr="00214F4F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629A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-180,2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-148,8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5629A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0A6F1A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-180,2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-148,8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6F1A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недостачам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6F1A" w:rsidRPr="009C17DD" w:rsidTr="00214F4F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A8080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6F1A" w:rsidRPr="009C17DD" w:rsidTr="00214F4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lastRenderedPageBreak/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-7,6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7,6%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0A6F1A" w:rsidRPr="009C17DD" w:rsidTr="00214F4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6F1A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0A6F1A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принятым обязательствам КОСГУ(340)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A" w:rsidRPr="009C17DD" w:rsidRDefault="000A6F1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0807" w:rsidRPr="009C17DD" w:rsidTr="00214F4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0D" w:rsidRDefault="00A80807" w:rsidP="004F7C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доходам</w:t>
            </w:r>
            <w:r w:rsidR="004F7C0D">
              <w:rPr>
                <w:rFonts w:ascii="Courier New" w:hAnsi="Courier New" w:cs="Courier New"/>
                <w:sz w:val="16"/>
                <w:szCs w:val="16"/>
              </w:rPr>
              <w:t xml:space="preserve"> Расчеты по страховым взносам КОСГУ</w:t>
            </w:r>
          </w:p>
          <w:p w:rsidR="00A80807" w:rsidRPr="009C17DD" w:rsidRDefault="004F7C0D" w:rsidP="004F7C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(213)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903A5A" w:rsidP="00214F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214F4F">
              <w:rPr>
                <w:rFonts w:ascii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z w:val="16"/>
                <w:szCs w:val="16"/>
              </w:rPr>
              <w:t>,6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214F4F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214F4F" w:rsidP="00F269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7,6%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7" w:rsidRPr="009C17DD" w:rsidRDefault="00A8080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629A" w:rsidRPr="009C17DD" w:rsidTr="00214F4F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9C17DD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C17DD" w:rsidRDefault="00E5629A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3C1E" w:rsidRPr="009C17DD" w:rsidRDefault="00123C1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43"/>
        <w:gridCol w:w="10"/>
        <w:gridCol w:w="1276"/>
        <w:gridCol w:w="34"/>
        <w:gridCol w:w="1525"/>
        <w:gridCol w:w="34"/>
        <w:gridCol w:w="1525"/>
        <w:gridCol w:w="34"/>
      </w:tblGrid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Ед. изм. 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Год 2012   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9341D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187</w:t>
            </w:r>
            <w:r w:rsidR="009341D3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7,1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25419</w:t>
            </w: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1E0521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1E0521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5727,4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6165,8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359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Субсидии на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выполнение 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>муниципально</w:t>
            </w:r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задани</w:t>
            </w:r>
            <w:r>
              <w:rPr>
                <w:rFonts w:ascii="Courier New" w:hAnsi="Courier New" w:cs="Courier New"/>
                <w:sz w:val="16"/>
                <w:szCs w:val="16"/>
              </w:rPr>
              <w:t>я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12218,9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3293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810,8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5790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>,8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18710,6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25419</w:t>
            </w: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1E0521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1E0521" w:rsidP="001E05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5680</w:t>
            </w:r>
            <w:r w:rsidR="009A09D3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E05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E0521">
              <w:rPr>
                <w:rFonts w:ascii="Courier New" w:hAnsi="Courier New" w:cs="Courier New"/>
                <w:sz w:val="16"/>
                <w:szCs w:val="16"/>
              </w:rPr>
              <w:t>334</w:t>
            </w:r>
            <w:r>
              <w:rPr>
                <w:rFonts w:ascii="Courier New" w:hAnsi="Courier New" w:cs="Courier New"/>
                <w:sz w:val="16"/>
                <w:szCs w:val="16"/>
              </w:rPr>
              <w:t>,8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муниципальное задание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12218,9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3293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810,8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5790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>,8</w:t>
            </w:r>
          </w:p>
        </w:tc>
      </w:tr>
      <w:tr w:rsidR="009A09D3" w:rsidRPr="005A4CF6" w:rsidTr="00046167">
        <w:trPr>
          <w:trHeight w:val="400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Суммы плановых выплат (с учетом восстановленных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9341D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187</w:t>
            </w:r>
            <w:r w:rsidR="009341D3">
              <w:rPr>
                <w:rFonts w:ascii="Courier New" w:hAnsi="Courier New" w:cs="Courier New"/>
                <w:b/>
                <w:sz w:val="16"/>
                <w:szCs w:val="16"/>
              </w:rPr>
              <w:t>87</w:t>
            </w: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9341D3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25419</w:t>
            </w: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,1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5757,4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6334,8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2647,8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2182,7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797,4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656,7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услуги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18,9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735,6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899,1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9,6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60,5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3,7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906,7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33,2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56,1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85,0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93,5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E154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1445,1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1460,6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35947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12218,9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13293,5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5757,8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5920,1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1759,6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1801,0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40,1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48,8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237,8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310,2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332,9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676,6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1060,6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2208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507,4</w:t>
            </w:r>
          </w:p>
        </w:tc>
      </w:tr>
      <w:tr w:rsidR="009A09D3" w:rsidRPr="005A4CF6" w:rsidTr="00046167">
        <w:trPr>
          <w:trHeight w:val="29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152,1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220,4</w:t>
            </w:r>
          </w:p>
        </w:tc>
      </w:tr>
      <w:tr w:rsidR="009A09D3" w:rsidRPr="005A4CF6" w:rsidTr="00046167">
        <w:trPr>
          <w:trHeight w:val="134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1074,3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1267,5</w:t>
            </w:r>
          </w:p>
        </w:tc>
      </w:tr>
      <w:tr w:rsidR="009A09D3" w:rsidRPr="005A4CF6" w:rsidTr="00046167">
        <w:trPr>
          <w:trHeight w:val="236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иные цели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810,8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5790,8</w:t>
            </w:r>
          </w:p>
        </w:tc>
      </w:tr>
      <w:tr w:rsidR="009A09D3" w:rsidRPr="005A4CF6" w:rsidTr="00046167">
        <w:trPr>
          <w:trHeight w:val="112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trHeight w:val="214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567,8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4427,6</w:t>
            </w:r>
          </w:p>
        </w:tc>
      </w:tr>
      <w:tr w:rsidR="009A09D3" w:rsidRPr="005A4CF6" w:rsidTr="00046167">
        <w:trPr>
          <w:trHeight w:val="23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171,5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1337,2</w:t>
            </w:r>
          </w:p>
        </w:tc>
      </w:tr>
      <w:tr w:rsidR="009A09D3" w:rsidRPr="005A4CF6" w:rsidTr="00046167">
        <w:trPr>
          <w:trHeight w:val="109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trHeight w:val="212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Пособие по социальной помощи населению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21,5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</w:tr>
      <w:tr w:rsidR="009A09D3" w:rsidRPr="005A4CF6" w:rsidTr="00046167">
        <w:trPr>
          <w:trHeight w:val="373"/>
        </w:trPr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Суммы кассовых выплат (с учетом восстановленных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b/>
                <w:sz w:val="16"/>
                <w:szCs w:val="16"/>
              </w:rPr>
              <w:t>18710,5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25419,1</w:t>
            </w: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c>
          <w:tcPr>
            <w:tcW w:w="534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Собственные доходы</w:t>
            </w:r>
          </w:p>
        </w:tc>
        <w:tc>
          <w:tcPr>
            <w:tcW w:w="1320" w:type="dxa"/>
            <w:gridSpan w:val="3"/>
          </w:tcPr>
          <w:p w:rsidR="009A09D3" w:rsidRPr="005A4CF6" w:rsidRDefault="009A09D3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5680,9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6334,8</w:t>
            </w:r>
          </w:p>
        </w:tc>
      </w:tr>
      <w:tr w:rsidR="00046167" w:rsidRPr="005A4CF6" w:rsidTr="00046167">
        <w:tc>
          <w:tcPr>
            <w:tcW w:w="534" w:type="dxa"/>
            <w:tcBorders>
              <w:bottom w:val="single" w:sz="4" w:space="0" w:color="000000"/>
            </w:tcBorders>
          </w:tcPr>
          <w:p w:rsidR="00046167" w:rsidRPr="005A4CF6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3" w:type="dxa"/>
            <w:tcBorders>
              <w:bottom w:val="single" w:sz="4" w:space="0" w:color="000000"/>
            </w:tcBorders>
          </w:tcPr>
          <w:p w:rsidR="00046167" w:rsidRPr="005A4CF6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gridSpan w:val="3"/>
            <w:tcBorders>
              <w:bottom w:val="single" w:sz="4" w:space="0" w:color="000000"/>
            </w:tcBorders>
          </w:tcPr>
          <w:p w:rsidR="00046167" w:rsidRPr="005A4CF6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046167" w:rsidRPr="005A4CF6" w:rsidRDefault="00046167" w:rsidP="00222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046167" w:rsidRPr="005A4CF6" w:rsidRDefault="00046167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2647,8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2182,7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656,7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797,4</w:t>
            </w:r>
          </w:p>
        </w:tc>
        <w:tc>
          <w:tcPr>
            <w:tcW w:w="1559" w:type="dxa"/>
            <w:gridSpan w:val="2"/>
          </w:tcPr>
          <w:p w:rsidR="009A09D3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18,9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735,6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899,1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9,6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60,5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3,7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906,7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33,2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56,1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85,0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93,5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1368,6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1460,6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12218,9</w:t>
            </w:r>
          </w:p>
        </w:tc>
        <w:tc>
          <w:tcPr>
            <w:tcW w:w="1559" w:type="dxa"/>
            <w:gridSpan w:val="2"/>
          </w:tcPr>
          <w:p w:rsidR="009A09D3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13293,5</w:t>
            </w:r>
          </w:p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5757,8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920,1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1759,6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1801,1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40,1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48,8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237,8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310,2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332,9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676,6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1060,6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2208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2507,4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152,1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220,4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1074,3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1267,5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Субсидии на иные цели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810,8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5790,8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в разрезе выплат                              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567,8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4427,6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171,5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1337,1</w:t>
            </w: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F056A">
              <w:rPr>
                <w:rFonts w:ascii="Courier New" w:hAnsi="Courier New" w:cs="Courier New"/>
                <w:b/>
                <w:sz w:val="16"/>
                <w:szCs w:val="16"/>
              </w:rPr>
              <w:t>тыс. руб</w:t>
            </w:r>
            <w:r w:rsidRPr="005A4CF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A09D3" w:rsidRPr="005A4CF6" w:rsidTr="00046167">
        <w:trPr>
          <w:gridAfter w:val="1"/>
          <w:wAfter w:w="34" w:type="dxa"/>
        </w:trPr>
        <w:tc>
          <w:tcPr>
            <w:tcW w:w="534" w:type="dxa"/>
          </w:tcPr>
          <w:p w:rsidR="009A09D3" w:rsidRPr="005A4CF6" w:rsidRDefault="009A09D3" w:rsidP="005A4C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9A09D3" w:rsidRPr="005A4CF6" w:rsidRDefault="009A09D3" w:rsidP="005A4CF6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Пособие по социальной помощи населению</w:t>
            </w:r>
          </w:p>
        </w:tc>
        <w:tc>
          <w:tcPr>
            <w:tcW w:w="1276" w:type="dxa"/>
          </w:tcPr>
          <w:p w:rsidR="009A09D3" w:rsidRPr="005A4CF6" w:rsidRDefault="009A09D3" w:rsidP="00905C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140F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A4CF6">
              <w:rPr>
                <w:rFonts w:ascii="Courier New" w:hAnsi="Courier New" w:cs="Courier New"/>
                <w:sz w:val="16"/>
                <w:szCs w:val="16"/>
              </w:rPr>
              <w:t>21,5</w:t>
            </w:r>
          </w:p>
        </w:tc>
        <w:tc>
          <w:tcPr>
            <w:tcW w:w="1559" w:type="dxa"/>
            <w:gridSpan w:val="2"/>
          </w:tcPr>
          <w:p w:rsidR="009A09D3" w:rsidRPr="005A4CF6" w:rsidRDefault="009A09D3" w:rsidP="006838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26,0</w:t>
            </w:r>
          </w:p>
        </w:tc>
      </w:tr>
    </w:tbl>
    <w:p w:rsidR="00123C1E" w:rsidRPr="009C17DD" w:rsidRDefault="00123C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Раздел 3. Об использовании имущества, закрепленного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9C17DD">
        <w:rPr>
          <w:rFonts w:ascii="Courier New" w:hAnsi="Courier New" w:cs="Courier New"/>
          <w:sz w:val="16"/>
          <w:szCs w:val="16"/>
        </w:rPr>
        <w:t>за муниципальным автономным учреждением</w:t>
      </w:r>
    </w:p>
    <w:p w:rsidR="00E5629A" w:rsidRPr="009C17DD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ourier New" w:hAnsi="Courier New" w:cs="Courier New"/>
          <w:sz w:val="16"/>
          <w:szCs w:val="16"/>
        </w:rPr>
      </w:pPr>
      <w:r w:rsidRPr="00967DFC">
        <w:rPr>
          <w:rFonts w:ascii="Courier New" w:hAnsi="Courier New" w:cs="Courier New"/>
          <w:sz w:val="16"/>
          <w:szCs w:val="16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967DFC" w:rsidRPr="00967DFC" w:rsidTr="00967DFC">
        <w:trPr>
          <w:trHeight w:val="40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DFC" w:rsidRPr="00967DFC" w:rsidRDefault="00967DFC" w:rsidP="00967DF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DFC" w:rsidRPr="00967DFC" w:rsidRDefault="00967DFC" w:rsidP="00967DF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DFC" w:rsidRPr="00967DFC" w:rsidRDefault="00967DFC" w:rsidP="00967DF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967DFC" w:rsidRPr="00967DFC" w:rsidTr="00967DFC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автономного учреждения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13508,6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13347,3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13347,3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13583,6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 счет средств,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выделенных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12630,2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12807,9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12807,9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12986,2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</w:tr>
      <w:tr w:rsidR="00967DFC" w:rsidRPr="00967DFC" w:rsidTr="00967DFC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 счет доходов,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полученных от платных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услуг и иной 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приносящей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доход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858,3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539,4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539,4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597,3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Общая балансовая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13007,5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13007,5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13007,5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11578,1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136,1</w:t>
            </w: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1429,4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1429,4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1429,4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2.3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753,1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753,1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753,1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2.3.1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2.3.2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2.4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D551C7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676,3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676,3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676,3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2.4.1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2.4.2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автономного учреждения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6703,7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6278,3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6278,3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5805,8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 счет средств,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выделенных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6671,9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6258,0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6258,0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F35AF" w:rsidP="00CF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5787,0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6554,4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5649,3</w:t>
            </w:r>
          </w:p>
        </w:tc>
      </w:tr>
      <w:tr w:rsidR="00967DFC" w:rsidRPr="00967DFC" w:rsidTr="00967DFC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приобретенного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 счет доходов,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полученных от платных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услуг и иной 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приносящей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доход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18,8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3.2.1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Общая остаточная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стоимость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6257,9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6257,9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5805,8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C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5649,3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4.1.1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156,5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4.3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135,0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4.3.1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8271D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4.3.2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C20D9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C20D9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C20D9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8271D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4.4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иного движимого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4B553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CD6598"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Pr="00CD6598" w:rsidRDefault="00CD6598">
            <w:pPr>
              <w:rPr>
                <w:sz w:val="16"/>
                <w:szCs w:val="16"/>
              </w:rPr>
            </w:pPr>
            <w:r w:rsidRPr="00CD6598">
              <w:rPr>
                <w:sz w:val="16"/>
                <w:szCs w:val="16"/>
              </w:rPr>
              <w:t>75,0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Pr="00CD6598" w:rsidRDefault="00CD6598">
            <w:pPr>
              <w:rPr>
                <w:sz w:val="16"/>
                <w:szCs w:val="16"/>
              </w:rPr>
            </w:pPr>
            <w:r w:rsidRPr="00CD6598">
              <w:rPr>
                <w:sz w:val="16"/>
                <w:szCs w:val="16"/>
              </w:rPr>
              <w:t>21,5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него: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271D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4.4.1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A76C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A76C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A76C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A76C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8271D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4.4.2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0523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0523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0523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0523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16"/>
          <w:szCs w:val="16"/>
        </w:rPr>
      </w:pPr>
    </w:p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ourier New" w:hAnsi="Courier New" w:cs="Courier New"/>
          <w:sz w:val="16"/>
          <w:szCs w:val="16"/>
        </w:rPr>
      </w:pPr>
      <w:bookmarkStart w:id="4" w:name="Par801"/>
      <w:bookmarkEnd w:id="4"/>
      <w:r w:rsidRPr="00967DFC">
        <w:rPr>
          <w:rFonts w:ascii="Courier New" w:hAnsi="Courier New" w:cs="Courier New"/>
          <w:sz w:val="16"/>
          <w:szCs w:val="16"/>
        </w:rPr>
        <w:t>3.2. Информация об использовании имущества, закрепленного за муниципальным автономным учреждением</w:t>
      </w:r>
    </w:p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967DFC" w:rsidRPr="00967DFC" w:rsidTr="00967DFC">
        <w:trPr>
          <w:trHeight w:val="40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A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Год </w:t>
            </w:r>
            <w:r w:rsidR="00A8271D"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A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 Год </w:t>
            </w:r>
            <w:r w:rsidR="00A8271D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DFC" w:rsidRPr="00967DFC" w:rsidRDefault="00967DFC" w:rsidP="00967DF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DFC" w:rsidRPr="00967DFC" w:rsidRDefault="00967DFC" w:rsidP="00967DF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DFC" w:rsidRPr="00967DFC" w:rsidRDefault="00967DFC" w:rsidP="00967DF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967DFC" w:rsidRPr="00967DFC" w:rsidTr="00967DFC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9C05C2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5C2" w:rsidRPr="00967DFC" w:rsidRDefault="00302C7F" w:rsidP="0030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9C05C2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9C05C2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C05C2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5C2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5C2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9C05C2" w:rsidRPr="00967DFC" w:rsidRDefault="009C05C2" w:rsidP="009C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сооружений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5C2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5C2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C05C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9C05C2" w:rsidRPr="00967DFC" w:rsidRDefault="009C05C2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5C2" w:rsidRDefault="00CD6598" w:rsidP="00D4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9C05C2" w:rsidRPr="00967DFC" w:rsidRDefault="009C05C2" w:rsidP="00D4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5C2" w:rsidRDefault="00CD6598" w:rsidP="00D4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9C05C2" w:rsidRPr="00967DFC" w:rsidRDefault="009C05C2" w:rsidP="00D4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5C2" w:rsidRDefault="00CD6598" w:rsidP="00D4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C05C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9C05C2" w:rsidRPr="00967DFC" w:rsidRDefault="009C05C2" w:rsidP="00D4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2153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  <w:proofErr w:type="gramEnd"/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302C7F" w:rsidRDefault="00302C7F">
            <w:pPr>
              <w:rPr>
                <w:sz w:val="16"/>
                <w:szCs w:val="16"/>
              </w:rPr>
            </w:pPr>
            <w:r w:rsidRPr="00302C7F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302C7F" w:rsidRDefault="00CD6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302C7F" w:rsidRDefault="00CD6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967DFC" w:rsidRDefault="00CD6598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2153" w:rsidRPr="00967DFC" w:rsidTr="00967DFC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1.3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   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неиспользованных      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объектов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недвижимого</w:t>
            </w:r>
            <w:proofErr w:type="gramEnd"/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имущества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8271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A8271D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A8271D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A8271D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A8271D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2153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A8271D" w:rsidRDefault="00302C7F">
            <w:pPr>
              <w:rPr>
                <w:sz w:val="16"/>
                <w:szCs w:val="16"/>
              </w:rPr>
            </w:pPr>
            <w:r w:rsidRPr="00A8271D">
              <w:rPr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других)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Количество объектов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особо ценного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имущества,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неиспользованных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объектов особо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ценного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A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572153" w:rsidRPr="00967DFC" w:rsidTr="00967DFC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Общая площадь объектов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53" w:rsidRPr="00967DFC" w:rsidRDefault="00572153" w:rsidP="00CE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Default="00572153">
            <w:r w:rsidRPr="00BE7E53">
              <w:rPr>
                <w:rFonts w:ascii="Courier New" w:hAnsi="Courier New" w:cs="Courier New"/>
                <w:sz w:val="16"/>
                <w:szCs w:val="16"/>
              </w:rPr>
              <w:t>4935,85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Default="00572153">
            <w:r w:rsidRPr="00BE7E53">
              <w:rPr>
                <w:rFonts w:ascii="Courier New" w:hAnsi="Courier New" w:cs="Courier New"/>
                <w:sz w:val="16"/>
                <w:szCs w:val="16"/>
              </w:rPr>
              <w:t>4935,85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53" w:rsidRDefault="00572153">
            <w:r w:rsidRPr="00BE7E53">
              <w:rPr>
                <w:rFonts w:ascii="Courier New" w:hAnsi="Courier New" w:cs="Courier New"/>
                <w:sz w:val="16"/>
                <w:szCs w:val="16"/>
              </w:rPr>
              <w:t>4935,85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6598" w:rsidRPr="00967DFC" w:rsidRDefault="00CD6598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зданий, строений,     </w:t>
            </w:r>
          </w:p>
          <w:p w:rsidR="00967DFC" w:rsidRPr="00967DFC" w:rsidRDefault="00CD6598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сооружений            </w:t>
            </w:r>
            <w:r w:rsidR="00967DFC" w:rsidRPr="00967DFC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57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A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2187,1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2187,1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2187,1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CD6598" w:rsidP="00A8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2187,1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6" w:anchor="Par917" w:history="1">
              <w:r w:rsidRPr="00967DFC">
                <w:rPr>
                  <w:rStyle w:val="a6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57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876"/>
            <w:bookmarkEnd w:id="5"/>
            <w:r w:rsidRPr="00967DF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</w:t>
            </w:r>
            <w:hyperlink r:id="rId7" w:anchor="Par917" w:history="1">
              <w:r w:rsidRPr="00967DFC">
                <w:rPr>
                  <w:rStyle w:val="a6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57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879"/>
            <w:bookmarkEnd w:id="6"/>
            <w:r w:rsidRPr="00967DF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302C7F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37,6</w:t>
            </w:r>
          </w:p>
        </w:tc>
      </w:tr>
      <w:tr w:rsidR="00967DFC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6598" w:rsidRPr="00967DFC" w:rsidRDefault="00CD6598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иных объектов         </w:t>
            </w:r>
          </w:p>
          <w:p w:rsidR="00CD6598" w:rsidRPr="00967DFC" w:rsidRDefault="00CD6598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(замощений, заборов и </w:t>
            </w:r>
            <w:proofErr w:type="gramEnd"/>
          </w:p>
          <w:p w:rsidR="00CD6598" w:rsidRDefault="00CD6598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других)      </w:t>
            </w:r>
          </w:p>
          <w:p w:rsidR="00572153" w:rsidRDefault="00572153" w:rsidP="00CD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-ограждение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867" w:rsidRDefault="00D44867" w:rsidP="00D44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7DD">
              <w:rPr>
                <w:rFonts w:ascii="Courier New" w:hAnsi="Courier New" w:cs="Courier New"/>
                <w:sz w:val="16"/>
                <w:szCs w:val="16"/>
              </w:rPr>
              <w:t xml:space="preserve"> кв</w:t>
            </w:r>
            <w:proofErr w:type="gramStart"/>
            <w:r w:rsidRPr="009C17DD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</w:p>
          <w:p w:rsidR="00CD6598" w:rsidRDefault="00CD6598" w:rsidP="00D44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D6598" w:rsidRDefault="00CD6598" w:rsidP="00D44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44867" w:rsidRDefault="00D44867" w:rsidP="00D44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  <w:p w:rsidR="00CE5F13" w:rsidRPr="00572153" w:rsidRDefault="00D44867" w:rsidP="00A8271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385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271D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363,35</w:t>
            </w:r>
          </w:p>
          <w:p w:rsidR="00572153" w:rsidRPr="00967DFC" w:rsidRDefault="00572153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385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2492B" w:rsidRDefault="0082492B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363,35</w:t>
            </w:r>
          </w:p>
          <w:p w:rsidR="0082492B" w:rsidRPr="00967DFC" w:rsidRDefault="0082492B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385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2492B" w:rsidRDefault="0082492B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363,35</w:t>
            </w:r>
          </w:p>
          <w:p w:rsidR="0082492B" w:rsidRPr="00967DFC" w:rsidRDefault="0082492B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385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CD659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D6598" w:rsidRDefault="00CD6598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2492B" w:rsidRDefault="0082492B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363,35</w:t>
            </w:r>
          </w:p>
          <w:p w:rsidR="00572153" w:rsidRPr="00967DFC" w:rsidRDefault="00572153" w:rsidP="0082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7DFC" w:rsidRPr="00967DFC" w:rsidTr="00967DFC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Общая площадь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неиспользуемого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D44867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67DFC" w:rsidRPr="00967DFC" w:rsidTr="00967DF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FC" w:rsidRPr="00967DFC" w:rsidRDefault="00967DFC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271D" w:rsidRPr="00967DFC" w:rsidTr="00967DF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переданного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в аренду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8" w:anchor="Par917" w:history="1">
              <w:r w:rsidRPr="00967DFC">
                <w:rPr>
                  <w:rStyle w:val="a6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CE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898"/>
            <w:bookmarkEnd w:id="7"/>
            <w:r w:rsidRPr="00967DF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895F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895F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895F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895F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8271D" w:rsidRPr="00967DFC" w:rsidTr="00967DF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переданного в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безвозмездное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пользование </w:t>
            </w:r>
            <w:hyperlink r:id="rId9" w:anchor="Par917" w:history="1">
              <w:r w:rsidRPr="00967DFC">
                <w:rPr>
                  <w:rStyle w:val="a6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CE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901"/>
            <w:bookmarkEnd w:id="8"/>
            <w:r w:rsidRPr="00967DF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B385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B385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B385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1B385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A8271D" w:rsidRPr="00967DFC" w:rsidTr="00967DFC">
        <w:trPr>
          <w:trHeight w:val="1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Объем средств,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полученных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от сдачи в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аренду в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установленном</w:t>
            </w:r>
            <w:proofErr w:type="gramEnd"/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порядке</w:t>
            </w:r>
            <w:proofErr w:type="gramEnd"/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 имущества,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закрепленного за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     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автономным учреждением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  <w:proofErr w:type="gramStart"/>
            <w:r w:rsidRPr="00967DFC">
              <w:rPr>
                <w:rFonts w:ascii="Courier New" w:hAnsi="Courier New" w:cs="Courier New"/>
                <w:sz w:val="16"/>
                <w:szCs w:val="16"/>
              </w:rPr>
              <w:t>оперативного</w:t>
            </w:r>
            <w:proofErr w:type="gramEnd"/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A8271D" w:rsidRPr="00967DFC" w:rsidRDefault="00A8271D" w:rsidP="0096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67DFC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9304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9304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9304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1D" w:rsidRDefault="00A8271D">
            <w:r w:rsidRPr="00F9304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16"/>
          <w:szCs w:val="16"/>
        </w:rPr>
      </w:pPr>
      <w:bookmarkStart w:id="9" w:name="Par917"/>
      <w:bookmarkEnd w:id="9"/>
      <w:r w:rsidRPr="00967DFC">
        <w:rPr>
          <w:rFonts w:ascii="Courier New" w:hAnsi="Courier New" w:cs="Courier New"/>
          <w:sz w:val="16"/>
          <w:szCs w:val="16"/>
        </w:rPr>
        <w:t xml:space="preserve">&lt;*&gt; В графах 4-7 по </w:t>
      </w:r>
      <w:hyperlink r:id="rId10" w:anchor="Par876" w:history="1">
        <w:r w:rsidRPr="00967DFC">
          <w:rPr>
            <w:rStyle w:val="a6"/>
            <w:rFonts w:ascii="Courier New" w:hAnsi="Courier New" w:cs="Courier New"/>
            <w:sz w:val="16"/>
            <w:szCs w:val="16"/>
          </w:rPr>
          <w:t>строкам 3.1.1</w:t>
        </w:r>
      </w:hyperlink>
      <w:r w:rsidRPr="00967DFC">
        <w:rPr>
          <w:rFonts w:ascii="Courier New" w:hAnsi="Courier New" w:cs="Courier New"/>
          <w:sz w:val="16"/>
          <w:szCs w:val="16"/>
        </w:rPr>
        <w:t xml:space="preserve">, </w:t>
      </w:r>
      <w:hyperlink r:id="rId11" w:anchor="Par879" w:history="1">
        <w:r w:rsidRPr="00967DFC">
          <w:rPr>
            <w:rStyle w:val="a6"/>
            <w:rFonts w:ascii="Courier New" w:hAnsi="Courier New" w:cs="Courier New"/>
            <w:sz w:val="16"/>
            <w:szCs w:val="16"/>
          </w:rPr>
          <w:t>3.1.2</w:t>
        </w:r>
      </w:hyperlink>
      <w:r w:rsidRPr="00967DFC">
        <w:rPr>
          <w:rFonts w:ascii="Courier New" w:hAnsi="Courier New" w:cs="Courier New"/>
          <w:sz w:val="16"/>
          <w:szCs w:val="16"/>
        </w:rPr>
        <w:t xml:space="preserve">, </w:t>
      </w:r>
      <w:hyperlink r:id="rId12" w:anchor="Par898" w:history="1">
        <w:r w:rsidRPr="00967DFC">
          <w:rPr>
            <w:rStyle w:val="a6"/>
            <w:rFonts w:ascii="Courier New" w:hAnsi="Courier New" w:cs="Courier New"/>
            <w:sz w:val="16"/>
            <w:szCs w:val="16"/>
          </w:rPr>
          <w:t>4.1</w:t>
        </w:r>
      </w:hyperlink>
      <w:r w:rsidRPr="00967DFC">
        <w:rPr>
          <w:rFonts w:ascii="Courier New" w:hAnsi="Courier New" w:cs="Courier New"/>
          <w:sz w:val="16"/>
          <w:szCs w:val="16"/>
        </w:rPr>
        <w:t xml:space="preserve">, </w:t>
      </w:r>
      <w:hyperlink r:id="rId13" w:anchor="Par901" w:history="1">
        <w:r w:rsidRPr="00967DFC">
          <w:rPr>
            <w:rStyle w:val="a6"/>
            <w:rFonts w:ascii="Courier New" w:hAnsi="Courier New" w:cs="Courier New"/>
            <w:sz w:val="16"/>
            <w:szCs w:val="16"/>
          </w:rPr>
          <w:t>4.2</w:t>
        </w:r>
      </w:hyperlink>
      <w:r w:rsidRPr="00967DFC">
        <w:rPr>
          <w:rFonts w:ascii="Courier New" w:hAnsi="Courier New" w:cs="Courier New"/>
          <w:sz w:val="16"/>
          <w:szCs w:val="16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67DFC" w:rsidRPr="00967DFC" w:rsidRDefault="00967DFC" w:rsidP="00967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16"/>
          <w:szCs w:val="16"/>
        </w:rPr>
      </w:pP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Главный бухгалтер </w:t>
      </w:r>
      <w:proofErr w:type="gramStart"/>
      <w:r w:rsidRPr="00967DFC">
        <w:rPr>
          <w:sz w:val="16"/>
          <w:szCs w:val="16"/>
        </w:rPr>
        <w:t>муниципального</w:t>
      </w:r>
      <w:proofErr w:type="gramEnd"/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автономного учреждения       _______________ _________</w:t>
      </w:r>
      <w:r w:rsidR="00D44867">
        <w:rPr>
          <w:sz w:val="16"/>
          <w:szCs w:val="16"/>
        </w:rPr>
        <w:t>Масалкина Т.С.</w:t>
      </w:r>
      <w:r w:rsidRPr="00967DFC">
        <w:rPr>
          <w:sz w:val="16"/>
          <w:szCs w:val="16"/>
        </w:rPr>
        <w:t>_____________________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                                (подпись)         (расшифровка подписи)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Руководитель </w:t>
      </w:r>
      <w:proofErr w:type="gramStart"/>
      <w:r w:rsidRPr="00967DFC">
        <w:rPr>
          <w:sz w:val="16"/>
          <w:szCs w:val="16"/>
        </w:rPr>
        <w:t>муниципального</w:t>
      </w:r>
      <w:proofErr w:type="gramEnd"/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автономного учреждения       _______________ __________</w:t>
      </w:r>
      <w:r w:rsidR="00D44867">
        <w:rPr>
          <w:sz w:val="16"/>
          <w:szCs w:val="16"/>
        </w:rPr>
        <w:t>Петерс И.Н.</w:t>
      </w:r>
      <w:r w:rsidRPr="00967DFC">
        <w:rPr>
          <w:sz w:val="16"/>
          <w:szCs w:val="16"/>
        </w:rPr>
        <w:t>____________________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                                (подпись)         (расшифровка подписи)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proofErr w:type="gramStart"/>
      <w:r w:rsidRPr="00967DFC">
        <w:rPr>
          <w:sz w:val="16"/>
          <w:szCs w:val="16"/>
        </w:rPr>
        <w:t>Исполнитель (лицо, ответственное</w:t>
      </w:r>
      <w:proofErr w:type="gramEnd"/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за составление отчета)       _______________ ___________</w:t>
      </w:r>
      <w:r w:rsidR="00D44867">
        <w:rPr>
          <w:sz w:val="16"/>
          <w:szCs w:val="16"/>
        </w:rPr>
        <w:t>Масалкина Т.С.</w:t>
      </w:r>
      <w:r w:rsidRPr="00967DFC">
        <w:rPr>
          <w:sz w:val="16"/>
          <w:szCs w:val="16"/>
        </w:rPr>
        <w:t>___________________</w:t>
      </w:r>
    </w:p>
    <w:p w:rsid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                                (подпись)         (расшифровка подписи)</w:t>
      </w:r>
    </w:p>
    <w:p w:rsidR="00EB02DD" w:rsidRDefault="00EB02DD" w:rsidP="00967DFC">
      <w:pPr>
        <w:pStyle w:val="ConsPlusNonformat"/>
        <w:rPr>
          <w:sz w:val="16"/>
          <w:szCs w:val="16"/>
        </w:rPr>
      </w:pPr>
    </w:p>
    <w:p w:rsidR="00EB02DD" w:rsidRDefault="00EB02DD" w:rsidP="00967DFC">
      <w:pPr>
        <w:pStyle w:val="ConsPlusNonformat"/>
        <w:rPr>
          <w:sz w:val="16"/>
          <w:szCs w:val="16"/>
        </w:rPr>
      </w:pPr>
    </w:p>
    <w:p w:rsidR="00EB02DD" w:rsidRDefault="00EB02DD" w:rsidP="00967DFC">
      <w:pPr>
        <w:pStyle w:val="ConsPlusNonformat"/>
        <w:rPr>
          <w:sz w:val="16"/>
          <w:szCs w:val="16"/>
        </w:rPr>
      </w:pPr>
    </w:p>
    <w:p w:rsidR="00EB02DD" w:rsidRDefault="00EB02DD" w:rsidP="00967DFC">
      <w:pPr>
        <w:pStyle w:val="ConsPlusNonformat"/>
        <w:rPr>
          <w:sz w:val="16"/>
          <w:szCs w:val="16"/>
        </w:rPr>
      </w:pPr>
    </w:p>
    <w:p w:rsidR="00EB02DD" w:rsidRDefault="00EB02DD" w:rsidP="00967DFC">
      <w:pPr>
        <w:pStyle w:val="ConsPlusNonformat"/>
        <w:rPr>
          <w:sz w:val="16"/>
          <w:szCs w:val="16"/>
        </w:rPr>
      </w:pPr>
    </w:p>
    <w:p w:rsidR="00EB02DD" w:rsidRDefault="00EB02DD" w:rsidP="00967DFC">
      <w:pPr>
        <w:pStyle w:val="ConsPlusNonformat"/>
        <w:rPr>
          <w:sz w:val="16"/>
          <w:szCs w:val="16"/>
        </w:rPr>
      </w:pPr>
    </w:p>
    <w:p w:rsidR="00EB02DD" w:rsidRPr="00967DFC" w:rsidRDefault="00EB02DD" w:rsidP="00967DFC">
      <w:pPr>
        <w:pStyle w:val="ConsPlusNonformat"/>
        <w:rPr>
          <w:sz w:val="16"/>
          <w:szCs w:val="16"/>
        </w:rPr>
      </w:pP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lastRenderedPageBreak/>
        <w:t>СОГЛАСОВАН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_____________________________________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proofErr w:type="gramStart"/>
      <w:r w:rsidRPr="00967DFC">
        <w:rPr>
          <w:sz w:val="16"/>
          <w:szCs w:val="16"/>
        </w:rPr>
        <w:t>(начальник департамента имущественных</w:t>
      </w:r>
      <w:proofErr w:type="gramEnd"/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отношений администрации города Перми)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Отчет о деятельности </w:t>
      </w:r>
      <w:proofErr w:type="gramStart"/>
      <w:r w:rsidRPr="00967DFC">
        <w:rPr>
          <w:sz w:val="16"/>
          <w:szCs w:val="16"/>
        </w:rPr>
        <w:t>муниципального</w:t>
      </w:r>
      <w:proofErr w:type="gramEnd"/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автономного учреждения города Перми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__________________________за период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(наименование учреждения)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с _____________ по _________________,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proofErr w:type="gramStart"/>
      <w:r w:rsidRPr="00967DFC">
        <w:rPr>
          <w:sz w:val="16"/>
          <w:szCs w:val="16"/>
        </w:rPr>
        <w:t>опубликованный</w:t>
      </w:r>
      <w:proofErr w:type="gramEnd"/>
      <w:r w:rsidRPr="00967DFC">
        <w:rPr>
          <w:sz w:val="16"/>
          <w:szCs w:val="16"/>
        </w:rPr>
        <w:t xml:space="preserve"> ранее в печатном средстве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массовой информации "</w:t>
      </w:r>
      <w:proofErr w:type="gramStart"/>
      <w:r w:rsidRPr="00967DFC">
        <w:rPr>
          <w:sz w:val="16"/>
          <w:szCs w:val="16"/>
        </w:rPr>
        <w:t>Официальный</w:t>
      </w:r>
      <w:proofErr w:type="gramEnd"/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бюллетень органов местного самоуправления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муниципального образования город Пермь"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от _______ N ___, на официальном сайте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муниципального образования город Пермь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в информационно-телекоммуникационной</w:t>
      </w:r>
    </w:p>
    <w:p w:rsidR="00967DFC" w:rsidRPr="00967DFC" w:rsidRDefault="00967DFC" w:rsidP="00967DFC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 xml:space="preserve">сети Интернет, считать недействительным </w:t>
      </w:r>
      <w:hyperlink r:id="rId14" w:anchor="Par951" w:history="1">
        <w:r w:rsidRPr="00967DFC">
          <w:rPr>
            <w:rStyle w:val="a6"/>
            <w:sz w:val="16"/>
            <w:szCs w:val="16"/>
          </w:rPr>
          <w:t>&lt;*&gt;</w:t>
        </w:r>
      </w:hyperlink>
      <w:r w:rsidRPr="00967DFC">
        <w:rPr>
          <w:sz w:val="16"/>
          <w:szCs w:val="16"/>
        </w:rPr>
        <w:t>.</w:t>
      </w:r>
    </w:p>
    <w:p w:rsidR="00D0048B" w:rsidRPr="009C17DD" w:rsidRDefault="00D0048B">
      <w:pPr>
        <w:rPr>
          <w:rFonts w:ascii="Courier New" w:hAnsi="Courier New" w:cs="Courier New"/>
          <w:sz w:val="16"/>
          <w:szCs w:val="16"/>
        </w:rPr>
      </w:pPr>
    </w:p>
    <w:p w:rsidR="009C17DD" w:rsidRPr="009C17DD" w:rsidRDefault="009C17DD">
      <w:pPr>
        <w:rPr>
          <w:rFonts w:ascii="Courier New" w:hAnsi="Courier New" w:cs="Courier New"/>
          <w:sz w:val="16"/>
          <w:szCs w:val="16"/>
        </w:rPr>
      </w:pPr>
    </w:p>
    <w:sectPr w:rsidR="009C17DD" w:rsidRPr="009C17DD" w:rsidSect="00EB02D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32E65"/>
    <w:rsid w:val="00040707"/>
    <w:rsid w:val="00046167"/>
    <w:rsid w:val="000552FB"/>
    <w:rsid w:val="00077DCD"/>
    <w:rsid w:val="00090D75"/>
    <w:rsid w:val="0009794B"/>
    <w:rsid w:val="000A29C1"/>
    <w:rsid w:val="000A5075"/>
    <w:rsid w:val="000A6F1A"/>
    <w:rsid w:val="000B00F6"/>
    <w:rsid w:val="000B4301"/>
    <w:rsid w:val="000C249F"/>
    <w:rsid w:val="000D1D06"/>
    <w:rsid w:val="000D4720"/>
    <w:rsid w:val="000E643A"/>
    <w:rsid w:val="000F5351"/>
    <w:rsid w:val="000F7ACD"/>
    <w:rsid w:val="00123C1E"/>
    <w:rsid w:val="00140FD0"/>
    <w:rsid w:val="0014456E"/>
    <w:rsid w:val="0014483A"/>
    <w:rsid w:val="001466BD"/>
    <w:rsid w:val="00163645"/>
    <w:rsid w:val="00164CB5"/>
    <w:rsid w:val="00172C86"/>
    <w:rsid w:val="001C3238"/>
    <w:rsid w:val="001D4DE1"/>
    <w:rsid w:val="001D6DA8"/>
    <w:rsid w:val="001E0521"/>
    <w:rsid w:val="001E298F"/>
    <w:rsid w:val="001F31DB"/>
    <w:rsid w:val="00202B3A"/>
    <w:rsid w:val="00210A52"/>
    <w:rsid w:val="00214F4F"/>
    <w:rsid w:val="002221B9"/>
    <w:rsid w:val="00235947"/>
    <w:rsid w:val="00245AB8"/>
    <w:rsid w:val="00263C3B"/>
    <w:rsid w:val="002747F4"/>
    <w:rsid w:val="00274947"/>
    <w:rsid w:val="00286974"/>
    <w:rsid w:val="002C7C33"/>
    <w:rsid w:val="002D1D35"/>
    <w:rsid w:val="002D6474"/>
    <w:rsid w:val="00302C7F"/>
    <w:rsid w:val="00304483"/>
    <w:rsid w:val="00342C56"/>
    <w:rsid w:val="00350D44"/>
    <w:rsid w:val="00386D5E"/>
    <w:rsid w:val="00397D7C"/>
    <w:rsid w:val="003E4DFA"/>
    <w:rsid w:val="003F4784"/>
    <w:rsid w:val="003F6820"/>
    <w:rsid w:val="003F6C66"/>
    <w:rsid w:val="00401B94"/>
    <w:rsid w:val="004534A0"/>
    <w:rsid w:val="00454B30"/>
    <w:rsid w:val="004649AA"/>
    <w:rsid w:val="00467AB9"/>
    <w:rsid w:val="00484EDD"/>
    <w:rsid w:val="00493305"/>
    <w:rsid w:val="004966CA"/>
    <w:rsid w:val="004A1058"/>
    <w:rsid w:val="004A6CEE"/>
    <w:rsid w:val="004B35CA"/>
    <w:rsid w:val="004B529A"/>
    <w:rsid w:val="004C2A2C"/>
    <w:rsid w:val="004D66C0"/>
    <w:rsid w:val="004F056A"/>
    <w:rsid w:val="004F761B"/>
    <w:rsid w:val="004F7C0D"/>
    <w:rsid w:val="00503919"/>
    <w:rsid w:val="00510097"/>
    <w:rsid w:val="00543578"/>
    <w:rsid w:val="00572153"/>
    <w:rsid w:val="0057798D"/>
    <w:rsid w:val="005A4CF6"/>
    <w:rsid w:val="005A63F8"/>
    <w:rsid w:val="005B76E9"/>
    <w:rsid w:val="005E1C7D"/>
    <w:rsid w:val="005F50E2"/>
    <w:rsid w:val="00604938"/>
    <w:rsid w:val="006301BB"/>
    <w:rsid w:val="00645167"/>
    <w:rsid w:val="0065707B"/>
    <w:rsid w:val="00667953"/>
    <w:rsid w:val="006722C6"/>
    <w:rsid w:val="006756E0"/>
    <w:rsid w:val="00683854"/>
    <w:rsid w:val="00693727"/>
    <w:rsid w:val="006B63F7"/>
    <w:rsid w:val="006F63A5"/>
    <w:rsid w:val="007054E4"/>
    <w:rsid w:val="00741FAE"/>
    <w:rsid w:val="007840C2"/>
    <w:rsid w:val="0078426A"/>
    <w:rsid w:val="00793410"/>
    <w:rsid w:val="00794899"/>
    <w:rsid w:val="007D7866"/>
    <w:rsid w:val="007E6649"/>
    <w:rsid w:val="0080443B"/>
    <w:rsid w:val="0080504E"/>
    <w:rsid w:val="0082492B"/>
    <w:rsid w:val="00835B82"/>
    <w:rsid w:val="00852D69"/>
    <w:rsid w:val="00866CD7"/>
    <w:rsid w:val="00891087"/>
    <w:rsid w:val="00903A5A"/>
    <w:rsid w:val="00905CDE"/>
    <w:rsid w:val="00906F8C"/>
    <w:rsid w:val="00910DEB"/>
    <w:rsid w:val="009219C0"/>
    <w:rsid w:val="0092253A"/>
    <w:rsid w:val="009319FF"/>
    <w:rsid w:val="009341D3"/>
    <w:rsid w:val="0094401E"/>
    <w:rsid w:val="00944205"/>
    <w:rsid w:val="009602D9"/>
    <w:rsid w:val="0096694B"/>
    <w:rsid w:val="00967DFC"/>
    <w:rsid w:val="00974F98"/>
    <w:rsid w:val="009A09D3"/>
    <w:rsid w:val="009C05C2"/>
    <w:rsid w:val="009C17DD"/>
    <w:rsid w:val="009E0F59"/>
    <w:rsid w:val="00A05DB9"/>
    <w:rsid w:val="00A12BC5"/>
    <w:rsid w:val="00A46F78"/>
    <w:rsid w:val="00A66320"/>
    <w:rsid w:val="00A767BE"/>
    <w:rsid w:val="00A80334"/>
    <w:rsid w:val="00A80807"/>
    <w:rsid w:val="00A8271D"/>
    <w:rsid w:val="00A92D7E"/>
    <w:rsid w:val="00A932B8"/>
    <w:rsid w:val="00AB3176"/>
    <w:rsid w:val="00AB4AB8"/>
    <w:rsid w:val="00AC4ED3"/>
    <w:rsid w:val="00AD3E26"/>
    <w:rsid w:val="00AE17B8"/>
    <w:rsid w:val="00AF24EB"/>
    <w:rsid w:val="00B129C6"/>
    <w:rsid w:val="00B148BE"/>
    <w:rsid w:val="00B20A53"/>
    <w:rsid w:val="00BA3469"/>
    <w:rsid w:val="00BB4626"/>
    <w:rsid w:val="00BB7AA2"/>
    <w:rsid w:val="00BC00CB"/>
    <w:rsid w:val="00BC313F"/>
    <w:rsid w:val="00BF737E"/>
    <w:rsid w:val="00C233C8"/>
    <w:rsid w:val="00C26A32"/>
    <w:rsid w:val="00C33602"/>
    <w:rsid w:val="00C920B8"/>
    <w:rsid w:val="00CD6598"/>
    <w:rsid w:val="00CE5F13"/>
    <w:rsid w:val="00CF35AF"/>
    <w:rsid w:val="00D0048B"/>
    <w:rsid w:val="00D3053B"/>
    <w:rsid w:val="00D44867"/>
    <w:rsid w:val="00D551C7"/>
    <w:rsid w:val="00D80F38"/>
    <w:rsid w:val="00D80F84"/>
    <w:rsid w:val="00D82E48"/>
    <w:rsid w:val="00DB7042"/>
    <w:rsid w:val="00DC2F29"/>
    <w:rsid w:val="00E0056D"/>
    <w:rsid w:val="00E14293"/>
    <w:rsid w:val="00E15484"/>
    <w:rsid w:val="00E3465F"/>
    <w:rsid w:val="00E3684B"/>
    <w:rsid w:val="00E41981"/>
    <w:rsid w:val="00E5629A"/>
    <w:rsid w:val="00E63B82"/>
    <w:rsid w:val="00E91DD2"/>
    <w:rsid w:val="00EB02DD"/>
    <w:rsid w:val="00EB1951"/>
    <w:rsid w:val="00EB2836"/>
    <w:rsid w:val="00EB7862"/>
    <w:rsid w:val="00EB7F0F"/>
    <w:rsid w:val="00EF0AC1"/>
    <w:rsid w:val="00F0756A"/>
    <w:rsid w:val="00F2005E"/>
    <w:rsid w:val="00F22E19"/>
    <w:rsid w:val="00F26944"/>
    <w:rsid w:val="00F51A2F"/>
    <w:rsid w:val="00F64545"/>
    <w:rsid w:val="00F86D64"/>
    <w:rsid w:val="00F87759"/>
    <w:rsid w:val="00FB1F93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rsid w:val="00D82E48"/>
  </w:style>
  <w:style w:type="table" w:styleId="a3">
    <w:name w:val="Table Grid"/>
    <w:basedOn w:val="a1"/>
    <w:uiPriority w:val="59"/>
    <w:rsid w:val="00EB7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6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967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13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12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11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5" Type="http://schemas.openxmlformats.org/officeDocument/2006/relationships/hyperlink" Target="mailto:domradosti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14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1077-4454-4D9F-8439-F9E67DD9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35407</CharactersWithSpaces>
  <SharedDoc>false</SharedDoc>
  <HLinks>
    <vt:vector size="84" baseType="variant">
      <vt:variant>
        <vt:i4>65590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Par951</vt:lpwstr>
      </vt:variant>
      <vt:variant>
        <vt:i4>65587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Par901</vt:lpwstr>
      </vt:variant>
      <vt:variant>
        <vt:i4>589882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Par898</vt:lpwstr>
      </vt:variant>
      <vt:variant>
        <vt:i4>524340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Par879</vt:lpwstr>
      </vt:variant>
      <vt:variant>
        <vt:i4>458804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Par876</vt:lpwstr>
      </vt:variant>
      <vt:variant>
        <vt:i4>458802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Par917</vt:lpwstr>
      </vt:variant>
      <vt:variant>
        <vt:i4>458802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Par917</vt:lpwstr>
      </vt:variant>
      <vt:variant>
        <vt:i4>458802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Par917</vt:lpwstr>
      </vt:variant>
      <vt:variant>
        <vt:i4>458802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Settings\1\Рабочий стол\почта 2013\ЯНВАРЬ 14\Постан. No. 391 в ред. от 14.11.2013 No. 999.docx</vt:lpwstr>
      </vt:variant>
      <vt:variant>
        <vt:lpwstr>Par917</vt:lpwstr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mailto:domradosti@list.ru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Luneva-nn</cp:lastModifiedBy>
  <cp:revision>2</cp:revision>
  <cp:lastPrinted>2014-02-26T05:46:00Z</cp:lastPrinted>
  <dcterms:created xsi:type="dcterms:W3CDTF">2014-02-27T04:03:00Z</dcterms:created>
  <dcterms:modified xsi:type="dcterms:W3CDTF">2014-02-27T04:03:00Z</dcterms:modified>
</cp:coreProperties>
</file>