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B0" w:rsidRDefault="007623B0" w:rsidP="00D67408">
      <w:pPr>
        <w:pStyle w:val="ConsPlusNonformat"/>
      </w:pPr>
      <w:r>
        <w:t xml:space="preserve">                                      УТВЕРЖДЕН</w:t>
      </w:r>
    </w:p>
    <w:p w:rsidR="007623B0" w:rsidRDefault="007623B0" w:rsidP="00D67408">
      <w:pPr>
        <w:pStyle w:val="ConsPlusNonformat"/>
      </w:pPr>
      <w:r>
        <w:t xml:space="preserve">                                      наблюдательным советом </w:t>
      </w:r>
      <w:proofErr w:type="gramStart"/>
      <w:r>
        <w:t>муниципального</w:t>
      </w:r>
      <w:proofErr w:type="gramEnd"/>
    </w:p>
    <w:p w:rsidR="007623B0" w:rsidRDefault="007623B0" w:rsidP="00D67408">
      <w:pPr>
        <w:pStyle w:val="ConsPlusNonformat"/>
      </w:pPr>
      <w:r>
        <w:t xml:space="preserve">                                      автономного образовательного учреждения                      </w:t>
      </w:r>
    </w:p>
    <w:p w:rsidR="007623B0" w:rsidRDefault="007623B0" w:rsidP="00D67408">
      <w:pPr>
        <w:pStyle w:val="ConsPlusNonformat"/>
      </w:pPr>
      <w:r>
        <w:t xml:space="preserve">                                      «Детский сад № 39» г</w:t>
      </w:r>
      <w:proofErr w:type="gramStart"/>
      <w:r>
        <w:t>.П</w:t>
      </w:r>
      <w:proofErr w:type="gramEnd"/>
      <w:r>
        <w:t>ерми</w:t>
      </w:r>
    </w:p>
    <w:p w:rsidR="007623B0" w:rsidRPr="001B04B5" w:rsidRDefault="007623B0" w:rsidP="00D67408">
      <w:pPr>
        <w:pStyle w:val="ConsPlusNonformat"/>
      </w:pPr>
      <w:r>
        <w:t xml:space="preserve">                                      (</w:t>
      </w:r>
      <w:r w:rsidRPr="00D67408">
        <w:t>Протокол от</w:t>
      </w:r>
      <w:r w:rsidR="00196515">
        <w:t xml:space="preserve"> </w:t>
      </w:r>
      <w:r w:rsidR="00196515" w:rsidRPr="001B04B5">
        <w:t>_</w:t>
      </w:r>
      <w:r w:rsidR="001B04B5" w:rsidRPr="001B04B5">
        <w:t>09.01.2014 № 2</w:t>
      </w:r>
      <w:r w:rsidR="00196515" w:rsidRPr="001B04B5">
        <w:t>_</w:t>
      </w:r>
      <w:r w:rsidRPr="001B04B5">
        <w:t>)</w:t>
      </w:r>
    </w:p>
    <w:p w:rsidR="007623B0" w:rsidRPr="001B04B5" w:rsidRDefault="007623B0" w:rsidP="00D67408">
      <w:pPr>
        <w:pStyle w:val="ConsPlusNonformat"/>
        <w:jc w:val="center"/>
      </w:pPr>
    </w:p>
    <w:p w:rsidR="007623B0" w:rsidRDefault="007623B0" w:rsidP="00D67408">
      <w:pPr>
        <w:pStyle w:val="ConsPlusNonformat"/>
        <w:jc w:val="center"/>
      </w:pPr>
      <w:r>
        <w:t>Отчет</w:t>
      </w:r>
    </w:p>
    <w:p w:rsidR="007623B0" w:rsidRDefault="007623B0" w:rsidP="00D67408">
      <w:pPr>
        <w:pStyle w:val="ConsPlusNonformat"/>
        <w:jc w:val="center"/>
      </w:pPr>
      <w:r>
        <w:t xml:space="preserve">о деятельности муниципального автономного дошкольного образовательного учреждения </w:t>
      </w:r>
    </w:p>
    <w:p w:rsidR="007623B0" w:rsidRDefault="007623B0" w:rsidP="00D67408">
      <w:pPr>
        <w:pStyle w:val="ConsPlusNonformat"/>
        <w:jc w:val="center"/>
      </w:pPr>
      <w:r>
        <w:t>«Детский сад № 39» города Перми  за период с 01.01.201</w:t>
      </w:r>
      <w:r w:rsidR="00196515">
        <w:t>3</w:t>
      </w:r>
      <w:r>
        <w:t xml:space="preserve"> по 31.12.201</w:t>
      </w:r>
      <w:r w:rsidR="00196515">
        <w:t>3</w:t>
      </w:r>
      <w:r>
        <w:t>г.</w:t>
      </w:r>
    </w:p>
    <w:p w:rsidR="007623B0" w:rsidRDefault="007623B0" w:rsidP="00D67408">
      <w:pPr>
        <w:pStyle w:val="ConsPlusNonformat"/>
        <w:jc w:val="center"/>
      </w:pPr>
      <w:r>
        <w:t xml:space="preserve"> </w:t>
      </w: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1. Общие сведения об учреждении</w:t>
      </w: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 xml:space="preserve">                                                       </w:t>
      </w: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 xml:space="preserve">     1.1. Сведения об учреждении</w:t>
      </w: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pPr w:leftFromText="180" w:rightFromText="180" w:vertAnchor="text" w:horzAnchor="margin" w:tblpY="119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7623B0" w:rsidRPr="00224FA2" w:rsidTr="00D67408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Муниципальное автономное дошкольное образовательное учреждение «Детский сад №39» г</w:t>
            </w:r>
            <w:proofErr w:type="gramStart"/>
            <w:r w:rsidRPr="00224FA2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224FA2"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7623B0" w:rsidRPr="00224FA2" w:rsidTr="00D67408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МАДОУ «Детский сад № 39» г</w:t>
            </w:r>
            <w:proofErr w:type="gramStart"/>
            <w:r w:rsidRPr="00224FA2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224FA2"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7623B0" w:rsidRPr="00224FA2" w:rsidTr="00D67408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614090,Россия, Пермский край, г</w:t>
            </w:r>
            <w:proofErr w:type="gramStart"/>
            <w:r w:rsidRPr="00224FA2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224FA2">
              <w:rPr>
                <w:rFonts w:ascii="Courier New" w:hAnsi="Courier New" w:cs="Courier New"/>
                <w:sz w:val="20"/>
                <w:szCs w:val="20"/>
              </w:rPr>
              <w:t>ермь, ул.Тбилисская,7а</w:t>
            </w:r>
          </w:p>
        </w:tc>
      </w:tr>
      <w:tr w:rsidR="007623B0" w:rsidRPr="00224FA2" w:rsidTr="00D67408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614090,Россия, Пермский край, г</w:t>
            </w:r>
            <w:proofErr w:type="gramStart"/>
            <w:r w:rsidRPr="00224FA2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224FA2">
              <w:rPr>
                <w:rFonts w:ascii="Courier New" w:hAnsi="Courier New" w:cs="Courier New"/>
                <w:sz w:val="20"/>
                <w:szCs w:val="20"/>
              </w:rPr>
              <w:t>ермь, ул.Тбилисская,7а</w:t>
            </w:r>
          </w:p>
        </w:tc>
      </w:tr>
      <w:tr w:rsidR="007623B0" w:rsidRPr="00224FA2" w:rsidTr="00D67408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(342)269-53-10, </w:t>
            </w:r>
            <w:r w:rsidRPr="00224FA2">
              <w:rPr>
                <w:rFonts w:ascii="Courier New" w:hAnsi="Courier New" w:cs="Courier New"/>
                <w:sz w:val="20"/>
                <w:szCs w:val="20"/>
                <w:lang w:val="en-US"/>
              </w:rPr>
              <w:t>dsad39@mail.ru</w:t>
            </w:r>
          </w:p>
        </w:tc>
      </w:tr>
      <w:tr w:rsidR="007623B0" w:rsidRPr="00224FA2" w:rsidTr="00D67408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24FA2">
              <w:rPr>
                <w:rFonts w:ascii="Courier New" w:hAnsi="Courier New" w:cs="Courier New"/>
                <w:sz w:val="20"/>
                <w:szCs w:val="20"/>
              </w:rPr>
              <w:t>По</w:t>
            </w:r>
            <w:r w:rsidR="00196515">
              <w:rPr>
                <w:rFonts w:ascii="Courier New" w:hAnsi="Courier New" w:cs="Courier New"/>
                <w:sz w:val="20"/>
                <w:szCs w:val="20"/>
              </w:rPr>
              <w:t>ливина</w:t>
            </w:r>
            <w:proofErr w:type="spellEnd"/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Анастасия Владимировна, (342)269-53-10</w:t>
            </w:r>
          </w:p>
        </w:tc>
      </w:tr>
      <w:tr w:rsidR="007623B0" w:rsidRPr="00224FA2" w:rsidTr="00D67408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Серия 59 № 004347415</w:t>
            </w:r>
          </w:p>
        </w:tc>
      </w:tr>
      <w:tr w:rsidR="007623B0" w:rsidRPr="00224FA2" w:rsidTr="00D67408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BE43F9" w:rsidP="00BE43F9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Серия</w:t>
            </w:r>
            <w:proofErr w:type="gramStart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№ 698574 от 01.12.1999, срок действия до 02.12.2004г</w:t>
            </w:r>
          </w:p>
        </w:tc>
      </w:tr>
      <w:tr w:rsidR="007623B0" w:rsidRPr="00224FA2" w:rsidTr="00D67408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5E6DBE" w:rsidP="005E6DBE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Серия ДО № 013318от 13.01.2001</w:t>
            </w:r>
          </w:p>
        </w:tc>
      </w:tr>
    </w:tbl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1.2. Состав наблюдательного совета учреждения</w:t>
      </w: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26"/>
        <w:gridCol w:w="2835"/>
        <w:gridCol w:w="2800"/>
        <w:gridCol w:w="1418"/>
      </w:tblGrid>
      <w:tr w:rsidR="00341D3A" w:rsidRPr="00C36E7B" w:rsidTr="00103DCF">
        <w:tc>
          <w:tcPr>
            <w:tcW w:w="392" w:type="dxa"/>
          </w:tcPr>
          <w:p w:rsidR="00341D3A" w:rsidRPr="00C36E7B" w:rsidRDefault="00341D3A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6E7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126" w:type="dxa"/>
          </w:tcPr>
          <w:p w:rsidR="00341D3A" w:rsidRPr="00C36E7B" w:rsidRDefault="00341D3A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6E7B">
              <w:rPr>
                <w:rFonts w:ascii="Courier New" w:hAnsi="Courier New" w:cs="Courier New"/>
                <w:sz w:val="20"/>
                <w:szCs w:val="20"/>
              </w:rPr>
              <w:t xml:space="preserve">         Фамилия, имя, отчество         </w:t>
            </w:r>
          </w:p>
        </w:tc>
        <w:tc>
          <w:tcPr>
            <w:tcW w:w="2835" w:type="dxa"/>
          </w:tcPr>
          <w:p w:rsidR="00341D3A" w:rsidRPr="00224FA2" w:rsidRDefault="00341D3A" w:rsidP="00C36E7B">
            <w:r w:rsidRPr="00224FA2">
              <w:t xml:space="preserve">         Должность          </w:t>
            </w:r>
          </w:p>
        </w:tc>
        <w:tc>
          <w:tcPr>
            <w:tcW w:w="2800" w:type="dxa"/>
          </w:tcPr>
          <w:p w:rsidR="00341D3A" w:rsidRDefault="00341D3A" w:rsidP="00341D3A">
            <w:r w:rsidRPr="00341D3A">
              <w:t>Правовой акт о назначении членов</w:t>
            </w:r>
            <w:r>
              <w:t xml:space="preserve"> </w:t>
            </w:r>
            <w:r w:rsidRPr="00341D3A">
              <w:t>наблюдательного совета</w:t>
            </w:r>
            <w:r>
              <w:t xml:space="preserve"> </w:t>
            </w:r>
            <w:r w:rsidRPr="00341D3A">
              <w:t xml:space="preserve">(вид, дата, №, </w:t>
            </w:r>
            <w:r>
              <w:t>н</w:t>
            </w:r>
            <w:r w:rsidRPr="00341D3A">
              <w:t>аименование)</w:t>
            </w:r>
          </w:p>
        </w:tc>
        <w:tc>
          <w:tcPr>
            <w:tcW w:w="1418" w:type="dxa"/>
          </w:tcPr>
          <w:p w:rsidR="00341D3A" w:rsidRPr="00C36E7B" w:rsidRDefault="00341D3A" w:rsidP="00C3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36E7B">
              <w:rPr>
                <w:rFonts w:cs="Calibri"/>
              </w:rPr>
              <w:t>Срок полномочий</w:t>
            </w:r>
          </w:p>
        </w:tc>
      </w:tr>
      <w:tr w:rsidR="00341D3A" w:rsidRPr="00C36E7B" w:rsidTr="00103DCF">
        <w:tc>
          <w:tcPr>
            <w:tcW w:w="392" w:type="dxa"/>
          </w:tcPr>
          <w:p w:rsidR="00341D3A" w:rsidRPr="00C36E7B" w:rsidRDefault="00341D3A" w:rsidP="00C36E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6E7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41D3A" w:rsidRPr="00C36E7B" w:rsidRDefault="00341D3A" w:rsidP="00C36E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6E7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341D3A" w:rsidRPr="00C36E7B" w:rsidRDefault="00341D3A" w:rsidP="00C36E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6E7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00" w:type="dxa"/>
          </w:tcPr>
          <w:p w:rsidR="00341D3A" w:rsidRPr="00C36E7B" w:rsidRDefault="00341D3A" w:rsidP="00C3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36E7B">
              <w:rPr>
                <w:rFonts w:cs="Calibri"/>
              </w:rPr>
              <w:t>4</w:t>
            </w:r>
          </w:p>
        </w:tc>
        <w:tc>
          <w:tcPr>
            <w:tcW w:w="1418" w:type="dxa"/>
          </w:tcPr>
          <w:p w:rsidR="00341D3A" w:rsidRPr="00C36E7B" w:rsidRDefault="00341D3A" w:rsidP="00C3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C36E7B">
              <w:rPr>
                <w:rFonts w:cs="Calibri"/>
              </w:rPr>
              <w:t>5</w:t>
            </w:r>
          </w:p>
        </w:tc>
      </w:tr>
      <w:tr w:rsidR="00341D3A" w:rsidRPr="00C36E7B" w:rsidTr="00103DCF">
        <w:tc>
          <w:tcPr>
            <w:tcW w:w="392" w:type="dxa"/>
          </w:tcPr>
          <w:p w:rsidR="00341D3A" w:rsidRPr="00C36E7B" w:rsidRDefault="00341D3A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6E7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41D3A" w:rsidRPr="00C36E7B" w:rsidRDefault="00341D3A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6E7B">
              <w:rPr>
                <w:rFonts w:ascii="Courier New" w:hAnsi="Courier New" w:cs="Courier New"/>
                <w:sz w:val="20"/>
                <w:szCs w:val="20"/>
              </w:rPr>
              <w:t>Абдалова</w:t>
            </w:r>
            <w:proofErr w:type="spellEnd"/>
            <w:r w:rsidRPr="00C36E7B">
              <w:rPr>
                <w:rFonts w:ascii="Courier New" w:hAnsi="Courier New" w:cs="Courier New"/>
                <w:sz w:val="20"/>
                <w:szCs w:val="20"/>
              </w:rPr>
              <w:t xml:space="preserve"> Ирина </w:t>
            </w:r>
            <w:proofErr w:type="spellStart"/>
            <w:r w:rsidRPr="00C36E7B">
              <w:rPr>
                <w:rFonts w:ascii="Courier New" w:hAnsi="Courier New" w:cs="Courier New"/>
                <w:sz w:val="20"/>
                <w:szCs w:val="20"/>
              </w:rPr>
              <w:t>Рамаевна</w:t>
            </w:r>
            <w:proofErr w:type="spellEnd"/>
          </w:p>
        </w:tc>
        <w:tc>
          <w:tcPr>
            <w:tcW w:w="2835" w:type="dxa"/>
          </w:tcPr>
          <w:p w:rsidR="00341D3A" w:rsidRPr="00C36E7B" w:rsidRDefault="00341D3A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6E7B">
              <w:rPr>
                <w:rFonts w:ascii="Courier New" w:hAnsi="Courier New" w:cs="Courier New"/>
                <w:sz w:val="20"/>
                <w:szCs w:val="20"/>
              </w:rPr>
              <w:t>Представитель трудового коллектива (решение общего собрания трудового коллектива от 04.07.2011)</w:t>
            </w:r>
          </w:p>
        </w:tc>
        <w:tc>
          <w:tcPr>
            <w:tcW w:w="2800" w:type="dxa"/>
          </w:tcPr>
          <w:p w:rsidR="00341D3A" w:rsidRPr="00417240" w:rsidRDefault="00417240" w:rsidP="00C3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17240">
              <w:rPr>
                <w:rFonts w:cs="Calibri"/>
                <w:sz w:val="20"/>
                <w:szCs w:val="20"/>
              </w:rPr>
              <w:t xml:space="preserve">Приказ </w:t>
            </w:r>
            <w:proofErr w:type="gramStart"/>
            <w:r w:rsidRPr="00417240">
              <w:rPr>
                <w:rFonts w:cs="Calibri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417240">
              <w:rPr>
                <w:rFonts w:cs="Calibri"/>
                <w:sz w:val="20"/>
                <w:szCs w:val="20"/>
              </w:rPr>
              <w:t xml:space="preserve"> от 18.06.2013г № СЭД -08-01-09-445</w:t>
            </w:r>
          </w:p>
        </w:tc>
        <w:tc>
          <w:tcPr>
            <w:tcW w:w="1418" w:type="dxa"/>
          </w:tcPr>
          <w:p w:rsidR="00341D3A" w:rsidRPr="00C36E7B" w:rsidRDefault="00BE43F9" w:rsidP="0010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 лет</w:t>
            </w:r>
            <w:r w:rsidR="00417240">
              <w:rPr>
                <w:rFonts w:cs="Calibri"/>
              </w:rPr>
              <w:t xml:space="preserve">  </w:t>
            </w:r>
            <w:proofErr w:type="gramStart"/>
            <w:r w:rsidR="00417240">
              <w:rPr>
                <w:rFonts w:cs="Calibri"/>
              </w:rPr>
              <w:t xml:space="preserve">( </w:t>
            </w:r>
            <w:proofErr w:type="gramEnd"/>
            <w:r w:rsidR="00417240">
              <w:rPr>
                <w:rFonts w:cs="Calibri"/>
              </w:rPr>
              <w:t xml:space="preserve">с 19.09.2011г по </w:t>
            </w:r>
            <w:r w:rsidR="00BE58C2">
              <w:rPr>
                <w:rFonts w:cs="Calibri"/>
              </w:rPr>
              <w:t>19</w:t>
            </w:r>
            <w:r w:rsidR="00417240">
              <w:rPr>
                <w:rFonts w:cs="Calibri"/>
              </w:rPr>
              <w:t>.09.2016г.)</w:t>
            </w:r>
          </w:p>
        </w:tc>
      </w:tr>
      <w:tr w:rsidR="00417240" w:rsidRPr="00C36E7B" w:rsidTr="00103DCF">
        <w:tc>
          <w:tcPr>
            <w:tcW w:w="392" w:type="dxa"/>
          </w:tcPr>
          <w:p w:rsidR="00417240" w:rsidRPr="00C36E7B" w:rsidRDefault="00417240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6E7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17240" w:rsidRPr="00C36E7B" w:rsidRDefault="00417240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6E7B">
              <w:rPr>
                <w:rFonts w:ascii="Courier New" w:hAnsi="Courier New" w:cs="Courier New"/>
                <w:sz w:val="20"/>
                <w:szCs w:val="20"/>
              </w:rPr>
              <w:t>Вечтомова</w:t>
            </w:r>
            <w:proofErr w:type="spellEnd"/>
            <w:r w:rsidRPr="00C36E7B">
              <w:rPr>
                <w:rFonts w:ascii="Courier New" w:hAnsi="Courier New" w:cs="Courier New"/>
                <w:sz w:val="20"/>
                <w:szCs w:val="20"/>
              </w:rPr>
              <w:t xml:space="preserve"> Екатерина Валентиновна</w:t>
            </w:r>
          </w:p>
        </w:tc>
        <w:tc>
          <w:tcPr>
            <w:tcW w:w="2835" w:type="dxa"/>
          </w:tcPr>
          <w:p w:rsidR="00417240" w:rsidRPr="00C36E7B" w:rsidRDefault="00417240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6E7B"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 (решения родительского собрания от 11.07.2011)</w:t>
            </w:r>
          </w:p>
        </w:tc>
        <w:tc>
          <w:tcPr>
            <w:tcW w:w="2800" w:type="dxa"/>
          </w:tcPr>
          <w:p w:rsidR="00417240" w:rsidRPr="00CC31E9" w:rsidRDefault="00417240" w:rsidP="00103DCF">
            <w:pPr>
              <w:rPr>
                <w:rFonts w:cs="Calibri"/>
                <w:sz w:val="20"/>
                <w:szCs w:val="20"/>
              </w:rPr>
            </w:pPr>
            <w:r w:rsidRPr="00CC31E9">
              <w:rPr>
                <w:rFonts w:cs="Calibri"/>
                <w:sz w:val="20"/>
                <w:szCs w:val="20"/>
              </w:rPr>
              <w:t xml:space="preserve">Приказ </w:t>
            </w:r>
            <w:proofErr w:type="gramStart"/>
            <w:r w:rsidRPr="00CC31E9">
              <w:rPr>
                <w:rFonts w:cs="Calibri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CC31E9">
              <w:rPr>
                <w:rFonts w:cs="Calibri"/>
                <w:sz w:val="20"/>
                <w:szCs w:val="20"/>
              </w:rPr>
              <w:t xml:space="preserve"> от 18.06.2013г № СЭД </w:t>
            </w:r>
          </w:p>
        </w:tc>
        <w:tc>
          <w:tcPr>
            <w:tcW w:w="1418" w:type="dxa"/>
          </w:tcPr>
          <w:p w:rsidR="00BE58C2" w:rsidRDefault="00417240" w:rsidP="00103DCF">
            <w:r w:rsidRPr="00E1141C">
              <w:rPr>
                <w:rFonts w:cs="Calibri"/>
              </w:rPr>
              <w:t>5 лет</w:t>
            </w:r>
            <w:r w:rsidR="00103DCF">
              <w:rPr>
                <w:rFonts w:cs="Calibri"/>
              </w:rPr>
              <w:t xml:space="preserve"> </w:t>
            </w:r>
            <w:proofErr w:type="gramStart"/>
            <w:r w:rsidR="00BE58C2">
              <w:rPr>
                <w:rFonts w:cs="Calibri"/>
              </w:rPr>
              <w:t xml:space="preserve">( </w:t>
            </w:r>
            <w:proofErr w:type="gramEnd"/>
            <w:r w:rsidR="00BE58C2">
              <w:rPr>
                <w:rFonts w:cs="Calibri"/>
              </w:rPr>
              <w:t>с 19.09.2011г по 19.09.2016г.)</w:t>
            </w:r>
          </w:p>
        </w:tc>
      </w:tr>
      <w:tr w:rsidR="00417240" w:rsidRPr="00C36E7B" w:rsidTr="00103DCF">
        <w:tc>
          <w:tcPr>
            <w:tcW w:w="392" w:type="dxa"/>
          </w:tcPr>
          <w:p w:rsidR="00417240" w:rsidRPr="00C36E7B" w:rsidRDefault="00417240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6E7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17240" w:rsidRPr="00C36E7B" w:rsidRDefault="00417240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6E7B">
              <w:rPr>
                <w:rFonts w:ascii="Courier New" w:hAnsi="Courier New" w:cs="Courier New"/>
                <w:sz w:val="20"/>
                <w:szCs w:val="20"/>
              </w:rPr>
              <w:t xml:space="preserve">Волгина Екатерина Валентиновна </w:t>
            </w:r>
          </w:p>
        </w:tc>
        <w:tc>
          <w:tcPr>
            <w:tcW w:w="2835" w:type="dxa"/>
          </w:tcPr>
          <w:p w:rsidR="00417240" w:rsidRPr="00C36E7B" w:rsidRDefault="00417240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6E7B"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 (решения родительского собрания от 11.07.2011)</w:t>
            </w:r>
          </w:p>
        </w:tc>
        <w:tc>
          <w:tcPr>
            <w:tcW w:w="2800" w:type="dxa"/>
          </w:tcPr>
          <w:p w:rsidR="00417240" w:rsidRPr="00CC31E9" w:rsidRDefault="00417240" w:rsidP="00103DCF">
            <w:pPr>
              <w:rPr>
                <w:rFonts w:cs="Calibri"/>
                <w:sz w:val="20"/>
                <w:szCs w:val="20"/>
              </w:rPr>
            </w:pPr>
            <w:r w:rsidRPr="00CC31E9">
              <w:rPr>
                <w:rFonts w:cs="Calibri"/>
                <w:sz w:val="20"/>
                <w:szCs w:val="20"/>
              </w:rPr>
              <w:t xml:space="preserve">Приказ </w:t>
            </w:r>
            <w:proofErr w:type="gramStart"/>
            <w:r w:rsidRPr="00CC31E9">
              <w:rPr>
                <w:rFonts w:cs="Calibri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CC31E9">
              <w:rPr>
                <w:rFonts w:cs="Calibri"/>
                <w:sz w:val="20"/>
                <w:szCs w:val="20"/>
              </w:rPr>
              <w:t xml:space="preserve"> от 18.06.2013г № СЭД </w:t>
            </w:r>
          </w:p>
        </w:tc>
        <w:tc>
          <w:tcPr>
            <w:tcW w:w="1418" w:type="dxa"/>
          </w:tcPr>
          <w:p w:rsidR="00BE58C2" w:rsidRDefault="00417240" w:rsidP="00103DCF">
            <w:r w:rsidRPr="00E1141C">
              <w:rPr>
                <w:rFonts w:cs="Calibri"/>
              </w:rPr>
              <w:t>5 ле</w:t>
            </w:r>
            <w:proofErr w:type="gramStart"/>
            <w:r w:rsidRPr="00E1141C">
              <w:rPr>
                <w:rFonts w:cs="Calibri"/>
              </w:rPr>
              <w:t>т</w:t>
            </w:r>
            <w:r w:rsidR="00BE58C2">
              <w:rPr>
                <w:rFonts w:cs="Calibri"/>
              </w:rPr>
              <w:t>(</w:t>
            </w:r>
            <w:proofErr w:type="gramEnd"/>
            <w:r w:rsidR="00BE58C2">
              <w:rPr>
                <w:rFonts w:cs="Calibri"/>
              </w:rPr>
              <w:t xml:space="preserve"> с 19.09.2011г по 19.09.2016г.)</w:t>
            </w:r>
          </w:p>
        </w:tc>
      </w:tr>
      <w:tr w:rsidR="00417240" w:rsidRPr="00C36E7B" w:rsidTr="00103DCF">
        <w:trPr>
          <w:trHeight w:val="1507"/>
        </w:trPr>
        <w:tc>
          <w:tcPr>
            <w:tcW w:w="392" w:type="dxa"/>
          </w:tcPr>
          <w:p w:rsidR="00417240" w:rsidRPr="00C36E7B" w:rsidRDefault="00417240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6E7B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17240" w:rsidRPr="00C36E7B" w:rsidRDefault="00417240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6E7B">
              <w:rPr>
                <w:rFonts w:ascii="Courier New" w:hAnsi="Courier New" w:cs="Courier New"/>
                <w:sz w:val="20"/>
                <w:szCs w:val="20"/>
              </w:rPr>
              <w:t>Голощапова</w:t>
            </w:r>
            <w:proofErr w:type="spellEnd"/>
            <w:r w:rsidRPr="00C36E7B">
              <w:rPr>
                <w:rFonts w:ascii="Courier New" w:hAnsi="Courier New" w:cs="Courier New"/>
                <w:sz w:val="20"/>
                <w:szCs w:val="20"/>
              </w:rPr>
              <w:t xml:space="preserve"> Татьяна Викторовна                                      </w:t>
            </w:r>
          </w:p>
        </w:tc>
        <w:tc>
          <w:tcPr>
            <w:tcW w:w="2835" w:type="dxa"/>
          </w:tcPr>
          <w:p w:rsidR="00417240" w:rsidRPr="00C36E7B" w:rsidRDefault="00417240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6E7B">
              <w:rPr>
                <w:rFonts w:ascii="Courier New" w:hAnsi="Courier New" w:cs="Courier New"/>
                <w:sz w:val="20"/>
                <w:szCs w:val="20"/>
              </w:rPr>
              <w:t>Представитель трудового коллектива (решение общего собрания трудового коллектива от 04.07.2011)</w:t>
            </w:r>
          </w:p>
        </w:tc>
        <w:tc>
          <w:tcPr>
            <w:tcW w:w="2800" w:type="dxa"/>
          </w:tcPr>
          <w:p w:rsidR="00417240" w:rsidRPr="00CC31E9" w:rsidRDefault="00417240" w:rsidP="00103DCF">
            <w:pPr>
              <w:rPr>
                <w:rFonts w:cs="Calibri"/>
                <w:sz w:val="20"/>
                <w:szCs w:val="20"/>
              </w:rPr>
            </w:pPr>
            <w:r w:rsidRPr="00CC31E9">
              <w:rPr>
                <w:rFonts w:cs="Calibri"/>
                <w:sz w:val="20"/>
                <w:szCs w:val="20"/>
              </w:rPr>
              <w:t xml:space="preserve">Приказ </w:t>
            </w:r>
            <w:proofErr w:type="gramStart"/>
            <w:r w:rsidRPr="00CC31E9">
              <w:rPr>
                <w:rFonts w:cs="Calibri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CC31E9">
              <w:rPr>
                <w:rFonts w:cs="Calibri"/>
                <w:sz w:val="20"/>
                <w:szCs w:val="20"/>
              </w:rPr>
              <w:t xml:space="preserve"> от 18.06.2013г № СЭД </w:t>
            </w:r>
          </w:p>
        </w:tc>
        <w:tc>
          <w:tcPr>
            <w:tcW w:w="1418" w:type="dxa"/>
          </w:tcPr>
          <w:p w:rsidR="00BE58C2" w:rsidRDefault="00417240">
            <w:pPr>
              <w:rPr>
                <w:rFonts w:cs="Calibri"/>
              </w:rPr>
            </w:pPr>
            <w:r w:rsidRPr="00E1141C">
              <w:rPr>
                <w:rFonts w:cs="Calibri"/>
              </w:rPr>
              <w:t>5 ле</w:t>
            </w:r>
            <w:proofErr w:type="gramStart"/>
            <w:r w:rsidRPr="00E1141C">
              <w:rPr>
                <w:rFonts w:cs="Calibri"/>
              </w:rPr>
              <w:t>т</w:t>
            </w:r>
            <w:r w:rsidR="00BE58C2">
              <w:rPr>
                <w:rFonts w:cs="Calibri"/>
              </w:rPr>
              <w:t>(</w:t>
            </w:r>
            <w:proofErr w:type="gramEnd"/>
            <w:r w:rsidR="00BE58C2">
              <w:rPr>
                <w:rFonts w:cs="Calibri"/>
              </w:rPr>
              <w:t xml:space="preserve"> с 19.09.2011г по 19.09.2016г.)</w:t>
            </w:r>
          </w:p>
          <w:p w:rsidR="00BE58C2" w:rsidRDefault="00BE58C2"/>
        </w:tc>
      </w:tr>
      <w:tr w:rsidR="00417240" w:rsidRPr="00C36E7B" w:rsidTr="00103DCF">
        <w:tc>
          <w:tcPr>
            <w:tcW w:w="392" w:type="dxa"/>
          </w:tcPr>
          <w:p w:rsidR="00417240" w:rsidRPr="00C36E7B" w:rsidRDefault="00417240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6E7B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417240" w:rsidRPr="00C36E7B" w:rsidRDefault="00417240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6E7B">
              <w:rPr>
                <w:rFonts w:ascii="Courier New" w:hAnsi="Courier New" w:cs="Courier New"/>
                <w:sz w:val="20"/>
                <w:szCs w:val="20"/>
              </w:rPr>
              <w:t>Катаева Марина Сергеевна</w:t>
            </w:r>
          </w:p>
        </w:tc>
        <w:tc>
          <w:tcPr>
            <w:tcW w:w="2835" w:type="dxa"/>
          </w:tcPr>
          <w:p w:rsidR="00417240" w:rsidRPr="00C36E7B" w:rsidRDefault="00417240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6E7B">
              <w:rPr>
                <w:rFonts w:ascii="Courier New" w:hAnsi="Courier New" w:cs="Courier New"/>
                <w:sz w:val="20"/>
                <w:szCs w:val="20"/>
              </w:rPr>
              <w:t xml:space="preserve">Представитель органа местного самоуправления в лице </w:t>
            </w:r>
            <w:proofErr w:type="gramStart"/>
            <w:r w:rsidRPr="00C36E7B">
              <w:rPr>
                <w:rFonts w:ascii="Courier New" w:hAnsi="Courier New" w:cs="Courier New"/>
                <w:sz w:val="20"/>
                <w:szCs w:val="20"/>
              </w:rPr>
              <w:t>учредителя-департамента образования администрации города Перми</w:t>
            </w:r>
            <w:proofErr w:type="gramEnd"/>
          </w:p>
        </w:tc>
        <w:tc>
          <w:tcPr>
            <w:tcW w:w="2800" w:type="dxa"/>
          </w:tcPr>
          <w:p w:rsidR="00417240" w:rsidRPr="00CC31E9" w:rsidRDefault="00417240" w:rsidP="00103DCF">
            <w:pPr>
              <w:rPr>
                <w:rFonts w:cs="Calibri"/>
                <w:sz w:val="20"/>
                <w:szCs w:val="20"/>
              </w:rPr>
            </w:pPr>
            <w:r w:rsidRPr="00CC31E9">
              <w:rPr>
                <w:rFonts w:cs="Calibri"/>
                <w:sz w:val="20"/>
                <w:szCs w:val="20"/>
              </w:rPr>
              <w:t xml:space="preserve">Приказ </w:t>
            </w:r>
            <w:proofErr w:type="gramStart"/>
            <w:r w:rsidRPr="00CC31E9">
              <w:rPr>
                <w:rFonts w:cs="Calibri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CC31E9">
              <w:rPr>
                <w:rFonts w:cs="Calibri"/>
                <w:sz w:val="20"/>
                <w:szCs w:val="20"/>
              </w:rPr>
              <w:t xml:space="preserve"> от 18.06.2013г № СЭД </w:t>
            </w:r>
          </w:p>
        </w:tc>
        <w:tc>
          <w:tcPr>
            <w:tcW w:w="1418" w:type="dxa"/>
          </w:tcPr>
          <w:p w:rsidR="00BE58C2" w:rsidRDefault="00417240" w:rsidP="00103DCF">
            <w:r w:rsidRPr="00E1141C">
              <w:rPr>
                <w:rFonts w:cs="Calibri"/>
              </w:rPr>
              <w:t>5 ле</w:t>
            </w:r>
            <w:proofErr w:type="gramStart"/>
            <w:r w:rsidRPr="00E1141C">
              <w:rPr>
                <w:rFonts w:cs="Calibri"/>
              </w:rPr>
              <w:t>т</w:t>
            </w:r>
            <w:r w:rsidR="00BE58C2">
              <w:rPr>
                <w:rFonts w:cs="Calibri"/>
              </w:rPr>
              <w:t>(</w:t>
            </w:r>
            <w:proofErr w:type="gramEnd"/>
            <w:r w:rsidR="00BE58C2">
              <w:rPr>
                <w:rFonts w:cs="Calibri"/>
              </w:rPr>
              <w:t xml:space="preserve"> с 19.09.2011г по 19.09.2016г.)</w:t>
            </w:r>
          </w:p>
        </w:tc>
      </w:tr>
      <w:tr w:rsidR="00417240" w:rsidRPr="00C36E7B" w:rsidTr="00103DCF">
        <w:trPr>
          <w:trHeight w:val="1481"/>
        </w:trPr>
        <w:tc>
          <w:tcPr>
            <w:tcW w:w="392" w:type="dxa"/>
          </w:tcPr>
          <w:p w:rsidR="00417240" w:rsidRPr="00C36E7B" w:rsidRDefault="00417240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6E7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17240" w:rsidRPr="00C36E7B" w:rsidRDefault="00417240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6E7B">
              <w:rPr>
                <w:rFonts w:ascii="Courier New" w:hAnsi="Courier New" w:cs="Courier New"/>
                <w:sz w:val="20"/>
                <w:szCs w:val="20"/>
              </w:rPr>
              <w:t>Налбандян</w:t>
            </w:r>
            <w:proofErr w:type="spellEnd"/>
            <w:r w:rsidRPr="00C36E7B">
              <w:rPr>
                <w:rFonts w:ascii="Courier New" w:hAnsi="Courier New" w:cs="Courier New"/>
                <w:sz w:val="20"/>
                <w:szCs w:val="20"/>
              </w:rPr>
              <w:t xml:space="preserve"> Петр Анатольевич</w:t>
            </w:r>
          </w:p>
        </w:tc>
        <w:tc>
          <w:tcPr>
            <w:tcW w:w="2835" w:type="dxa"/>
          </w:tcPr>
          <w:p w:rsidR="00417240" w:rsidRPr="00C36E7B" w:rsidRDefault="00417240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6E7B">
              <w:rPr>
                <w:rFonts w:ascii="Courier New" w:hAnsi="Courier New" w:cs="Courier New"/>
                <w:sz w:val="20"/>
                <w:szCs w:val="20"/>
              </w:rPr>
              <w:t>Представитель общественности (решение общего собрания трудового коллектива от 04.07.2011)</w:t>
            </w:r>
          </w:p>
        </w:tc>
        <w:tc>
          <w:tcPr>
            <w:tcW w:w="2800" w:type="dxa"/>
          </w:tcPr>
          <w:p w:rsidR="00417240" w:rsidRPr="00CC31E9" w:rsidRDefault="00417240" w:rsidP="00103DCF">
            <w:pPr>
              <w:rPr>
                <w:rFonts w:cs="Calibri"/>
                <w:sz w:val="20"/>
                <w:szCs w:val="20"/>
              </w:rPr>
            </w:pPr>
            <w:r w:rsidRPr="00CC31E9">
              <w:rPr>
                <w:rFonts w:cs="Calibri"/>
                <w:sz w:val="20"/>
                <w:szCs w:val="20"/>
              </w:rPr>
              <w:t xml:space="preserve">Приказ </w:t>
            </w:r>
            <w:proofErr w:type="gramStart"/>
            <w:r w:rsidRPr="00CC31E9">
              <w:rPr>
                <w:rFonts w:cs="Calibri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CC31E9">
              <w:rPr>
                <w:rFonts w:cs="Calibri"/>
                <w:sz w:val="20"/>
                <w:szCs w:val="20"/>
              </w:rPr>
              <w:t xml:space="preserve"> от 18.06.2013г № СЭД </w:t>
            </w:r>
          </w:p>
        </w:tc>
        <w:tc>
          <w:tcPr>
            <w:tcW w:w="1418" w:type="dxa"/>
          </w:tcPr>
          <w:p w:rsidR="00BE58C2" w:rsidRDefault="00417240" w:rsidP="00103DCF">
            <w:r w:rsidRPr="00103DCF">
              <w:rPr>
                <w:rFonts w:cs="Calibri"/>
                <w:sz w:val="20"/>
                <w:szCs w:val="20"/>
              </w:rPr>
              <w:t>5 ле</w:t>
            </w:r>
            <w:proofErr w:type="gramStart"/>
            <w:r w:rsidRPr="00103DCF">
              <w:rPr>
                <w:rFonts w:cs="Calibri"/>
                <w:sz w:val="20"/>
                <w:szCs w:val="20"/>
              </w:rPr>
              <w:t>т</w:t>
            </w:r>
            <w:r w:rsidR="00BE58C2" w:rsidRPr="00103DCF">
              <w:rPr>
                <w:rFonts w:cs="Calibri"/>
                <w:sz w:val="20"/>
                <w:szCs w:val="20"/>
              </w:rPr>
              <w:t>(</w:t>
            </w:r>
            <w:proofErr w:type="gramEnd"/>
            <w:r w:rsidR="00BE58C2" w:rsidRPr="00103DCF">
              <w:rPr>
                <w:rFonts w:cs="Calibri"/>
                <w:sz w:val="20"/>
                <w:szCs w:val="20"/>
              </w:rPr>
              <w:t xml:space="preserve"> с 19.09.2011г по 19.09.2016г.)</w:t>
            </w:r>
          </w:p>
        </w:tc>
      </w:tr>
      <w:tr w:rsidR="00417240" w:rsidRPr="00C36E7B" w:rsidTr="00103DCF">
        <w:tc>
          <w:tcPr>
            <w:tcW w:w="392" w:type="dxa"/>
          </w:tcPr>
          <w:p w:rsidR="00417240" w:rsidRPr="00C36E7B" w:rsidRDefault="00417240" w:rsidP="00C36E7B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C36E7B">
              <w:rPr>
                <w:rFonts w:ascii="Courier New" w:hAnsi="Courier New" w:cs="Courier New"/>
                <w:color w:val="FF0000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417240" w:rsidRPr="00C36E7B" w:rsidRDefault="00417240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6E7B">
              <w:rPr>
                <w:rFonts w:ascii="Courier New" w:hAnsi="Courier New" w:cs="Courier New"/>
                <w:sz w:val="20"/>
                <w:szCs w:val="20"/>
              </w:rPr>
              <w:t>Солдаткина Ольга Ивановна</w:t>
            </w:r>
          </w:p>
        </w:tc>
        <w:tc>
          <w:tcPr>
            <w:tcW w:w="2835" w:type="dxa"/>
          </w:tcPr>
          <w:p w:rsidR="00417240" w:rsidRPr="00C36E7B" w:rsidRDefault="00417240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6E7B">
              <w:rPr>
                <w:rFonts w:ascii="Courier New" w:hAnsi="Courier New" w:cs="Courier New"/>
                <w:sz w:val="20"/>
                <w:szCs w:val="20"/>
              </w:rPr>
              <w:t>Представитель органа местного самоуправления в лице департамента имущественных отношений администрации города Перм</w:t>
            </w:r>
            <w:proofErr w:type="gramStart"/>
            <w:r w:rsidRPr="00C36E7B">
              <w:rPr>
                <w:rFonts w:ascii="Courier New" w:hAnsi="Courier New" w:cs="Courier New"/>
                <w:sz w:val="20"/>
                <w:szCs w:val="20"/>
              </w:rPr>
              <w:t>и(</w:t>
            </w:r>
            <w:proofErr w:type="gramEnd"/>
            <w:r w:rsidRPr="00C36E7B">
              <w:rPr>
                <w:rFonts w:ascii="Courier New" w:hAnsi="Courier New" w:cs="Courier New"/>
                <w:sz w:val="20"/>
                <w:szCs w:val="20"/>
              </w:rPr>
              <w:t>по согласованию)</w:t>
            </w:r>
          </w:p>
        </w:tc>
        <w:tc>
          <w:tcPr>
            <w:tcW w:w="2800" w:type="dxa"/>
          </w:tcPr>
          <w:p w:rsidR="00417240" w:rsidRPr="00CC31E9" w:rsidRDefault="00417240" w:rsidP="00103DCF">
            <w:pPr>
              <w:rPr>
                <w:rFonts w:cs="Calibri"/>
                <w:sz w:val="20"/>
                <w:szCs w:val="20"/>
              </w:rPr>
            </w:pPr>
            <w:r w:rsidRPr="00CC31E9">
              <w:rPr>
                <w:rFonts w:cs="Calibri"/>
                <w:sz w:val="20"/>
                <w:szCs w:val="20"/>
              </w:rPr>
              <w:t xml:space="preserve">Приказ </w:t>
            </w:r>
            <w:proofErr w:type="gramStart"/>
            <w:r w:rsidRPr="00CC31E9">
              <w:rPr>
                <w:rFonts w:cs="Calibri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CC31E9">
              <w:rPr>
                <w:rFonts w:cs="Calibri"/>
                <w:sz w:val="20"/>
                <w:szCs w:val="20"/>
              </w:rPr>
              <w:t xml:space="preserve"> от 18.06.2013г № СЭД </w:t>
            </w:r>
          </w:p>
        </w:tc>
        <w:tc>
          <w:tcPr>
            <w:tcW w:w="1418" w:type="dxa"/>
          </w:tcPr>
          <w:p w:rsidR="00417240" w:rsidRDefault="00417240">
            <w:pPr>
              <w:rPr>
                <w:rFonts w:cs="Calibri"/>
              </w:rPr>
            </w:pPr>
            <w:r w:rsidRPr="00E1141C">
              <w:rPr>
                <w:rFonts w:cs="Calibri"/>
              </w:rPr>
              <w:t>5 лет</w:t>
            </w:r>
          </w:p>
          <w:p w:rsidR="00BE58C2" w:rsidRDefault="00BE58C2">
            <w:r>
              <w:rPr>
                <w:rFonts w:cs="Calibri"/>
              </w:rPr>
              <w:t xml:space="preserve">( с 19.09.2011г по 19.09.2016г.) </w:t>
            </w:r>
          </w:p>
        </w:tc>
      </w:tr>
    </w:tbl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1.3. Виды деятельности, осуществляемые учреждением</w:t>
      </w: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1800"/>
        <w:gridCol w:w="1680"/>
      </w:tblGrid>
      <w:tr w:rsidR="007623B0" w:rsidRPr="00224FA2" w:rsidTr="00D67408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Основание (перечень    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br/>
              <w:t>разрешительных документов,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основании которых   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br/>
              <w:t xml:space="preserve"> учреждение осуществляет  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деятельность, с указанием 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номеров, даты выдачи   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br/>
              <w:t xml:space="preserve">    и срока действия)     </w:t>
            </w:r>
          </w:p>
        </w:tc>
      </w:tr>
      <w:tr w:rsidR="007623B0" w:rsidRPr="00224FA2" w:rsidTr="00D6740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 w:rsidR="00196515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 w:rsidR="00196515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7623B0" w:rsidRPr="00224FA2" w:rsidTr="00D6740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7623B0" w:rsidRPr="00224FA2" w:rsidTr="00D6740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деятельности: реализация общеобразовательной программы дошкольного образования различной направленности, обеспечивающей воспитание и обучение детей.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24 августа 2011 № СЭД-08-01-26-168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начальника департамента образования от </w:t>
            </w:r>
            <w:r w:rsidR="00196515">
              <w:rPr>
                <w:rFonts w:ascii="Courier New" w:hAnsi="Courier New" w:cs="Courier New"/>
                <w:sz w:val="20"/>
                <w:szCs w:val="20"/>
              </w:rPr>
              <w:t>08 июля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 w:rsidR="00196515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№ СЭД-08-01-26-</w:t>
            </w:r>
            <w:r w:rsidR="00196515">
              <w:rPr>
                <w:rFonts w:ascii="Courier New" w:hAnsi="Courier New" w:cs="Courier New"/>
                <w:sz w:val="20"/>
                <w:szCs w:val="20"/>
              </w:rPr>
              <w:t>254</w:t>
            </w:r>
          </w:p>
        </w:tc>
      </w:tr>
      <w:tr w:rsidR="007623B0" w:rsidRPr="00224FA2" w:rsidTr="00D6740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основными:</w:t>
            </w:r>
          </w:p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Оказывает дополнительные платные образовательные услуги по следующим направлениям: </w:t>
            </w:r>
            <w:proofErr w:type="spellStart"/>
            <w:r w:rsidRPr="00224FA2">
              <w:rPr>
                <w:rFonts w:ascii="Courier New" w:hAnsi="Courier New" w:cs="Courier New"/>
                <w:sz w:val="20"/>
                <w:szCs w:val="20"/>
              </w:rPr>
              <w:t>позновательно-развивающей</w:t>
            </w:r>
            <w:proofErr w:type="spellEnd"/>
            <w:r w:rsidRPr="00224FA2">
              <w:rPr>
                <w:rFonts w:ascii="Courier New" w:hAnsi="Courier New" w:cs="Courier New"/>
                <w:sz w:val="20"/>
                <w:szCs w:val="20"/>
              </w:rPr>
              <w:t>, физкультурно-оздоровительной, художественно-эстетической, социально-личностной;</w:t>
            </w:r>
            <w:proofErr w:type="gramEnd"/>
          </w:p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24 августа 2011 № СЭД-08-01-26-168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начальника департамента образования от </w:t>
            </w:r>
            <w:r>
              <w:rPr>
                <w:rFonts w:ascii="Courier New" w:hAnsi="Courier New" w:cs="Courier New"/>
                <w:sz w:val="20"/>
                <w:szCs w:val="20"/>
              </w:rPr>
              <w:t>08 июля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№ СЭД-08-01-26-</w:t>
            </w:r>
            <w:r>
              <w:rPr>
                <w:rFonts w:ascii="Courier New" w:hAnsi="Courier New" w:cs="Courier New"/>
                <w:sz w:val="20"/>
                <w:szCs w:val="20"/>
              </w:rPr>
              <w:t>254</w:t>
            </w:r>
          </w:p>
        </w:tc>
      </w:tr>
    </w:tbl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1.4. Функции, осуществляемые учреждением</w:t>
      </w: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7623B0" w:rsidRPr="00224FA2" w:rsidTr="00D67408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  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расходующаяся на    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7623B0" w:rsidRPr="00224FA2" w:rsidTr="00D6740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96515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96515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96515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196515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7623B0" w:rsidRPr="00224FA2" w:rsidTr="00D6740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341D3A" w:rsidRPr="00224FA2" w:rsidTr="00D6740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3A" w:rsidRPr="00224FA2" w:rsidRDefault="00341D3A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3A" w:rsidRPr="00196515" w:rsidRDefault="00341D3A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196515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3A" w:rsidRPr="00196515" w:rsidRDefault="00C9380C" w:rsidP="00D6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3A" w:rsidRPr="003827BF" w:rsidRDefault="00341D3A" w:rsidP="00D674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27B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3A" w:rsidRPr="00196515" w:rsidRDefault="00341D3A" w:rsidP="00D674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9651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3A" w:rsidRPr="00196515" w:rsidRDefault="008650E0" w:rsidP="00C36E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341D3A" w:rsidRPr="00224FA2" w:rsidTr="00D6740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3A" w:rsidRPr="00224FA2" w:rsidRDefault="00341D3A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3A" w:rsidRPr="00196515" w:rsidRDefault="00341D3A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196515">
              <w:rPr>
                <w:rFonts w:ascii="Courier New" w:hAnsi="Courier New" w:cs="Courier New"/>
                <w:sz w:val="20"/>
                <w:szCs w:val="20"/>
                <w:highlight w:val="yellow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3A" w:rsidRPr="00196515" w:rsidRDefault="00C9380C" w:rsidP="00D655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3A" w:rsidRPr="003827BF" w:rsidRDefault="00341D3A" w:rsidP="00D674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2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3A" w:rsidRPr="008650E0" w:rsidRDefault="00341D3A" w:rsidP="00D674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650E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3A" w:rsidRPr="00196515" w:rsidRDefault="008650E0" w:rsidP="00C36E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993"/>
        <w:gridCol w:w="992"/>
        <w:gridCol w:w="1417"/>
        <w:gridCol w:w="1418"/>
        <w:gridCol w:w="1417"/>
      </w:tblGrid>
      <w:tr w:rsidR="00C9380C" w:rsidRPr="00224FA2" w:rsidTr="00C9380C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 w:rsidRPr="00224FA2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        201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год            </w:t>
            </w:r>
          </w:p>
        </w:tc>
      </w:tr>
      <w:tr w:rsidR="00C9380C" w:rsidRPr="00224FA2" w:rsidTr="00C9380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на начало   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на конец   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103D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на начало   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103DC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на конец   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</w:tr>
      <w:tr w:rsidR="00C9380C" w:rsidRPr="00224FA2" w:rsidTr="00C938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C9380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C9380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C9380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C9380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C9380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C9380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C9380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C9380C" w:rsidRPr="00224FA2" w:rsidTr="00C938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C9380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3827BF" w:rsidRDefault="00C9380C" w:rsidP="00C9380C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827BF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  <w:hyperlink w:anchor="Par228" w:history="1">
              <w:r w:rsidRPr="003827BF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C9380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C93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C93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103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FA2">
              <w:rPr>
                <w:rFonts w:ascii="Times New Roman" w:hAnsi="Times New Roman" w:cs="Times New Roman"/>
              </w:rPr>
              <w:t>41,75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C93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057A">
              <w:rPr>
                <w:rFonts w:ascii="Times New Roman" w:hAnsi="Times New Roman" w:cs="Times New Roman"/>
              </w:rPr>
              <w:t>4</w:t>
            </w:r>
          </w:p>
        </w:tc>
      </w:tr>
      <w:tr w:rsidR="00C9380C" w:rsidRPr="00224FA2" w:rsidTr="00C938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C9380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3827BF" w:rsidRDefault="00C9380C" w:rsidP="00C9380C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827BF"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C9380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C93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C93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103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FA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103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C9380C" w:rsidRPr="00224FA2" w:rsidTr="00C9380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C9380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196515" w:rsidRDefault="00C9380C" w:rsidP="00C9380C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341D3A">
              <w:rPr>
                <w:rFonts w:ascii="Courier New" w:hAnsi="Courier New" w:cs="Courier New"/>
                <w:sz w:val="20"/>
                <w:szCs w:val="20"/>
              </w:rPr>
              <w:t>Квалификация сотрудников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C9380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C93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C93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103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F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0C" w:rsidRPr="00224FA2" w:rsidRDefault="00C9380C" w:rsidP="00103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3827BF">
        <w:rPr>
          <w:rFonts w:cs="Calibri"/>
          <w:sz w:val="20"/>
          <w:szCs w:val="20"/>
        </w:rPr>
        <w:t xml:space="preserve">В </w:t>
      </w:r>
      <w:r w:rsidR="003827BF" w:rsidRPr="003827BF">
        <w:rPr>
          <w:rFonts w:cs="Calibri"/>
          <w:sz w:val="20"/>
          <w:szCs w:val="20"/>
        </w:rPr>
        <w:t>сентябре</w:t>
      </w:r>
      <w:r w:rsidRPr="003827BF">
        <w:rPr>
          <w:rFonts w:cs="Calibri"/>
          <w:sz w:val="20"/>
          <w:szCs w:val="20"/>
        </w:rPr>
        <w:t xml:space="preserve"> 201</w:t>
      </w:r>
      <w:r w:rsidR="003827BF" w:rsidRPr="003827BF">
        <w:rPr>
          <w:rFonts w:cs="Calibri"/>
          <w:sz w:val="20"/>
          <w:szCs w:val="20"/>
        </w:rPr>
        <w:t>3</w:t>
      </w:r>
      <w:r w:rsidRPr="003827BF">
        <w:rPr>
          <w:rFonts w:cs="Calibri"/>
          <w:sz w:val="20"/>
          <w:szCs w:val="20"/>
        </w:rPr>
        <w:t xml:space="preserve"> года </w:t>
      </w:r>
      <w:r w:rsidR="003827BF" w:rsidRPr="003827BF">
        <w:rPr>
          <w:rFonts w:cs="Calibri"/>
          <w:sz w:val="20"/>
          <w:szCs w:val="20"/>
        </w:rPr>
        <w:t xml:space="preserve">в связи с повышением контингента </w:t>
      </w:r>
      <w:r w:rsidRPr="003827BF">
        <w:rPr>
          <w:rFonts w:cs="Calibri"/>
          <w:sz w:val="20"/>
          <w:szCs w:val="20"/>
        </w:rPr>
        <w:t xml:space="preserve">была </w:t>
      </w:r>
      <w:r w:rsidR="003827BF" w:rsidRPr="003827BF">
        <w:rPr>
          <w:rFonts w:cs="Calibri"/>
          <w:sz w:val="20"/>
          <w:szCs w:val="20"/>
        </w:rPr>
        <w:t>введена</w:t>
      </w:r>
      <w:r w:rsidRPr="003827BF">
        <w:rPr>
          <w:rFonts w:cs="Calibri"/>
          <w:sz w:val="20"/>
          <w:szCs w:val="20"/>
        </w:rPr>
        <w:t xml:space="preserve"> 1 ставка </w:t>
      </w:r>
      <w:r w:rsidR="003827BF" w:rsidRPr="003827BF">
        <w:rPr>
          <w:rFonts w:cs="Calibri"/>
          <w:sz w:val="20"/>
          <w:szCs w:val="20"/>
        </w:rPr>
        <w:t>кухонного работника, 1 ставка кастелянши, 0,25 ставки бухгалтера</w:t>
      </w:r>
      <w:r w:rsidRPr="003827BF">
        <w:rPr>
          <w:rFonts w:cs="Calibri"/>
          <w:sz w:val="20"/>
          <w:szCs w:val="20"/>
        </w:rPr>
        <w:t xml:space="preserve">. </w:t>
      </w: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228"/>
      <w:bookmarkEnd w:id="0"/>
      <w:r>
        <w:rPr>
          <w:rFonts w:cs="Calibri"/>
        </w:rPr>
        <w:t>&lt;***&gt;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 xml:space="preserve">1.6. Информация о среднегодовой численности и средней заработной плате работников учреждения (заполняется в соответствии с Постановлением администрации города Перми от 20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cs="Calibri"/>
          </w:rPr>
          <w:t>2009 г</w:t>
        </w:r>
      </w:smartTag>
      <w:r>
        <w:rPr>
          <w:rFonts w:cs="Calibri"/>
        </w:rPr>
        <w:t>. № 705)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5528"/>
        <w:gridCol w:w="1039"/>
        <w:gridCol w:w="1087"/>
        <w:gridCol w:w="1134"/>
      </w:tblGrid>
      <w:tr w:rsidR="007623B0" w:rsidRPr="00224FA2" w:rsidTr="005E6DBE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 w:rsidRPr="00224FA2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19651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19651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7623B0" w:rsidRPr="00224FA2" w:rsidTr="005E6DB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196515" w:rsidRPr="00224FA2" w:rsidTr="005E6DB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4E22F6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E22F6"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55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8D057A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39,5</w:t>
            </w:r>
          </w:p>
        </w:tc>
      </w:tr>
      <w:tr w:rsidR="00196515" w:rsidRPr="00224FA2" w:rsidTr="005E6DB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4E22F6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E22F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55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6515" w:rsidRPr="00224FA2" w:rsidTr="005E6DB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4E22F6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E22F6">
              <w:rPr>
                <w:rFonts w:ascii="Courier New" w:hAnsi="Courier New" w:cs="Courier New"/>
                <w:sz w:val="20"/>
                <w:szCs w:val="20"/>
              </w:rPr>
              <w:t>в разрезе категорий (групп) работников</w:t>
            </w:r>
            <w:r w:rsidR="00B336C4">
              <w:rPr>
                <w:rFonts w:ascii="Courier New" w:hAnsi="Courier New" w:cs="Courier New"/>
                <w:sz w:val="20"/>
                <w:szCs w:val="20"/>
              </w:rPr>
              <w:t>*</w:t>
            </w:r>
            <w:r w:rsidRPr="004E22F6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55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3827BF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</w:tr>
      <w:tr w:rsidR="00196515" w:rsidRPr="00224FA2" w:rsidTr="005E6DB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4E22F6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E22F6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r w:rsidRPr="00224FA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55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4C5D1C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</w:tr>
      <w:tr w:rsidR="00196515" w:rsidRPr="00224FA2" w:rsidTr="005E6DB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4E22F6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E22F6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r w:rsidRPr="00224FA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55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3827BF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6515" w:rsidRPr="00224FA2" w:rsidTr="005E6DB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4E22F6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E22F6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r w:rsidRPr="00224FA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55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3827BF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196515" w:rsidRPr="00224FA2" w:rsidTr="005E6DB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1.1.4.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4E22F6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E22F6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r w:rsidRPr="00224FA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55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4C5D1C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196515" w:rsidRPr="00224FA2" w:rsidTr="005E6DB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1.1.5.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4E22F6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E22F6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r w:rsidRPr="00224FA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55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4C5D1C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196515" w:rsidRPr="00224FA2" w:rsidTr="005E6DB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1.1.6.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4E22F6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E22F6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r w:rsidRPr="00224FA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55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4C5D1C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196515" w:rsidRPr="00224FA2" w:rsidTr="005E6DB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1.1.7.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4E22F6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E22F6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r w:rsidRPr="00224FA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55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4C5D1C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196515" w:rsidRPr="00224FA2" w:rsidTr="005E6DB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4E22F6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E22F6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55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13296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8D057A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23678,9</w:t>
            </w:r>
          </w:p>
        </w:tc>
      </w:tr>
      <w:tr w:rsidR="00196515" w:rsidRPr="00224FA2" w:rsidTr="005E6DB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4E22F6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E22F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55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6515" w:rsidRPr="00224FA2" w:rsidTr="005E6DB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4E22F6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E22F6">
              <w:rPr>
                <w:rFonts w:ascii="Courier New" w:hAnsi="Courier New" w:cs="Courier New"/>
                <w:sz w:val="20"/>
                <w:szCs w:val="20"/>
              </w:rPr>
              <w:t>в разрезе категорий (групп) работников</w:t>
            </w:r>
            <w:r w:rsidR="00B336C4">
              <w:rPr>
                <w:rFonts w:ascii="Courier New" w:hAnsi="Courier New" w:cs="Courier New"/>
                <w:sz w:val="20"/>
                <w:szCs w:val="20"/>
              </w:rPr>
              <w:t>*</w:t>
            </w:r>
            <w:r w:rsidRPr="004E22F6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55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13296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656C79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22137,68</w:t>
            </w:r>
          </w:p>
        </w:tc>
      </w:tr>
      <w:tr w:rsidR="00196515" w:rsidRPr="00224FA2" w:rsidTr="005E6DB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2.1.1.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4E22F6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E22F6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r w:rsidRPr="00224FA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55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10556,4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4C5D1C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21946,47</w:t>
            </w:r>
          </w:p>
        </w:tc>
      </w:tr>
      <w:tr w:rsidR="00196515" w:rsidRPr="00224FA2" w:rsidTr="005E6DB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2.1.2.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4E22F6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E22F6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r w:rsidRPr="00224FA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55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4C5D1C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96515" w:rsidRPr="00224FA2" w:rsidTr="005E6DB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2.1.3.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4E22F6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E22F6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r w:rsidRPr="00224FA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55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10556,4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4C5D1C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28540,1</w:t>
            </w:r>
          </w:p>
        </w:tc>
      </w:tr>
      <w:tr w:rsidR="00196515" w:rsidRPr="00224FA2" w:rsidTr="005E6DBE">
        <w:trPr>
          <w:trHeight w:val="346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2.1.4.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4E22F6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E22F6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r w:rsidRPr="00224FA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8D057A" w:rsidP="00D655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32825,0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4C5D1C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43425,0</w:t>
            </w:r>
          </w:p>
        </w:tc>
      </w:tr>
      <w:tr w:rsidR="00196515" w:rsidRPr="00224FA2" w:rsidTr="005E6DBE">
        <w:trPr>
          <w:trHeight w:val="31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2.1.5.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4E22F6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E22F6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r w:rsidRPr="00224FA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55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4C5D1C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17500,0</w:t>
            </w:r>
          </w:p>
        </w:tc>
      </w:tr>
      <w:tr w:rsidR="00196515" w:rsidRPr="00224FA2" w:rsidTr="005E6DBE">
        <w:trPr>
          <w:trHeight w:val="2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2.1.6.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4E22F6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E22F6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r w:rsidRPr="00224FA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55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31800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4C5D1C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25556,6</w:t>
            </w:r>
          </w:p>
        </w:tc>
      </w:tr>
      <w:tr w:rsidR="00196515" w:rsidRPr="00224FA2" w:rsidTr="005E6DBE">
        <w:trPr>
          <w:trHeight w:val="20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2.1.7.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4E22F6" w:rsidRDefault="0019651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E22F6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7408">
            <w:r w:rsidRPr="00224FA2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196515" w:rsidP="00D655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17630,6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15" w:rsidRPr="00224FA2" w:rsidRDefault="004C5D1C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11310,0</w:t>
            </w:r>
          </w:p>
        </w:tc>
      </w:tr>
    </w:tbl>
    <w:p w:rsidR="00B336C4" w:rsidRPr="005E6DBE" w:rsidRDefault="00B336C4" w:rsidP="00B336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ru-RU"/>
        </w:rPr>
      </w:pPr>
      <w:r w:rsidRPr="005E6DBE">
        <w:rPr>
          <w:rFonts w:ascii="TimesNewRomanPSMT" w:hAnsi="TimesNewRomanPSMT" w:cs="TimesNewRomanPSMT"/>
          <w:sz w:val="18"/>
          <w:szCs w:val="18"/>
          <w:lang w:eastAsia="ru-RU"/>
        </w:rPr>
        <w:t>* Категории (группы) работников указываются в соответствии с отраслевым Положением о системе оплаты</w:t>
      </w:r>
    </w:p>
    <w:p w:rsidR="007623B0" w:rsidRPr="005E6DBE" w:rsidRDefault="00B336C4" w:rsidP="005E6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  <w:lang w:eastAsia="ru-RU"/>
        </w:rPr>
      </w:pPr>
      <w:r w:rsidRPr="005E6DBE">
        <w:rPr>
          <w:rFonts w:ascii="TimesNewRomanPSMT" w:hAnsi="TimesNewRomanPSMT" w:cs="TimesNewRomanPSMT"/>
          <w:sz w:val="18"/>
          <w:szCs w:val="18"/>
          <w:lang w:eastAsia="ru-RU"/>
        </w:rPr>
        <w:t>труда работников муниципальных учреждений, утвержденным постановлением администрации города Перми</w:t>
      </w:r>
      <w:proofErr w:type="gramStart"/>
      <w:r w:rsidRPr="005E6DBE">
        <w:rPr>
          <w:rFonts w:ascii="TimesNewRomanPSMT" w:hAnsi="TimesNewRomanPSMT" w:cs="TimesNewRomanPSMT"/>
          <w:sz w:val="18"/>
          <w:szCs w:val="18"/>
          <w:lang w:eastAsia="ru-RU"/>
        </w:rPr>
        <w:t>.»;</w:t>
      </w:r>
      <w:proofErr w:type="gramEnd"/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7623B0" w:rsidRPr="00224FA2" w:rsidTr="00D67408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Наименование услуги 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br/>
              <w:t xml:space="preserve">    (вид работ)  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Объем услуг, ед. </w:t>
            </w:r>
            <w:proofErr w:type="spellStart"/>
            <w:r w:rsidRPr="00224FA2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Объем финансового    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br/>
              <w:t xml:space="preserve"> обеспечения, тыс. руб. </w:t>
            </w:r>
          </w:p>
        </w:tc>
      </w:tr>
      <w:tr w:rsidR="007623B0" w:rsidRPr="00224FA2" w:rsidTr="00D6740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2F58A7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2012</w:t>
            </w:r>
            <w:r w:rsidR="007623B0" w:rsidRPr="00224FA2"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2F58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201</w:t>
            </w:r>
            <w:r w:rsidR="002F58A7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год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2F58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201</w:t>
            </w:r>
            <w:r w:rsidR="002F58A7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2F58A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F58A7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7623B0" w:rsidRPr="00224FA2" w:rsidTr="00D6740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7623B0" w:rsidRPr="00224FA2" w:rsidTr="00D6740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"/>
        <w:gridCol w:w="674"/>
        <w:gridCol w:w="33"/>
        <w:gridCol w:w="5758"/>
        <w:gridCol w:w="19"/>
        <w:gridCol w:w="1421"/>
        <w:gridCol w:w="1666"/>
        <w:gridCol w:w="35"/>
      </w:tblGrid>
      <w:tr w:rsidR="007623B0" w:rsidRPr="00224FA2" w:rsidTr="00A315FA">
        <w:trPr>
          <w:trHeight w:val="600"/>
          <w:tblCellSpacing w:w="5" w:type="nil"/>
        </w:trPr>
        <w:tc>
          <w:tcPr>
            <w:tcW w:w="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5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Наименование программ с указанием нормативного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правового акта об утверждении программ    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(в разрезе каждой программы) </w:t>
            </w:r>
            <w:hyperlink w:anchor="Par280" w:history="1">
              <w:r w:rsidRPr="00224FA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Объем финансового   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br/>
              <w:t>обеспечения, тыс. руб.</w:t>
            </w:r>
          </w:p>
        </w:tc>
      </w:tr>
      <w:tr w:rsidR="007623B0" w:rsidRPr="00224FA2" w:rsidTr="00A315FA">
        <w:trPr>
          <w:tblCellSpacing w:w="5" w:type="nil"/>
        </w:trPr>
        <w:tc>
          <w:tcPr>
            <w:tcW w:w="7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335A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335AF1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335A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335AF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7623B0" w:rsidRPr="00224FA2" w:rsidTr="00A315FA">
        <w:trPr>
          <w:tblCellSpacing w:w="5" w:type="nil"/>
        </w:trPr>
        <w:tc>
          <w:tcPr>
            <w:tcW w:w="7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7623B0" w:rsidRPr="00224FA2" w:rsidTr="00A315FA">
        <w:trPr>
          <w:tblCellSpacing w:w="5" w:type="nil"/>
        </w:trPr>
        <w:tc>
          <w:tcPr>
            <w:tcW w:w="7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58" w:type="dxa"/>
            <w:tcBorders>
              <w:left w:val="single" w:sz="4" w:space="0" w:color="auto"/>
              <w:right w:val="single" w:sz="4" w:space="0" w:color="auto"/>
            </w:tcBorders>
          </w:tcPr>
          <w:p w:rsidR="007623B0" w:rsidRPr="00335AF1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5AF1">
              <w:rPr>
                <w:rFonts w:ascii="Courier New" w:hAnsi="Courier New" w:cs="Courier New"/>
                <w:sz w:val="20"/>
                <w:szCs w:val="20"/>
              </w:rPr>
              <w:t>Ведомственная целевая программа, "Лицензирование образовательных учреждений города Перми"</w:t>
            </w:r>
            <w:proofErr w:type="gramStart"/>
            <w:r w:rsidRPr="00335AF1">
              <w:rPr>
                <w:rFonts w:ascii="Courier New" w:hAnsi="Courier New" w:cs="Courier New"/>
                <w:sz w:val="20"/>
                <w:szCs w:val="20"/>
              </w:rPr>
              <w:t>,у</w:t>
            </w:r>
            <w:proofErr w:type="gramEnd"/>
            <w:r w:rsidRPr="00335AF1">
              <w:rPr>
                <w:rFonts w:ascii="Courier New" w:hAnsi="Courier New" w:cs="Courier New"/>
                <w:sz w:val="20"/>
                <w:szCs w:val="20"/>
              </w:rPr>
              <w:t>твержденная Постановлением администрации города Перми  от 05.12.2008 №1168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23B0" w:rsidRPr="00335AF1" w:rsidRDefault="00335AF1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AF1">
              <w:rPr>
                <w:rFonts w:ascii="Courier New" w:hAnsi="Courier New" w:cs="Courier New"/>
                <w:sz w:val="20"/>
                <w:szCs w:val="20"/>
              </w:rPr>
              <w:t>2600,0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23B0" w:rsidRPr="00335AF1" w:rsidRDefault="00335AF1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35AF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335AF1" w:rsidRPr="00335AF1" w:rsidRDefault="00335AF1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5AF1" w:rsidRPr="00224FA2" w:rsidTr="00A315FA">
        <w:trPr>
          <w:tblCellSpacing w:w="5" w:type="nil"/>
        </w:trPr>
        <w:tc>
          <w:tcPr>
            <w:tcW w:w="7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1" w:rsidRPr="00224FA2" w:rsidRDefault="00335AF1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1" w:rsidRPr="00335AF1" w:rsidRDefault="00335AF1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1" w:rsidRPr="00335AF1" w:rsidRDefault="00335AF1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1" w:rsidRPr="00335AF1" w:rsidRDefault="00335AF1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5AF1" w:rsidRPr="0072610B" w:rsidTr="00A315F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4" w:type="dxa"/>
          <w:wAfter w:w="35" w:type="dxa"/>
        </w:trPr>
        <w:tc>
          <w:tcPr>
            <w:tcW w:w="674" w:type="dxa"/>
          </w:tcPr>
          <w:p w:rsidR="00335AF1" w:rsidRPr="0072610B" w:rsidRDefault="00335AF1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2610B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5810" w:type="dxa"/>
            <w:gridSpan w:val="3"/>
          </w:tcPr>
          <w:p w:rsidR="00335AF1" w:rsidRPr="0072610B" w:rsidRDefault="00335AF1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2610B">
              <w:rPr>
                <w:rFonts w:cs="Calibri"/>
                <w:sz w:val="20"/>
                <w:szCs w:val="20"/>
              </w:rPr>
              <w:t>Распоряжение администрации города Перми от 30.05.2011 г. №79-р "</w:t>
            </w:r>
            <w:proofErr w:type="gramStart"/>
            <w:r w:rsidRPr="0072610B">
              <w:rPr>
                <w:rFonts w:cs="Calibri"/>
                <w:sz w:val="20"/>
                <w:szCs w:val="20"/>
              </w:rPr>
              <w:t>О б</w:t>
            </w:r>
            <w:proofErr w:type="gramEnd"/>
            <w:r w:rsidRPr="0072610B">
              <w:rPr>
                <w:rFonts w:cs="Calibri"/>
                <w:sz w:val="20"/>
                <w:szCs w:val="20"/>
              </w:rPr>
              <w:t xml:space="preserve"> увеличении фонда оплаты труда работников муниципальных учреждений, подведомственных департаменту образования, комитету по молодежной политике, управлению здравоохранения администрации города Перми, финансируемых за счет средств бюджета города Перми"</w:t>
            </w:r>
          </w:p>
        </w:tc>
        <w:tc>
          <w:tcPr>
            <w:tcW w:w="1421" w:type="dxa"/>
          </w:tcPr>
          <w:p w:rsidR="00335AF1" w:rsidRPr="0072610B" w:rsidRDefault="00335AF1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66" w:type="dxa"/>
          </w:tcPr>
          <w:p w:rsidR="00335AF1" w:rsidRPr="0072610B" w:rsidRDefault="00335AF1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2610B">
              <w:rPr>
                <w:rFonts w:cs="Calibri"/>
                <w:sz w:val="20"/>
                <w:szCs w:val="20"/>
              </w:rPr>
              <w:t>901</w:t>
            </w:r>
            <w:r w:rsidR="00974C7C" w:rsidRPr="0072610B">
              <w:rPr>
                <w:rFonts w:cs="Calibri"/>
                <w:sz w:val="20"/>
                <w:szCs w:val="20"/>
              </w:rPr>
              <w:t>,</w:t>
            </w:r>
            <w:r w:rsidRPr="0072610B">
              <w:rPr>
                <w:rFonts w:cs="Calibri"/>
                <w:sz w:val="20"/>
                <w:szCs w:val="20"/>
              </w:rPr>
              <w:t> 7</w:t>
            </w:r>
          </w:p>
        </w:tc>
      </w:tr>
      <w:tr w:rsidR="00335AF1" w:rsidRPr="0072610B" w:rsidTr="00A315F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4" w:type="dxa"/>
          <w:wAfter w:w="35" w:type="dxa"/>
        </w:trPr>
        <w:tc>
          <w:tcPr>
            <w:tcW w:w="674" w:type="dxa"/>
          </w:tcPr>
          <w:p w:rsidR="00335AF1" w:rsidRPr="0072610B" w:rsidRDefault="00335AF1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2610B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5810" w:type="dxa"/>
            <w:gridSpan w:val="3"/>
          </w:tcPr>
          <w:p w:rsidR="00335AF1" w:rsidRPr="0072610B" w:rsidRDefault="00335AF1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2610B">
              <w:rPr>
                <w:rFonts w:cs="Calibri"/>
                <w:sz w:val="20"/>
                <w:szCs w:val="20"/>
              </w:rPr>
              <w:t xml:space="preserve">Распоряжение администрации города Перми от 18.01.2013г. № 5 "Об увеличении </w:t>
            </w:r>
            <w:proofErr w:type="gramStart"/>
            <w:r w:rsidRPr="0072610B">
              <w:rPr>
                <w:rFonts w:cs="Calibri"/>
                <w:sz w:val="20"/>
                <w:szCs w:val="20"/>
              </w:rPr>
              <w:t>фонда оплаты труда воспитателей муниципальных дошкольных образовательных учреждений</w:t>
            </w:r>
            <w:proofErr w:type="gramEnd"/>
            <w:r w:rsidRPr="0072610B">
              <w:rPr>
                <w:rFonts w:cs="Calibri"/>
                <w:sz w:val="20"/>
                <w:szCs w:val="20"/>
              </w:rPr>
              <w:t>"</w:t>
            </w:r>
          </w:p>
        </w:tc>
        <w:tc>
          <w:tcPr>
            <w:tcW w:w="1421" w:type="dxa"/>
          </w:tcPr>
          <w:p w:rsidR="00335AF1" w:rsidRPr="0072610B" w:rsidRDefault="00335AF1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66" w:type="dxa"/>
          </w:tcPr>
          <w:p w:rsidR="00335AF1" w:rsidRPr="0072610B" w:rsidRDefault="00335AF1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2610B">
              <w:rPr>
                <w:rFonts w:cs="Calibri"/>
                <w:sz w:val="20"/>
                <w:szCs w:val="20"/>
              </w:rPr>
              <w:t>612</w:t>
            </w:r>
            <w:r w:rsidR="00974C7C" w:rsidRPr="0072610B">
              <w:rPr>
                <w:rFonts w:cs="Calibri"/>
                <w:sz w:val="20"/>
                <w:szCs w:val="20"/>
              </w:rPr>
              <w:t>,8</w:t>
            </w:r>
          </w:p>
        </w:tc>
      </w:tr>
      <w:tr w:rsidR="00335AF1" w:rsidRPr="0072610B" w:rsidTr="00A315F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4" w:type="dxa"/>
          <w:wAfter w:w="35" w:type="dxa"/>
        </w:trPr>
        <w:tc>
          <w:tcPr>
            <w:tcW w:w="674" w:type="dxa"/>
          </w:tcPr>
          <w:p w:rsidR="00335AF1" w:rsidRPr="0072610B" w:rsidRDefault="00335AF1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2610B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5810" w:type="dxa"/>
            <w:gridSpan w:val="3"/>
          </w:tcPr>
          <w:p w:rsidR="00335AF1" w:rsidRPr="0072610B" w:rsidRDefault="00335AF1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2610B">
              <w:rPr>
                <w:rFonts w:cs="Calibri"/>
                <w:sz w:val="20"/>
                <w:szCs w:val="20"/>
              </w:rPr>
              <w:t>Постановление администрации города Перми от 19 июля 2010 года № 450 "Об утверждении долгосрочной целевой программы</w:t>
            </w:r>
            <w:proofErr w:type="gramStart"/>
            <w:r w:rsidRPr="0072610B">
              <w:rPr>
                <w:rFonts w:cs="Calibri"/>
                <w:sz w:val="20"/>
                <w:szCs w:val="20"/>
              </w:rPr>
              <w:t>"С</w:t>
            </w:r>
            <w:proofErr w:type="gramEnd"/>
            <w:r w:rsidRPr="0072610B">
              <w:rPr>
                <w:rFonts w:cs="Calibri"/>
                <w:sz w:val="20"/>
                <w:szCs w:val="20"/>
              </w:rPr>
              <w:t>окращение очередности в детские сады"" (Задача 1.8 п.1.8.1.2)</w:t>
            </w:r>
          </w:p>
        </w:tc>
        <w:tc>
          <w:tcPr>
            <w:tcW w:w="1421" w:type="dxa"/>
          </w:tcPr>
          <w:p w:rsidR="00335AF1" w:rsidRPr="0072610B" w:rsidRDefault="00335AF1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66" w:type="dxa"/>
          </w:tcPr>
          <w:p w:rsidR="00335AF1" w:rsidRPr="0072610B" w:rsidRDefault="00335AF1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2610B">
              <w:rPr>
                <w:rFonts w:cs="Calibri"/>
                <w:sz w:val="20"/>
                <w:szCs w:val="20"/>
              </w:rPr>
              <w:t>240</w:t>
            </w:r>
            <w:r w:rsidR="00974C7C" w:rsidRPr="0072610B">
              <w:rPr>
                <w:rFonts w:cs="Calibri"/>
                <w:sz w:val="20"/>
                <w:szCs w:val="20"/>
              </w:rPr>
              <w:t>,</w:t>
            </w:r>
            <w:r w:rsidRPr="0072610B">
              <w:rPr>
                <w:rFonts w:cs="Calibri"/>
                <w:sz w:val="20"/>
                <w:szCs w:val="20"/>
              </w:rPr>
              <w:t> 0</w:t>
            </w:r>
          </w:p>
        </w:tc>
      </w:tr>
      <w:tr w:rsidR="00335AF1" w:rsidRPr="0072610B" w:rsidTr="00A315F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4" w:type="dxa"/>
          <w:wAfter w:w="35" w:type="dxa"/>
        </w:trPr>
        <w:tc>
          <w:tcPr>
            <w:tcW w:w="674" w:type="dxa"/>
          </w:tcPr>
          <w:p w:rsidR="00335AF1" w:rsidRPr="0072610B" w:rsidRDefault="00335AF1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2610B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5810" w:type="dxa"/>
            <w:gridSpan w:val="3"/>
          </w:tcPr>
          <w:p w:rsidR="00335AF1" w:rsidRPr="0072610B" w:rsidRDefault="00335AF1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2610B">
              <w:rPr>
                <w:rFonts w:cs="Calibri"/>
                <w:sz w:val="20"/>
                <w:szCs w:val="20"/>
              </w:rPr>
              <w:t>Постановление администрации города Перми от 20.08.2013г.№668 "О внесении изменений в постановление администрации города Перми от 05.10.2012 №587 "Об утверждении Порядка расчета и размера затрат на содержание временно не функционирующих имущественных комплексов муниципальных образовательных учреждений "</w:t>
            </w:r>
          </w:p>
        </w:tc>
        <w:tc>
          <w:tcPr>
            <w:tcW w:w="1421" w:type="dxa"/>
          </w:tcPr>
          <w:p w:rsidR="00335AF1" w:rsidRPr="0072610B" w:rsidRDefault="00335AF1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66" w:type="dxa"/>
          </w:tcPr>
          <w:p w:rsidR="00335AF1" w:rsidRPr="0072610B" w:rsidRDefault="00335AF1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2610B">
              <w:rPr>
                <w:rFonts w:cs="Calibri"/>
                <w:sz w:val="20"/>
                <w:szCs w:val="20"/>
              </w:rPr>
              <w:t>195</w:t>
            </w:r>
            <w:r w:rsidR="00974C7C" w:rsidRPr="0072610B">
              <w:rPr>
                <w:rFonts w:cs="Calibri"/>
                <w:sz w:val="20"/>
                <w:szCs w:val="20"/>
              </w:rPr>
              <w:t>,2</w:t>
            </w:r>
          </w:p>
        </w:tc>
      </w:tr>
      <w:tr w:rsidR="00335AF1" w:rsidRPr="0072610B" w:rsidTr="00A315F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4" w:type="dxa"/>
          <w:wAfter w:w="35" w:type="dxa"/>
        </w:trPr>
        <w:tc>
          <w:tcPr>
            <w:tcW w:w="674" w:type="dxa"/>
          </w:tcPr>
          <w:p w:rsidR="00335AF1" w:rsidRPr="0072610B" w:rsidRDefault="00335AF1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2610B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5810" w:type="dxa"/>
            <w:gridSpan w:val="3"/>
          </w:tcPr>
          <w:p w:rsidR="00335AF1" w:rsidRPr="0072610B" w:rsidRDefault="00335AF1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2610B">
              <w:rPr>
                <w:rFonts w:cs="Calibri"/>
                <w:sz w:val="20"/>
                <w:szCs w:val="20"/>
              </w:rPr>
              <w:t xml:space="preserve">Распоряжение администрации города Перми от 24.05.2013г №77 "Об увеличении </w:t>
            </w:r>
            <w:proofErr w:type="gramStart"/>
            <w:r w:rsidRPr="0072610B">
              <w:rPr>
                <w:rFonts w:cs="Calibri"/>
                <w:sz w:val="20"/>
                <w:szCs w:val="20"/>
              </w:rPr>
              <w:t>фонда оплаты труда педагогических работников муниципальных дошкольных образовательных учреждений</w:t>
            </w:r>
            <w:proofErr w:type="gramEnd"/>
            <w:r w:rsidRPr="0072610B">
              <w:rPr>
                <w:rFonts w:cs="Calibri"/>
                <w:sz w:val="20"/>
                <w:szCs w:val="20"/>
              </w:rPr>
              <w:t>"</w:t>
            </w:r>
          </w:p>
        </w:tc>
        <w:tc>
          <w:tcPr>
            <w:tcW w:w="1421" w:type="dxa"/>
          </w:tcPr>
          <w:p w:rsidR="00335AF1" w:rsidRPr="0072610B" w:rsidRDefault="00335AF1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66" w:type="dxa"/>
          </w:tcPr>
          <w:p w:rsidR="00335AF1" w:rsidRPr="0072610B" w:rsidRDefault="00335AF1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2610B">
              <w:rPr>
                <w:rFonts w:cs="Calibri"/>
                <w:sz w:val="20"/>
                <w:szCs w:val="20"/>
              </w:rPr>
              <w:t>2</w:t>
            </w:r>
            <w:r w:rsidR="00974C7C" w:rsidRPr="0072610B">
              <w:rPr>
                <w:rFonts w:cs="Calibri"/>
                <w:sz w:val="20"/>
                <w:szCs w:val="20"/>
              </w:rPr>
              <w:t> </w:t>
            </w:r>
            <w:r w:rsidRPr="0072610B">
              <w:rPr>
                <w:rFonts w:cs="Calibri"/>
                <w:sz w:val="20"/>
                <w:szCs w:val="20"/>
              </w:rPr>
              <w:t>303</w:t>
            </w:r>
            <w:r w:rsidR="00974C7C" w:rsidRPr="0072610B">
              <w:rPr>
                <w:rFonts w:cs="Calibri"/>
                <w:sz w:val="20"/>
                <w:szCs w:val="20"/>
              </w:rPr>
              <w:t>,4</w:t>
            </w:r>
          </w:p>
        </w:tc>
      </w:tr>
      <w:tr w:rsidR="00335AF1" w:rsidRPr="0072610B" w:rsidTr="00A315F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4" w:type="dxa"/>
          <w:wAfter w:w="35" w:type="dxa"/>
        </w:trPr>
        <w:tc>
          <w:tcPr>
            <w:tcW w:w="674" w:type="dxa"/>
          </w:tcPr>
          <w:p w:rsidR="00335AF1" w:rsidRPr="0072610B" w:rsidRDefault="00A315FA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1.7</w:t>
            </w:r>
          </w:p>
        </w:tc>
        <w:tc>
          <w:tcPr>
            <w:tcW w:w="5810" w:type="dxa"/>
            <w:gridSpan w:val="3"/>
          </w:tcPr>
          <w:p w:rsidR="00335AF1" w:rsidRPr="0072610B" w:rsidRDefault="0083543C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2610B">
              <w:rPr>
                <w:rFonts w:cs="Calibri"/>
                <w:sz w:val="20"/>
                <w:szCs w:val="20"/>
              </w:rPr>
              <w:t xml:space="preserve">Распоряжение администрации города Перми от 29 января 2013 г. № 41 "Об увеличении </w:t>
            </w:r>
            <w:proofErr w:type="gramStart"/>
            <w:r w:rsidRPr="0072610B">
              <w:rPr>
                <w:rFonts w:cs="Calibri"/>
                <w:sz w:val="20"/>
                <w:szCs w:val="20"/>
              </w:rPr>
              <w:t>фонда оплаты труда работников муниципальных учреждений города</w:t>
            </w:r>
            <w:proofErr w:type="gramEnd"/>
            <w:r w:rsidRPr="0072610B">
              <w:rPr>
                <w:rFonts w:cs="Calibri"/>
                <w:sz w:val="20"/>
                <w:szCs w:val="20"/>
              </w:rPr>
              <w:t xml:space="preserve"> Перми, финансируемых за счет средств бюджета города Перми"</w:t>
            </w:r>
          </w:p>
        </w:tc>
        <w:tc>
          <w:tcPr>
            <w:tcW w:w="1421" w:type="dxa"/>
          </w:tcPr>
          <w:p w:rsidR="00335AF1" w:rsidRPr="0072610B" w:rsidRDefault="00335AF1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66" w:type="dxa"/>
          </w:tcPr>
          <w:p w:rsidR="00335AF1" w:rsidRPr="0072610B" w:rsidRDefault="0083543C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2610B">
              <w:rPr>
                <w:rFonts w:cs="Calibri"/>
                <w:sz w:val="20"/>
                <w:szCs w:val="20"/>
              </w:rPr>
              <w:t>191</w:t>
            </w:r>
            <w:r w:rsidR="00974C7C" w:rsidRPr="0072610B">
              <w:rPr>
                <w:rFonts w:cs="Calibri"/>
                <w:sz w:val="20"/>
                <w:szCs w:val="20"/>
              </w:rPr>
              <w:t>,3</w:t>
            </w:r>
          </w:p>
        </w:tc>
      </w:tr>
      <w:tr w:rsidR="00335AF1" w:rsidRPr="0072610B" w:rsidTr="00A315F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4" w:type="dxa"/>
          <w:wAfter w:w="35" w:type="dxa"/>
        </w:trPr>
        <w:tc>
          <w:tcPr>
            <w:tcW w:w="674" w:type="dxa"/>
          </w:tcPr>
          <w:p w:rsidR="00335AF1" w:rsidRPr="0072610B" w:rsidRDefault="00A315FA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1.8</w:t>
            </w:r>
          </w:p>
        </w:tc>
        <w:tc>
          <w:tcPr>
            <w:tcW w:w="5810" w:type="dxa"/>
            <w:gridSpan w:val="3"/>
          </w:tcPr>
          <w:p w:rsidR="00335AF1" w:rsidRPr="0072610B" w:rsidRDefault="0083543C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72610B">
              <w:rPr>
                <w:rFonts w:cs="Calibri"/>
                <w:sz w:val="20"/>
                <w:szCs w:val="20"/>
              </w:rPr>
              <w:t>Постановление администрации города Перми от 22.04.2008 №292 "Об утверждении порядка обеспечения работников муниципальных бюджетных учреждений города Перми путевками на санаторно-курортное лечение и оздоровление на 2008-2013 годы" (в ред. от 16.09.2008 №900, от 16.06.2009 №346, от 25.02.2010 №74, от 18.04.2011 №157, от 17.01.2012 №10, от 19.12.2012 №933, от 21.02.2013 №88, от 19.03.2013 №163)</w:t>
            </w:r>
            <w:proofErr w:type="gramEnd"/>
          </w:p>
        </w:tc>
        <w:tc>
          <w:tcPr>
            <w:tcW w:w="1421" w:type="dxa"/>
          </w:tcPr>
          <w:p w:rsidR="00335AF1" w:rsidRPr="0072610B" w:rsidRDefault="00335AF1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66" w:type="dxa"/>
          </w:tcPr>
          <w:p w:rsidR="00335AF1" w:rsidRPr="0072610B" w:rsidRDefault="0083543C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2610B">
              <w:rPr>
                <w:rFonts w:cs="Calibri"/>
                <w:sz w:val="20"/>
                <w:szCs w:val="20"/>
              </w:rPr>
              <w:t>26</w:t>
            </w:r>
            <w:r w:rsidR="00974C7C" w:rsidRPr="0072610B">
              <w:rPr>
                <w:rFonts w:cs="Calibri"/>
                <w:sz w:val="20"/>
                <w:szCs w:val="20"/>
              </w:rPr>
              <w:t>,</w:t>
            </w:r>
            <w:r w:rsidRPr="0072610B">
              <w:rPr>
                <w:rFonts w:cs="Calibri"/>
                <w:sz w:val="20"/>
                <w:szCs w:val="20"/>
              </w:rPr>
              <w:t xml:space="preserve"> 0</w:t>
            </w:r>
          </w:p>
        </w:tc>
      </w:tr>
      <w:tr w:rsidR="00335AF1" w:rsidRPr="0072610B" w:rsidTr="00A315F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4" w:type="dxa"/>
          <w:wAfter w:w="35" w:type="dxa"/>
        </w:trPr>
        <w:tc>
          <w:tcPr>
            <w:tcW w:w="674" w:type="dxa"/>
          </w:tcPr>
          <w:p w:rsidR="00335AF1" w:rsidRPr="0072610B" w:rsidRDefault="00A315FA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1.9</w:t>
            </w:r>
          </w:p>
        </w:tc>
        <w:tc>
          <w:tcPr>
            <w:tcW w:w="5810" w:type="dxa"/>
            <w:gridSpan w:val="3"/>
          </w:tcPr>
          <w:p w:rsidR="00335AF1" w:rsidRPr="0072610B" w:rsidRDefault="0083543C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2610B">
              <w:rPr>
                <w:rFonts w:cs="Calibri"/>
                <w:sz w:val="20"/>
                <w:szCs w:val="20"/>
              </w:rPr>
              <w:t xml:space="preserve">Распоряжение администрации города Перми от 11.12.2013 №191 "Об увеличении </w:t>
            </w:r>
            <w:proofErr w:type="gramStart"/>
            <w:r w:rsidRPr="0072610B">
              <w:rPr>
                <w:rFonts w:cs="Calibri"/>
                <w:sz w:val="20"/>
                <w:szCs w:val="20"/>
              </w:rPr>
              <w:t>фонда оплаты труда педагогических работников муниципальных дошкольных образовательных учреждений</w:t>
            </w:r>
            <w:proofErr w:type="gramEnd"/>
            <w:r w:rsidRPr="0072610B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1421" w:type="dxa"/>
          </w:tcPr>
          <w:p w:rsidR="00335AF1" w:rsidRPr="0072610B" w:rsidRDefault="00335AF1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66" w:type="dxa"/>
          </w:tcPr>
          <w:p w:rsidR="00335AF1" w:rsidRPr="0072610B" w:rsidRDefault="0083543C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2610B">
              <w:rPr>
                <w:rFonts w:cs="Calibri"/>
                <w:sz w:val="20"/>
                <w:szCs w:val="20"/>
              </w:rPr>
              <w:t>461</w:t>
            </w:r>
            <w:r w:rsidR="00974C7C" w:rsidRPr="0072610B">
              <w:rPr>
                <w:rFonts w:cs="Calibri"/>
                <w:sz w:val="20"/>
                <w:szCs w:val="20"/>
              </w:rPr>
              <w:t>,</w:t>
            </w:r>
            <w:r w:rsidRPr="0072610B">
              <w:rPr>
                <w:rFonts w:cs="Calibri"/>
                <w:sz w:val="20"/>
                <w:szCs w:val="20"/>
              </w:rPr>
              <w:t>7</w:t>
            </w:r>
          </w:p>
        </w:tc>
      </w:tr>
      <w:tr w:rsidR="00335AF1" w:rsidRPr="0072610B" w:rsidTr="00A315F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4" w:type="dxa"/>
          <w:wAfter w:w="35" w:type="dxa"/>
        </w:trPr>
        <w:tc>
          <w:tcPr>
            <w:tcW w:w="674" w:type="dxa"/>
          </w:tcPr>
          <w:p w:rsidR="00335AF1" w:rsidRPr="0072610B" w:rsidRDefault="00A315FA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1.10</w:t>
            </w:r>
          </w:p>
        </w:tc>
        <w:tc>
          <w:tcPr>
            <w:tcW w:w="5810" w:type="dxa"/>
            <w:gridSpan w:val="3"/>
          </w:tcPr>
          <w:p w:rsidR="00335AF1" w:rsidRPr="0072610B" w:rsidRDefault="00974C7C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2610B">
              <w:rPr>
                <w:rFonts w:cs="Calibri"/>
                <w:sz w:val="20"/>
                <w:szCs w:val="20"/>
              </w:rPr>
              <w:t xml:space="preserve">Распоряжение администрации города Перми от 25.12.2012 № 205 «Об увеличении </w:t>
            </w:r>
            <w:proofErr w:type="gramStart"/>
            <w:r w:rsidRPr="0072610B">
              <w:rPr>
                <w:rFonts w:cs="Calibri"/>
                <w:sz w:val="20"/>
                <w:szCs w:val="20"/>
              </w:rPr>
              <w:t>фонда оплаты труда педагогических работников муниципальных дошкольных образовательных учреждений</w:t>
            </w:r>
            <w:proofErr w:type="gramEnd"/>
            <w:r w:rsidRPr="0072610B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1421" w:type="dxa"/>
          </w:tcPr>
          <w:p w:rsidR="00335AF1" w:rsidRPr="0072610B" w:rsidRDefault="00335AF1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66" w:type="dxa"/>
          </w:tcPr>
          <w:p w:rsidR="00335AF1" w:rsidRPr="0072610B" w:rsidRDefault="00974C7C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2610B">
              <w:rPr>
                <w:rFonts w:cs="Calibri"/>
                <w:sz w:val="20"/>
                <w:szCs w:val="20"/>
              </w:rPr>
              <w:t>552,9</w:t>
            </w:r>
          </w:p>
        </w:tc>
      </w:tr>
      <w:tr w:rsidR="00335AF1" w:rsidRPr="0072610B" w:rsidTr="00A315F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4" w:type="dxa"/>
          <w:wAfter w:w="35" w:type="dxa"/>
        </w:trPr>
        <w:tc>
          <w:tcPr>
            <w:tcW w:w="674" w:type="dxa"/>
          </w:tcPr>
          <w:p w:rsidR="00335AF1" w:rsidRPr="0072610B" w:rsidRDefault="00A315FA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1.11</w:t>
            </w:r>
          </w:p>
        </w:tc>
        <w:tc>
          <w:tcPr>
            <w:tcW w:w="5810" w:type="dxa"/>
            <w:gridSpan w:val="3"/>
          </w:tcPr>
          <w:p w:rsidR="00335AF1" w:rsidRPr="0072610B" w:rsidRDefault="00974C7C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2610B">
              <w:rPr>
                <w:rFonts w:cs="Calibri"/>
                <w:sz w:val="20"/>
                <w:szCs w:val="20"/>
              </w:rPr>
              <w:t xml:space="preserve">Постановление правительства Пермского края от 21.08.2013 №1129-п "Об утверждении порядка предоставления из бюджета Пермского края бюджетам муниципальных районов </w:t>
            </w:r>
            <w:proofErr w:type="gramStart"/>
            <w:r w:rsidRPr="0072610B">
              <w:rPr>
                <w:rFonts w:cs="Calibri"/>
                <w:sz w:val="20"/>
                <w:szCs w:val="20"/>
              </w:rPr>
              <w:t xml:space="preserve">( </w:t>
            </w:r>
            <w:proofErr w:type="gramEnd"/>
            <w:r w:rsidRPr="0072610B">
              <w:rPr>
                <w:rFonts w:cs="Calibri"/>
                <w:sz w:val="20"/>
                <w:szCs w:val="20"/>
              </w:rPr>
              <w:t>городских округов) Пермского края иных межбюджетных трансфертов на реализацию мероприятий, направленных на повышение доступности дошкольного образования в Пермском крае в 2013 году"</w:t>
            </w:r>
          </w:p>
        </w:tc>
        <w:tc>
          <w:tcPr>
            <w:tcW w:w="1421" w:type="dxa"/>
          </w:tcPr>
          <w:p w:rsidR="00335AF1" w:rsidRPr="0072610B" w:rsidRDefault="00335AF1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66" w:type="dxa"/>
          </w:tcPr>
          <w:p w:rsidR="00335AF1" w:rsidRPr="0072610B" w:rsidRDefault="00974C7C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2610B">
              <w:rPr>
                <w:rFonts w:cs="Calibri"/>
                <w:sz w:val="20"/>
                <w:szCs w:val="20"/>
              </w:rPr>
              <w:t>1 200,0</w:t>
            </w:r>
          </w:p>
        </w:tc>
      </w:tr>
      <w:tr w:rsidR="00335AF1" w:rsidRPr="0072610B" w:rsidTr="00A315F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34" w:type="dxa"/>
          <w:wAfter w:w="35" w:type="dxa"/>
        </w:trPr>
        <w:tc>
          <w:tcPr>
            <w:tcW w:w="674" w:type="dxa"/>
          </w:tcPr>
          <w:p w:rsidR="00335AF1" w:rsidRPr="0072610B" w:rsidRDefault="00A315FA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1.12</w:t>
            </w:r>
          </w:p>
        </w:tc>
        <w:tc>
          <w:tcPr>
            <w:tcW w:w="5810" w:type="dxa"/>
            <w:gridSpan w:val="3"/>
          </w:tcPr>
          <w:p w:rsidR="00335AF1" w:rsidRPr="0072610B" w:rsidRDefault="00974C7C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2610B">
              <w:rPr>
                <w:rFonts w:cs="Calibri"/>
                <w:sz w:val="20"/>
                <w:szCs w:val="20"/>
              </w:rPr>
              <w:t xml:space="preserve">Постановление правительства Пермского края от 21.08.2013 №1129-п "Об утверждении порядка предоставления из бюджета Пермского края бюджетам муниципальных районов </w:t>
            </w:r>
            <w:proofErr w:type="gramStart"/>
            <w:r w:rsidRPr="0072610B">
              <w:rPr>
                <w:rFonts w:cs="Calibri"/>
                <w:sz w:val="20"/>
                <w:szCs w:val="20"/>
              </w:rPr>
              <w:t xml:space="preserve">( </w:t>
            </w:r>
            <w:proofErr w:type="gramEnd"/>
            <w:r w:rsidRPr="0072610B">
              <w:rPr>
                <w:rFonts w:cs="Calibri"/>
                <w:sz w:val="20"/>
                <w:szCs w:val="20"/>
              </w:rPr>
              <w:t>городских округов) Пермского края иных межбюджетных трансфертов на реализацию мероприятий, направленных на повышение доступности дошкольного образования в Пермском крае в 2013 году"</w:t>
            </w:r>
          </w:p>
        </w:tc>
        <w:tc>
          <w:tcPr>
            <w:tcW w:w="1421" w:type="dxa"/>
          </w:tcPr>
          <w:p w:rsidR="00335AF1" w:rsidRPr="0072610B" w:rsidRDefault="00335AF1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66" w:type="dxa"/>
          </w:tcPr>
          <w:p w:rsidR="00335AF1" w:rsidRPr="0072610B" w:rsidRDefault="00974C7C" w:rsidP="007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2610B">
              <w:rPr>
                <w:rFonts w:cs="Calibri"/>
                <w:sz w:val="20"/>
                <w:szCs w:val="20"/>
              </w:rPr>
              <w:t>13 000,0</w:t>
            </w:r>
          </w:p>
        </w:tc>
      </w:tr>
    </w:tbl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7623B0" w:rsidRPr="00A315FA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bookmarkStart w:id="1" w:name="Par280"/>
      <w:bookmarkEnd w:id="1"/>
      <w:r w:rsidRPr="00A315FA">
        <w:rPr>
          <w:rFonts w:cs="Calibri"/>
          <w:sz w:val="20"/>
          <w:szCs w:val="20"/>
        </w:rPr>
        <w:t>&lt;*&gt; Отчет по программам представляется в рамках деятельности, осуществленной учреждением.</w:t>
      </w: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1.9. Перечень услуг (работ), оказываемых учреждением</w:t>
      </w: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8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080"/>
        <w:gridCol w:w="840"/>
        <w:gridCol w:w="1680"/>
      </w:tblGrid>
      <w:tr w:rsidR="002F58A7" w:rsidRPr="00224FA2" w:rsidTr="002F58A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2F58A7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2F58A7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Наименование услуги (вид 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2F58A7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2F58A7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2F58A7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Категории  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</w:tr>
      <w:tr w:rsidR="002F58A7" w:rsidRPr="00224FA2" w:rsidTr="002F58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2F58A7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2F58A7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2F58A7" w:rsidP="002F58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2F58A7" w:rsidP="002F58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2F58A7" w:rsidP="002F58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2F58A7" w:rsidRPr="00224FA2" w:rsidTr="002F58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2F58A7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2F58A7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Муниципальные услуги (работы)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2F58A7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2F58A7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2F58A7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58A7" w:rsidRPr="00224FA2" w:rsidTr="002F58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2F58A7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D4651F" w:rsidP="008A17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4651F"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 </w:t>
            </w:r>
            <w:proofErr w:type="spellStart"/>
            <w:r w:rsidRPr="00D4651F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D4651F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 7лет (с 12-часовым пребыванием)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2F58A7" w:rsidP="00D655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6515">
              <w:rPr>
                <w:rFonts w:ascii="Courier New" w:hAnsi="Courier New" w:cs="Courier New"/>
                <w:sz w:val="20"/>
                <w:szCs w:val="20"/>
              </w:rPr>
              <w:t>175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8D057A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2F58A7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2F58A7" w:rsidRPr="00224FA2" w:rsidTr="002F58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2F58A7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2F58A7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за плату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8A17D7" w:rsidP="00D655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2F58A7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2F58A7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58A7" w:rsidRPr="00224FA2" w:rsidTr="002F58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2F58A7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8A17D7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248D2">
              <w:rPr>
                <w:rFonts w:ascii="Courier New" w:hAnsi="Courier New" w:cs="Times New Roman"/>
                <w:sz w:val="20"/>
                <w:szCs w:val="20"/>
              </w:rPr>
              <w:t>Физкультурно-оздоровительное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7F3591" w:rsidP="00D655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7F3591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2F58A7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2F58A7" w:rsidRPr="00224FA2" w:rsidTr="002F58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2F58A7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8A17D7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248D2">
              <w:rPr>
                <w:rFonts w:ascii="Courier New" w:hAnsi="Courier New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7F3591" w:rsidP="00D655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7F3591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2F58A7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</w:tbl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A315FA" w:rsidRDefault="00A315F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315FA" w:rsidRDefault="00A315F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8A17D7" w:rsidRDefault="008A17D7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8A17D7" w:rsidRDefault="008A17D7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B56455" w:rsidRDefault="00B56455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8A17D7" w:rsidRDefault="008A17D7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8A17D7" w:rsidRDefault="008A17D7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8A17D7" w:rsidRDefault="008A17D7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8A17D7" w:rsidRDefault="008A17D7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8A17D7" w:rsidRDefault="008A17D7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8A17D7" w:rsidRDefault="008A17D7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8A17D7" w:rsidRDefault="008A17D7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315FA" w:rsidRDefault="00A315F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315FA" w:rsidRDefault="00A315F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lastRenderedPageBreak/>
        <w:t>Раздел 2. Результат деятельности учреждения</w:t>
      </w: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2.1. Информация об исполнении муниципального задания учредителя</w:t>
      </w: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126"/>
        <w:gridCol w:w="709"/>
        <w:gridCol w:w="567"/>
        <w:gridCol w:w="708"/>
        <w:gridCol w:w="567"/>
        <w:gridCol w:w="897"/>
        <w:gridCol w:w="946"/>
        <w:gridCol w:w="992"/>
        <w:gridCol w:w="993"/>
      </w:tblGrid>
      <w:tr w:rsidR="007623B0" w:rsidRPr="00224FA2" w:rsidTr="00C93419">
        <w:trPr>
          <w:trHeight w:val="48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 w:rsidRPr="00224FA2">
              <w:rPr>
                <w:rFonts w:ascii="Courier New" w:hAnsi="Courier New" w:cs="Courier New"/>
                <w:sz w:val="16"/>
                <w:szCs w:val="16"/>
              </w:rPr>
              <w:br/>
              <w:t xml:space="preserve">   услуги   </w:t>
            </w:r>
            <w:r w:rsidRPr="00224FA2">
              <w:rPr>
                <w:rFonts w:ascii="Courier New" w:hAnsi="Courier New" w:cs="Courier New"/>
                <w:sz w:val="16"/>
                <w:szCs w:val="16"/>
              </w:rPr>
              <w:br/>
              <w:t>(вид работ)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Объем услуг, штук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 xml:space="preserve">Объем финансового      </w:t>
            </w:r>
            <w:r w:rsidRPr="00224FA2">
              <w:rPr>
                <w:rFonts w:ascii="Courier New" w:hAnsi="Courier New" w:cs="Courier New"/>
                <w:sz w:val="16"/>
                <w:szCs w:val="16"/>
              </w:rPr>
              <w:br/>
              <w:t xml:space="preserve">   обеспечения, тыс. руб.</w:t>
            </w:r>
          </w:p>
        </w:tc>
      </w:tr>
      <w:tr w:rsidR="007623B0" w:rsidRPr="00224FA2" w:rsidTr="00C93419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</w:tr>
      <w:tr w:rsidR="007623B0" w:rsidRPr="00224FA2" w:rsidTr="00C93419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D65543" w:rsidP="00D6740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  <w:r w:rsidR="007623B0" w:rsidRPr="00224FA2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D65543" w:rsidP="00D6740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  <w:r w:rsidR="007623B0" w:rsidRPr="00224FA2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D65543" w:rsidP="00D6740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  <w:r w:rsidR="007623B0" w:rsidRPr="00224FA2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D65543" w:rsidP="00D6740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  <w:r w:rsidR="007623B0" w:rsidRPr="00224FA2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D65543" w:rsidP="00D6740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  <w:r w:rsidR="007623B0" w:rsidRPr="00224FA2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D65543" w:rsidP="00D6740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  <w:r w:rsidR="007623B0" w:rsidRPr="00224FA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D65543" w:rsidP="00D6740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  <w:r w:rsidR="007623B0" w:rsidRPr="00224FA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D65543" w:rsidP="00D6740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  <w:r w:rsidR="007623B0" w:rsidRPr="00224FA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</w:tc>
      </w:tr>
      <w:tr w:rsidR="007623B0" w:rsidRPr="00224FA2" w:rsidTr="00C9341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</w:tr>
      <w:tr w:rsidR="00974C7C" w:rsidRPr="00224FA2" w:rsidTr="00C9341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C" w:rsidRPr="00224FA2" w:rsidRDefault="00974C7C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C" w:rsidRPr="00974C7C" w:rsidRDefault="00D4651F" w:rsidP="00C9341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4651F">
              <w:t xml:space="preserve">Дошкольное образование  </w:t>
            </w:r>
            <w:proofErr w:type="spellStart"/>
            <w:r w:rsidRPr="00D4651F">
              <w:t>общеразвивающей</w:t>
            </w:r>
            <w:proofErr w:type="spellEnd"/>
            <w:r w:rsidRPr="00D4651F">
              <w:t xml:space="preserve"> направленности для детей от 3 до  7лет (с 12-часовым пребыванием)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C" w:rsidRPr="00224FA2" w:rsidRDefault="00974C7C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C" w:rsidRPr="00224FA2" w:rsidRDefault="007F3591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C" w:rsidRPr="00224FA2" w:rsidRDefault="00974C7C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C" w:rsidRPr="00224FA2" w:rsidRDefault="007F3591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C" w:rsidRPr="00224FA2" w:rsidRDefault="00974C7C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8321,3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C" w:rsidRPr="00224FA2" w:rsidRDefault="00974C7C" w:rsidP="00974C7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9549,2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C" w:rsidRPr="00224FA2" w:rsidRDefault="00974C7C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9639,9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C" w:rsidRPr="00224FA2" w:rsidRDefault="00974C7C" w:rsidP="00D910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9549,2</w:t>
            </w:r>
          </w:p>
        </w:tc>
      </w:tr>
      <w:tr w:rsidR="00974C7C" w:rsidRPr="00224FA2" w:rsidTr="00C934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C" w:rsidRPr="00224FA2" w:rsidRDefault="00974C7C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C" w:rsidRPr="00974C7C" w:rsidRDefault="00974C7C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74C7C">
              <w:rPr>
                <w:rFonts w:ascii="Courier New" w:hAnsi="Courier New" w:cs="Courier New"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C" w:rsidRPr="00224FA2" w:rsidRDefault="00974C7C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C" w:rsidRPr="00224FA2" w:rsidRDefault="00974C7C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C" w:rsidRPr="00224FA2" w:rsidRDefault="00974C7C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C" w:rsidRPr="00224FA2" w:rsidRDefault="00974C7C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C" w:rsidRPr="00224FA2" w:rsidRDefault="00974C7C" w:rsidP="00D6554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1313,9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C" w:rsidRPr="00224FA2" w:rsidRDefault="00974C7C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C" w:rsidRPr="00224FA2" w:rsidRDefault="00974C7C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C" w:rsidRPr="00224FA2" w:rsidRDefault="00974C7C" w:rsidP="00D910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1541,2</w:t>
            </w:r>
          </w:p>
        </w:tc>
      </w:tr>
      <w:tr w:rsidR="00974C7C" w:rsidRPr="00224FA2" w:rsidTr="00C934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C" w:rsidRPr="00224FA2" w:rsidRDefault="00974C7C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C" w:rsidRPr="00974C7C" w:rsidRDefault="00D4651F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4651F"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C" w:rsidRPr="00224FA2" w:rsidRDefault="00974C7C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C" w:rsidRPr="00224FA2" w:rsidRDefault="00974C7C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C" w:rsidRPr="00224FA2" w:rsidRDefault="00974C7C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C" w:rsidRPr="00224FA2" w:rsidRDefault="007F3591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C" w:rsidRPr="00224FA2" w:rsidRDefault="00974C7C" w:rsidP="00D6554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4,7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C" w:rsidRPr="00224FA2" w:rsidRDefault="00974C7C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C" w:rsidRPr="00224FA2" w:rsidRDefault="00974C7C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C" w:rsidRPr="00224FA2" w:rsidRDefault="00974C7C" w:rsidP="00D9102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5,5</w:t>
            </w:r>
          </w:p>
        </w:tc>
      </w:tr>
    </w:tbl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2.2. Информация о результатах оказания услуг (выполнения работ)</w:t>
      </w: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755"/>
        <w:gridCol w:w="1100"/>
        <w:gridCol w:w="880"/>
        <w:gridCol w:w="962"/>
        <w:gridCol w:w="917"/>
        <w:gridCol w:w="992"/>
      </w:tblGrid>
      <w:tr w:rsidR="007623B0" w:rsidRPr="00224FA2" w:rsidTr="008248D2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 w:rsidRPr="00224FA2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D65543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2012</w:t>
            </w:r>
            <w:r w:rsidR="007623B0" w:rsidRPr="00224FA2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D65543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2013</w:t>
            </w:r>
            <w:r w:rsidR="007623B0" w:rsidRPr="00224FA2"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</w:tc>
      </w:tr>
      <w:tr w:rsidR="007623B0" w:rsidRPr="00224FA2" w:rsidTr="008248D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7623B0" w:rsidRPr="00224FA2" w:rsidTr="008248D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D65543" w:rsidRPr="00224FA2" w:rsidTr="008248D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224FA2" w:rsidRDefault="00D65543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8248D2" w:rsidRDefault="00D65543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248D2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  <w:r w:rsidRPr="008248D2"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8248D2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224FA2" w:rsidRDefault="002F58A7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D65543" w:rsidRDefault="00D65543" w:rsidP="00D465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5543"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="00D4651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D65543" w:rsidRDefault="00D65543" w:rsidP="00D6554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5543">
              <w:rPr>
                <w:rFonts w:ascii="Courier New" w:hAnsi="Courier New" w:cs="Courier New"/>
                <w:sz w:val="20"/>
                <w:szCs w:val="20"/>
              </w:rPr>
              <w:t>233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8248D2" w:rsidRDefault="00D4651F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8248D2" w:rsidRDefault="00D4651F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479</w:t>
            </w:r>
          </w:p>
        </w:tc>
      </w:tr>
      <w:tr w:rsidR="00D65543" w:rsidRPr="00224FA2" w:rsidTr="008248D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224FA2" w:rsidRDefault="00D65543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8248D2" w:rsidRDefault="00D65543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248D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224FA2" w:rsidRDefault="00D65543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D65543" w:rsidRDefault="00D65543" w:rsidP="00D6554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D65543" w:rsidRDefault="00D65543" w:rsidP="00D6554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8248D2" w:rsidRDefault="00D65543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8248D2" w:rsidRDefault="00D65543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651F" w:rsidRPr="00224FA2" w:rsidTr="008248D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F" w:rsidRPr="00224FA2" w:rsidRDefault="00D4651F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F" w:rsidRPr="008248D2" w:rsidRDefault="00D4651F" w:rsidP="00D465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248D2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8248D2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  <w:r w:rsidRPr="008248D2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F" w:rsidRPr="00224FA2" w:rsidRDefault="00D4651F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F" w:rsidRPr="00D65543" w:rsidRDefault="00D4651F" w:rsidP="00103DCF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175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F" w:rsidRPr="00D65543" w:rsidRDefault="00D4651F" w:rsidP="00103DCF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D65543">
              <w:rPr>
                <w:rFonts w:ascii="Courier New" w:hAnsi="Courier New" w:cs="Courier New"/>
                <w:color w:val="FF0000"/>
                <w:sz w:val="20"/>
                <w:szCs w:val="20"/>
              </w:rPr>
              <w:t>175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F" w:rsidRPr="008248D2" w:rsidRDefault="00D4651F" w:rsidP="00103DCF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19</w:t>
            </w:r>
            <w:r w:rsidR="00A80A57">
              <w:rPr>
                <w:rFonts w:ascii="Courier New" w:hAnsi="Courier New" w:cs="Courier New"/>
                <w:color w:val="FF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F" w:rsidRPr="008248D2" w:rsidRDefault="00D4651F" w:rsidP="00103DCF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197</w:t>
            </w:r>
          </w:p>
        </w:tc>
      </w:tr>
      <w:tr w:rsidR="002F58A7" w:rsidRPr="00224FA2" w:rsidTr="008248D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2F58A7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8248D2" w:rsidRDefault="002F58A7" w:rsidP="00D465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248D2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платными, из них по видам услуг </w:t>
            </w:r>
            <w:r w:rsidRPr="008248D2">
              <w:rPr>
                <w:rFonts w:ascii="Courier New" w:hAnsi="Courier New" w:cs="Courier New"/>
                <w:sz w:val="20"/>
                <w:szCs w:val="20"/>
              </w:rPr>
              <w:br/>
              <w:t>(работ)</w:t>
            </w:r>
            <w:proofErr w:type="gramStart"/>
            <w:r w:rsidRPr="008248D2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="00D4651F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gramEnd"/>
            <w:r w:rsidR="00D4651F" w:rsidRPr="00D4651F">
              <w:rPr>
                <w:sz w:val="20"/>
                <w:szCs w:val="20"/>
              </w:rPr>
              <w:t xml:space="preserve">ошкольное образование  </w:t>
            </w:r>
            <w:proofErr w:type="spellStart"/>
            <w:r w:rsidR="00D4651F" w:rsidRPr="00D4651F">
              <w:rPr>
                <w:sz w:val="20"/>
                <w:szCs w:val="20"/>
              </w:rPr>
              <w:t>общеразвивающей</w:t>
            </w:r>
            <w:proofErr w:type="spellEnd"/>
            <w:r w:rsidR="00D4651F" w:rsidRPr="00D4651F">
              <w:rPr>
                <w:sz w:val="20"/>
                <w:szCs w:val="20"/>
              </w:rPr>
              <w:t xml:space="preserve"> направленности для детей от 3 до  7лет (с 12-часовым пребыванием)</w:t>
            </w:r>
            <w:r w:rsidRPr="008248D2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224FA2" w:rsidRDefault="002F58A7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D65543" w:rsidRDefault="00D4651F" w:rsidP="00D65543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175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D65543" w:rsidRDefault="002F58A7" w:rsidP="00D65543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D65543">
              <w:rPr>
                <w:rFonts w:ascii="Courier New" w:hAnsi="Courier New" w:cs="Courier New"/>
                <w:color w:val="FF0000"/>
                <w:sz w:val="20"/>
                <w:szCs w:val="20"/>
              </w:rPr>
              <w:t>175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8248D2" w:rsidRDefault="00D4651F" w:rsidP="00D67408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A7" w:rsidRPr="008248D2" w:rsidRDefault="00D4651F" w:rsidP="00D67408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197</w:t>
            </w:r>
          </w:p>
        </w:tc>
      </w:tr>
      <w:tr w:rsidR="00880668" w:rsidRPr="00224FA2" w:rsidTr="008248D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8248D2" w:rsidRDefault="00880668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248D2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8248D2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8248D2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  <w:r w:rsidRPr="008248D2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Default="00880668">
            <w:r w:rsidRPr="004F050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D6554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D6554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8248D2" w:rsidRDefault="00880668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48D2">
              <w:rPr>
                <w:rFonts w:ascii="Courier New" w:hAnsi="Courier New" w:cs="Courier New"/>
                <w:sz w:val="20"/>
                <w:szCs w:val="20"/>
              </w:rPr>
              <w:t>282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8248D2" w:rsidRDefault="00880668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48D2">
              <w:rPr>
                <w:rFonts w:ascii="Courier New" w:hAnsi="Courier New" w:cs="Courier New"/>
                <w:sz w:val="20"/>
                <w:szCs w:val="20"/>
              </w:rPr>
              <w:t>282</w:t>
            </w:r>
          </w:p>
        </w:tc>
      </w:tr>
      <w:tr w:rsidR="00880668" w:rsidRPr="00224FA2" w:rsidTr="008248D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8248D2" w:rsidRDefault="00880668" w:rsidP="00D67408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8248D2">
              <w:rPr>
                <w:rFonts w:ascii="Courier New" w:hAnsi="Courier New" w:cs="Times New Roman"/>
                <w:sz w:val="20"/>
                <w:szCs w:val="20"/>
              </w:rPr>
              <w:t>Физкультурно-оздоровительное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Default="00880668">
            <w:r w:rsidRPr="004F050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D65543">
            <w:pPr>
              <w:pStyle w:val="ConsPlusCell"/>
              <w:jc w:val="center"/>
              <w:rPr>
                <w:rFonts w:ascii="Courier New" w:hAnsi="Courier New" w:cs="Times New Roman"/>
                <w:sz w:val="20"/>
                <w:szCs w:val="20"/>
              </w:rPr>
            </w:pPr>
            <w:r w:rsidRPr="00224FA2">
              <w:rPr>
                <w:rFonts w:ascii="Courier New" w:hAnsi="Courier New" w:cs="Times New Roman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D65543">
            <w:pPr>
              <w:pStyle w:val="ConsPlusCell"/>
              <w:jc w:val="center"/>
              <w:rPr>
                <w:rFonts w:ascii="Courier New" w:hAnsi="Courier New" w:cs="Times New Roman"/>
                <w:sz w:val="20"/>
                <w:szCs w:val="20"/>
              </w:rPr>
            </w:pPr>
            <w:r w:rsidRPr="00224FA2">
              <w:rPr>
                <w:rFonts w:ascii="Courier New" w:hAnsi="Courier New" w:cs="Times New Roman"/>
                <w:sz w:val="20"/>
                <w:szCs w:val="20"/>
              </w:rPr>
              <w:t>17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8248D2" w:rsidRDefault="00880668" w:rsidP="00D67408">
            <w:pPr>
              <w:pStyle w:val="ConsPlusCell"/>
              <w:jc w:val="center"/>
              <w:rPr>
                <w:rFonts w:ascii="Courier New" w:hAnsi="Courier New" w:cs="Times New Roman"/>
                <w:sz w:val="20"/>
                <w:szCs w:val="20"/>
              </w:rPr>
            </w:pPr>
            <w:r w:rsidRPr="008248D2">
              <w:rPr>
                <w:rFonts w:ascii="Courier New" w:hAnsi="Courier New" w:cs="Times New Roman"/>
                <w:sz w:val="20"/>
                <w:szCs w:val="20"/>
              </w:rPr>
              <w:t>137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8248D2" w:rsidRDefault="00880668" w:rsidP="00D67408">
            <w:pPr>
              <w:pStyle w:val="ConsPlusCell"/>
              <w:jc w:val="center"/>
              <w:rPr>
                <w:rFonts w:ascii="Courier New" w:hAnsi="Courier New" w:cs="Times New Roman"/>
                <w:sz w:val="20"/>
                <w:szCs w:val="20"/>
              </w:rPr>
            </w:pPr>
            <w:r w:rsidRPr="008248D2">
              <w:rPr>
                <w:rFonts w:ascii="Courier New" w:hAnsi="Courier New" w:cs="Times New Roman"/>
                <w:sz w:val="20"/>
                <w:szCs w:val="20"/>
              </w:rPr>
              <w:t>137</w:t>
            </w:r>
          </w:p>
        </w:tc>
      </w:tr>
      <w:tr w:rsidR="00880668" w:rsidRPr="00224FA2" w:rsidTr="008248D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8248D2" w:rsidRDefault="00880668" w:rsidP="00D67408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8248D2">
              <w:rPr>
                <w:rFonts w:ascii="Courier New" w:hAnsi="Courier New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Default="00880668">
            <w:r w:rsidRPr="004F050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D65543">
            <w:pPr>
              <w:pStyle w:val="ConsPlusCell"/>
              <w:jc w:val="center"/>
              <w:rPr>
                <w:rFonts w:ascii="Courier New" w:hAnsi="Courier New" w:cs="Times New Roman"/>
                <w:sz w:val="20"/>
                <w:szCs w:val="20"/>
              </w:rPr>
            </w:pPr>
            <w:r w:rsidRPr="00224FA2">
              <w:rPr>
                <w:rFonts w:ascii="Courier New" w:hAnsi="Courier New" w:cs="Times New Roman"/>
                <w:sz w:val="20"/>
                <w:szCs w:val="20"/>
              </w:rPr>
              <w:t>55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D65543">
            <w:pPr>
              <w:pStyle w:val="ConsPlusCell"/>
              <w:jc w:val="center"/>
              <w:rPr>
                <w:rFonts w:ascii="Courier New" w:hAnsi="Courier New" w:cs="Times New Roman"/>
                <w:sz w:val="20"/>
                <w:szCs w:val="20"/>
              </w:rPr>
            </w:pPr>
            <w:r w:rsidRPr="00224FA2">
              <w:rPr>
                <w:rFonts w:ascii="Courier New" w:hAnsi="Courier New" w:cs="Times New Roman"/>
                <w:sz w:val="20"/>
                <w:szCs w:val="20"/>
              </w:rPr>
              <w:t>41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8248D2" w:rsidRDefault="00880668" w:rsidP="00D67408">
            <w:pPr>
              <w:pStyle w:val="ConsPlusCell"/>
              <w:jc w:val="center"/>
              <w:rPr>
                <w:rFonts w:ascii="Courier New" w:hAnsi="Courier New" w:cs="Times New Roman"/>
                <w:sz w:val="20"/>
                <w:szCs w:val="20"/>
              </w:rPr>
            </w:pPr>
            <w:r w:rsidRPr="008248D2">
              <w:rPr>
                <w:rFonts w:ascii="Courier New" w:hAnsi="Courier New" w:cs="Times New Roman"/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8248D2" w:rsidRDefault="00880668" w:rsidP="00D67408">
            <w:pPr>
              <w:pStyle w:val="ConsPlusCell"/>
              <w:jc w:val="center"/>
              <w:rPr>
                <w:rFonts w:ascii="Courier New" w:hAnsi="Courier New" w:cs="Times New Roman"/>
                <w:sz w:val="20"/>
                <w:szCs w:val="20"/>
              </w:rPr>
            </w:pPr>
            <w:r w:rsidRPr="008248D2">
              <w:rPr>
                <w:rFonts w:ascii="Courier New" w:hAnsi="Courier New" w:cs="Times New Roman"/>
                <w:sz w:val="20"/>
                <w:szCs w:val="20"/>
              </w:rPr>
              <w:t>145</w:t>
            </w:r>
          </w:p>
        </w:tc>
      </w:tr>
      <w:tr w:rsidR="00D65543" w:rsidRPr="00224FA2" w:rsidTr="008248D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224FA2" w:rsidRDefault="00D65543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8248D2" w:rsidRDefault="00D65543" w:rsidP="00D67408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8248D2">
              <w:rPr>
                <w:rFonts w:ascii="Courier New" w:hAnsi="Courier New" w:cs="Times New Roman"/>
                <w:sz w:val="20"/>
                <w:szCs w:val="20"/>
              </w:rPr>
              <w:t xml:space="preserve">Средняя стоимость получения частично     </w:t>
            </w:r>
            <w:r w:rsidRPr="008248D2">
              <w:rPr>
                <w:rFonts w:ascii="Courier New" w:hAnsi="Courier New" w:cs="Times New Roman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8248D2">
              <w:rPr>
                <w:rFonts w:ascii="Courier New" w:hAnsi="Courier New" w:cs="Times New Roman"/>
                <w:sz w:val="20"/>
                <w:szCs w:val="20"/>
              </w:rPr>
              <w:br/>
              <w:t xml:space="preserve">числе по видам услуг (работ):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224FA2" w:rsidRDefault="00D65543" w:rsidP="00D67408">
            <w:pPr>
              <w:pStyle w:val="ConsPlusCell"/>
              <w:jc w:val="center"/>
              <w:rPr>
                <w:rFonts w:ascii="Courier New" w:hAnsi="Courier New" w:cs="Times New Roman"/>
                <w:sz w:val="20"/>
                <w:szCs w:val="20"/>
              </w:rPr>
            </w:pPr>
            <w:r w:rsidRPr="00224FA2">
              <w:rPr>
                <w:rFonts w:ascii="Courier New" w:hAnsi="Courier New" w:cs="Times New Roman"/>
                <w:sz w:val="20"/>
                <w:szCs w:val="20"/>
              </w:rPr>
              <w:t>руб.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224FA2" w:rsidRDefault="00D65543" w:rsidP="00D65543">
            <w:pPr>
              <w:pStyle w:val="ConsPlusCell"/>
              <w:jc w:val="center"/>
              <w:rPr>
                <w:rFonts w:ascii="Courier New" w:hAnsi="Courier New" w:cs="Times New Roman"/>
                <w:sz w:val="20"/>
                <w:szCs w:val="20"/>
              </w:rPr>
            </w:pPr>
            <w:r w:rsidRPr="00224FA2">
              <w:rPr>
                <w:rFonts w:ascii="Courier New" w:hAnsi="Courier New" w:cs="Times New Roman"/>
                <w:sz w:val="20"/>
                <w:szCs w:val="20"/>
              </w:rPr>
              <w:t>1092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224FA2" w:rsidRDefault="00D65543" w:rsidP="00D65543">
            <w:pPr>
              <w:pStyle w:val="ConsPlusCell"/>
              <w:jc w:val="center"/>
              <w:rPr>
                <w:rFonts w:ascii="Courier New" w:hAnsi="Courier New" w:cs="Times New Roman"/>
                <w:sz w:val="20"/>
                <w:szCs w:val="20"/>
              </w:rPr>
            </w:pPr>
            <w:r w:rsidRPr="00224FA2">
              <w:rPr>
                <w:rFonts w:ascii="Courier New" w:hAnsi="Courier New" w:cs="Times New Roman"/>
                <w:sz w:val="20"/>
                <w:szCs w:val="20"/>
              </w:rPr>
              <w:t>950,94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8248D2" w:rsidRDefault="00D4651F" w:rsidP="00D67408">
            <w:pPr>
              <w:pStyle w:val="ConsPlusCell"/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>
              <w:rPr>
                <w:rFonts w:ascii="Courier New" w:hAnsi="Courier New" w:cs="Times New Roman"/>
                <w:sz w:val="18"/>
                <w:szCs w:val="18"/>
              </w:rPr>
              <w:t>789,10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8248D2" w:rsidRDefault="00D4651F" w:rsidP="00D4651F">
            <w:pPr>
              <w:pStyle w:val="ConsPlusCell"/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>
              <w:rPr>
                <w:rFonts w:ascii="Courier New" w:hAnsi="Courier New" w:cs="Times New Roman"/>
                <w:sz w:val="18"/>
                <w:szCs w:val="18"/>
              </w:rPr>
              <w:t>911,70</w:t>
            </w:r>
          </w:p>
        </w:tc>
      </w:tr>
      <w:tr w:rsidR="00D4651F" w:rsidRPr="00224FA2" w:rsidTr="008248D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F" w:rsidRPr="00224FA2" w:rsidRDefault="00D4651F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F" w:rsidRPr="008248D2" w:rsidRDefault="00D4651F" w:rsidP="00D67408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8248D2">
              <w:rPr>
                <w:rFonts w:ascii="Courier New" w:hAnsi="Courier New" w:cs="Times New Roman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 w:rsidRPr="008248D2">
              <w:rPr>
                <w:rFonts w:ascii="Courier New" w:hAnsi="Courier New" w:cs="Times New Roman"/>
                <w:sz w:val="20"/>
                <w:szCs w:val="20"/>
              </w:rPr>
              <w:t>общеразвивающей</w:t>
            </w:r>
            <w:proofErr w:type="spellEnd"/>
            <w:r w:rsidRPr="008248D2">
              <w:rPr>
                <w:rFonts w:ascii="Courier New" w:hAnsi="Courier New" w:cs="Times New Roman"/>
                <w:sz w:val="20"/>
                <w:szCs w:val="20"/>
              </w:rPr>
              <w:t xml:space="preserve"> направленности для детей от 3 до 7 лет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F" w:rsidRPr="00224FA2" w:rsidRDefault="00D4651F" w:rsidP="00D67408">
            <w:pPr>
              <w:pStyle w:val="ConsPlusCell"/>
              <w:jc w:val="center"/>
              <w:rPr>
                <w:rFonts w:ascii="Courier New" w:hAnsi="Courier New" w:cs="Times New Roman"/>
                <w:sz w:val="20"/>
                <w:szCs w:val="20"/>
              </w:rPr>
            </w:pPr>
            <w:r w:rsidRPr="00224FA2">
              <w:rPr>
                <w:rFonts w:ascii="Courier New" w:hAnsi="Courier New" w:cs="Times New Roman"/>
                <w:sz w:val="20"/>
                <w:szCs w:val="20"/>
              </w:rPr>
              <w:t>руб.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F" w:rsidRPr="00224FA2" w:rsidRDefault="00D4651F" w:rsidP="00D65543">
            <w:pPr>
              <w:pStyle w:val="ConsPlusCell"/>
              <w:jc w:val="center"/>
              <w:rPr>
                <w:rFonts w:ascii="Courier New" w:hAnsi="Courier New" w:cs="Times New Roman"/>
                <w:sz w:val="20"/>
                <w:szCs w:val="20"/>
              </w:rPr>
            </w:pPr>
            <w:r w:rsidRPr="00224FA2">
              <w:rPr>
                <w:rFonts w:ascii="Courier New" w:hAnsi="Courier New" w:cs="Times New Roman"/>
                <w:sz w:val="20"/>
                <w:szCs w:val="20"/>
              </w:rPr>
              <w:t>1092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F" w:rsidRPr="00224FA2" w:rsidRDefault="00D4651F" w:rsidP="00D65543">
            <w:pPr>
              <w:pStyle w:val="ConsPlusCell"/>
              <w:jc w:val="center"/>
              <w:rPr>
                <w:rFonts w:ascii="Courier New" w:hAnsi="Courier New" w:cs="Times New Roman"/>
                <w:sz w:val="20"/>
                <w:szCs w:val="20"/>
              </w:rPr>
            </w:pPr>
            <w:r w:rsidRPr="00224FA2">
              <w:rPr>
                <w:rFonts w:ascii="Courier New" w:hAnsi="Courier New" w:cs="Times New Roman"/>
                <w:sz w:val="20"/>
                <w:szCs w:val="20"/>
              </w:rPr>
              <w:t>950,94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F" w:rsidRPr="008248D2" w:rsidRDefault="00D4651F" w:rsidP="00103DCF">
            <w:pPr>
              <w:pStyle w:val="ConsPlusCell"/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>
              <w:rPr>
                <w:rFonts w:ascii="Courier New" w:hAnsi="Courier New" w:cs="Times New Roman"/>
                <w:sz w:val="18"/>
                <w:szCs w:val="18"/>
              </w:rPr>
              <w:t>789,10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F" w:rsidRPr="008248D2" w:rsidRDefault="00D4651F" w:rsidP="00103DCF">
            <w:pPr>
              <w:pStyle w:val="ConsPlusCell"/>
              <w:jc w:val="center"/>
              <w:rPr>
                <w:rFonts w:ascii="Courier New" w:hAnsi="Courier New" w:cs="Times New Roman"/>
                <w:sz w:val="18"/>
                <w:szCs w:val="18"/>
              </w:rPr>
            </w:pPr>
            <w:r>
              <w:rPr>
                <w:rFonts w:ascii="Courier New" w:hAnsi="Courier New" w:cs="Times New Roman"/>
                <w:sz w:val="18"/>
                <w:szCs w:val="18"/>
              </w:rPr>
              <w:t>911,70</w:t>
            </w:r>
          </w:p>
        </w:tc>
      </w:tr>
      <w:tr w:rsidR="00D65543" w:rsidRPr="00224FA2" w:rsidTr="008248D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224FA2" w:rsidRDefault="00D65543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8248D2" w:rsidRDefault="00D65543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248D2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  <w:r w:rsidRPr="008248D2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потребителей, в том числе по видам   </w:t>
            </w:r>
            <w:r w:rsidRPr="008248D2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224FA2" w:rsidRDefault="00D65543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224FA2" w:rsidRDefault="00D65543" w:rsidP="00D6554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65543" w:rsidRPr="00224FA2" w:rsidRDefault="008248D2" w:rsidP="00D6554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65543" w:rsidRPr="00224FA2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224FA2" w:rsidRDefault="00D65543" w:rsidP="00D6554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65543" w:rsidRPr="00224FA2" w:rsidRDefault="00D65543" w:rsidP="00D6554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2" w:rsidRPr="008248D2" w:rsidRDefault="008248D2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65543" w:rsidRPr="008248D2" w:rsidRDefault="00D65543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48D2"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2" w:rsidRPr="008248D2" w:rsidRDefault="008248D2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65543" w:rsidRPr="008248D2" w:rsidRDefault="00D65543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48D2"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</w:tr>
      <w:tr w:rsidR="00D65543" w:rsidRPr="00224FA2" w:rsidTr="008248D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224FA2" w:rsidRDefault="00D65543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8248D2" w:rsidRDefault="00D65543" w:rsidP="00D67408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8248D2">
              <w:rPr>
                <w:rFonts w:ascii="Courier New" w:hAnsi="Courier New" w:cs="Times New Roman"/>
                <w:sz w:val="20"/>
                <w:szCs w:val="20"/>
              </w:rPr>
              <w:t xml:space="preserve">Физкультурно-оздоровительное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224FA2" w:rsidRDefault="00D65543" w:rsidP="00D67408">
            <w:pPr>
              <w:pStyle w:val="ConsPlusCell"/>
              <w:jc w:val="center"/>
              <w:rPr>
                <w:rFonts w:ascii="Courier New" w:hAnsi="Courier New" w:cs="Times New Roman"/>
                <w:sz w:val="20"/>
                <w:szCs w:val="20"/>
              </w:rPr>
            </w:pPr>
            <w:r w:rsidRPr="00224FA2">
              <w:rPr>
                <w:rFonts w:ascii="Courier New" w:hAnsi="Courier New" w:cs="Times New Roman"/>
                <w:sz w:val="20"/>
                <w:szCs w:val="20"/>
              </w:rPr>
              <w:t>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224FA2" w:rsidRDefault="00D65543" w:rsidP="00D65543">
            <w:pPr>
              <w:pStyle w:val="ConsPlusCell"/>
              <w:jc w:val="center"/>
              <w:rPr>
                <w:rFonts w:ascii="Courier New" w:hAnsi="Courier New" w:cs="Times New Roman"/>
                <w:sz w:val="20"/>
                <w:szCs w:val="20"/>
              </w:rPr>
            </w:pPr>
            <w:r w:rsidRPr="00224FA2">
              <w:rPr>
                <w:rFonts w:ascii="Courier New" w:hAnsi="Courier New" w:cs="Times New Roman"/>
                <w:sz w:val="20"/>
                <w:szCs w:val="20"/>
              </w:rPr>
              <w:t>150,0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224FA2" w:rsidRDefault="00D65543" w:rsidP="00D65543">
            <w:pPr>
              <w:pStyle w:val="ConsPlusCell"/>
              <w:jc w:val="center"/>
              <w:rPr>
                <w:rFonts w:ascii="Courier New" w:hAnsi="Courier New" w:cs="Times New Roman"/>
                <w:sz w:val="20"/>
                <w:szCs w:val="20"/>
              </w:rPr>
            </w:pPr>
            <w:r w:rsidRPr="00224FA2">
              <w:rPr>
                <w:rFonts w:ascii="Courier New" w:hAnsi="Courier New" w:cs="Times New Roman"/>
                <w:sz w:val="20"/>
                <w:szCs w:val="20"/>
              </w:rPr>
              <w:t>150,0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224FA2" w:rsidRDefault="00D65543" w:rsidP="00D67408">
            <w:pPr>
              <w:pStyle w:val="ConsPlusCell"/>
              <w:jc w:val="center"/>
              <w:rPr>
                <w:rFonts w:ascii="Courier New" w:hAnsi="Courier New" w:cs="Times New Roman"/>
                <w:sz w:val="20"/>
                <w:szCs w:val="20"/>
              </w:rPr>
            </w:pPr>
            <w:r>
              <w:rPr>
                <w:rFonts w:ascii="Courier New" w:hAnsi="Courier New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224FA2" w:rsidRDefault="00D65543" w:rsidP="00D67408">
            <w:pPr>
              <w:pStyle w:val="ConsPlusCell"/>
              <w:jc w:val="center"/>
              <w:rPr>
                <w:rFonts w:ascii="Courier New" w:hAnsi="Courier New" w:cs="Times New Roman"/>
                <w:sz w:val="20"/>
                <w:szCs w:val="20"/>
              </w:rPr>
            </w:pPr>
            <w:r>
              <w:rPr>
                <w:rFonts w:ascii="Courier New" w:hAnsi="Courier New" w:cs="Times New Roman"/>
                <w:sz w:val="20"/>
                <w:szCs w:val="20"/>
              </w:rPr>
              <w:t>150,0</w:t>
            </w:r>
          </w:p>
        </w:tc>
      </w:tr>
      <w:tr w:rsidR="00D65543" w:rsidRPr="00224FA2" w:rsidTr="008248D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224FA2" w:rsidRDefault="00D65543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8248D2" w:rsidRDefault="00D65543" w:rsidP="00D67408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8248D2">
              <w:rPr>
                <w:rFonts w:ascii="Courier New" w:hAnsi="Courier New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224FA2" w:rsidRDefault="00D65543" w:rsidP="00D67408">
            <w:pPr>
              <w:pStyle w:val="ConsPlusCell"/>
              <w:jc w:val="center"/>
              <w:rPr>
                <w:rFonts w:ascii="Courier New" w:hAnsi="Courier New" w:cs="Times New Roman"/>
                <w:sz w:val="20"/>
                <w:szCs w:val="20"/>
              </w:rPr>
            </w:pPr>
            <w:r w:rsidRPr="00224FA2">
              <w:rPr>
                <w:rFonts w:ascii="Courier New" w:hAnsi="Courier New" w:cs="Times New Roman"/>
                <w:sz w:val="20"/>
                <w:szCs w:val="20"/>
              </w:rPr>
              <w:t>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224FA2" w:rsidRDefault="00D65543" w:rsidP="00D65543">
            <w:pPr>
              <w:pStyle w:val="ConsPlusCell"/>
              <w:jc w:val="center"/>
              <w:rPr>
                <w:rFonts w:ascii="Courier New" w:hAnsi="Courier New" w:cs="Times New Roman"/>
                <w:sz w:val="20"/>
                <w:szCs w:val="20"/>
              </w:rPr>
            </w:pPr>
            <w:r w:rsidRPr="00224FA2">
              <w:rPr>
                <w:rFonts w:ascii="Courier New" w:hAnsi="Courier New" w:cs="Times New Roman"/>
                <w:sz w:val="20"/>
                <w:szCs w:val="20"/>
              </w:rPr>
              <w:t>150,0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224FA2" w:rsidRDefault="00D65543" w:rsidP="00D65543">
            <w:pPr>
              <w:pStyle w:val="ConsPlusCell"/>
              <w:jc w:val="center"/>
              <w:rPr>
                <w:rFonts w:ascii="Courier New" w:hAnsi="Courier New" w:cs="Times New Roman"/>
                <w:sz w:val="20"/>
                <w:szCs w:val="20"/>
              </w:rPr>
            </w:pPr>
            <w:r w:rsidRPr="00224FA2">
              <w:rPr>
                <w:rFonts w:ascii="Courier New" w:hAnsi="Courier New" w:cs="Times New Roman"/>
                <w:sz w:val="20"/>
                <w:szCs w:val="20"/>
              </w:rPr>
              <w:t>150,0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224FA2" w:rsidRDefault="00D65543" w:rsidP="00D67408">
            <w:pPr>
              <w:pStyle w:val="ConsPlusCell"/>
              <w:jc w:val="center"/>
              <w:rPr>
                <w:rFonts w:ascii="Courier New" w:hAnsi="Courier New" w:cs="Times New Roman"/>
                <w:sz w:val="20"/>
                <w:szCs w:val="20"/>
              </w:rPr>
            </w:pPr>
            <w:r>
              <w:rPr>
                <w:rFonts w:ascii="Courier New" w:hAnsi="Courier New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3" w:rsidRPr="00224FA2" w:rsidRDefault="00D65543" w:rsidP="00D67408">
            <w:pPr>
              <w:pStyle w:val="ConsPlusCell"/>
              <w:jc w:val="center"/>
              <w:rPr>
                <w:rFonts w:ascii="Courier New" w:hAnsi="Courier New" w:cs="Times New Roman"/>
                <w:sz w:val="20"/>
                <w:szCs w:val="20"/>
              </w:rPr>
            </w:pPr>
            <w:r>
              <w:rPr>
                <w:rFonts w:ascii="Courier New" w:hAnsi="Courier New" w:cs="Times New Roman"/>
                <w:sz w:val="20"/>
                <w:szCs w:val="20"/>
              </w:rPr>
              <w:t>150,0</w:t>
            </w:r>
          </w:p>
        </w:tc>
      </w:tr>
    </w:tbl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2.3. Информация о суммах доходов, полученных учреждением от оказания платных услуг (выполнения работ)</w:t>
      </w:r>
    </w:p>
    <w:tbl>
      <w:tblPr>
        <w:tblpPr w:leftFromText="180" w:rightFromText="180" w:vertAnchor="text" w:horzAnchor="margin" w:tblpXSpec="center" w:tblpY="187"/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720"/>
        <w:gridCol w:w="1276"/>
        <w:gridCol w:w="917"/>
        <w:gridCol w:w="926"/>
        <w:gridCol w:w="850"/>
        <w:gridCol w:w="851"/>
      </w:tblGrid>
      <w:tr w:rsidR="00880668" w:rsidRPr="00224FA2" w:rsidTr="00880668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224FA2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201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201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</w:tc>
      </w:tr>
      <w:tr w:rsidR="00880668" w:rsidRPr="00224FA2" w:rsidTr="0088066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E66B3F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E66B3F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880668" w:rsidRPr="00224FA2" w:rsidTr="008806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8248D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248D2">
              <w:rPr>
                <w:rFonts w:ascii="Courier New" w:hAnsi="Courier New" w:cs="Courier New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880668" w:rsidRPr="00224FA2" w:rsidTr="0088066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8248D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248D2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8248D2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C131DF" w:rsidRDefault="00880668" w:rsidP="00C36E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1130,8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C131DF" w:rsidRDefault="00880668" w:rsidP="00C36E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1130,8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2033,4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2033,4</w:t>
            </w:r>
          </w:p>
        </w:tc>
      </w:tr>
      <w:tr w:rsidR="00880668" w:rsidRPr="00224FA2" w:rsidTr="008806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8248D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248D2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Default="00880668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Default="00880668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0668" w:rsidRPr="00224FA2" w:rsidTr="008806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8248D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248D2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C131DF" w:rsidRDefault="00880668" w:rsidP="00C36E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1105,95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C131DF" w:rsidRDefault="00E66B3F" w:rsidP="00C36E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1500,1</w:t>
            </w:r>
          </w:p>
        </w:tc>
      </w:tr>
      <w:tr w:rsidR="00880668" w:rsidRPr="00224FA2" w:rsidTr="008806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8248D2" w:rsidRDefault="00E66B3F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D4651F">
              <w:rPr>
                <w:sz w:val="20"/>
                <w:szCs w:val="20"/>
              </w:rPr>
              <w:t xml:space="preserve">ошкольное образование  </w:t>
            </w:r>
            <w:proofErr w:type="spellStart"/>
            <w:r w:rsidRPr="00D4651F">
              <w:rPr>
                <w:sz w:val="20"/>
                <w:szCs w:val="20"/>
              </w:rPr>
              <w:t>общеразвивающей</w:t>
            </w:r>
            <w:proofErr w:type="spellEnd"/>
            <w:r w:rsidRPr="00D4651F">
              <w:rPr>
                <w:sz w:val="20"/>
                <w:szCs w:val="20"/>
              </w:rPr>
              <w:t xml:space="preserve"> направленности для детей от 3 до  7лет (с 12-часовым пребыванием)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C131DF" w:rsidRDefault="00880668" w:rsidP="00C36E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1105,95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C131DF" w:rsidRDefault="00E66B3F" w:rsidP="00C36E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Default="00880668" w:rsidP="00880668">
            <w:r w:rsidRPr="00F0319A">
              <w:rPr>
                <w:rFonts w:ascii="Courier New" w:hAnsi="Courier New" w:cs="Courier New"/>
                <w:sz w:val="18"/>
                <w:szCs w:val="18"/>
              </w:rPr>
              <w:t>1500,1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Default="00880668" w:rsidP="00880668">
            <w:r w:rsidRPr="00F0319A">
              <w:rPr>
                <w:rFonts w:ascii="Courier New" w:hAnsi="Courier New" w:cs="Courier New"/>
                <w:sz w:val="18"/>
                <w:szCs w:val="18"/>
              </w:rPr>
              <w:t>1500,1</w:t>
            </w:r>
          </w:p>
        </w:tc>
      </w:tr>
      <w:tr w:rsidR="00880668" w:rsidRPr="00224FA2" w:rsidTr="008806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720" w:type="dxa"/>
            <w:tcBorders>
              <w:left w:val="single" w:sz="4" w:space="0" w:color="auto"/>
              <w:right w:val="single" w:sz="4" w:space="0" w:color="auto"/>
            </w:tcBorders>
          </w:tcPr>
          <w:p w:rsidR="00880668" w:rsidRPr="008248D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248D2"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880668" w:rsidRPr="00C131DF" w:rsidRDefault="00880668" w:rsidP="00C36E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24,85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880668" w:rsidRPr="00C131DF" w:rsidRDefault="00E66B3F" w:rsidP="00C36E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533,3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533,3</w:t>
            </w:r>
          </w:p>
        </w:tc>
      </w:tr>
      <w:tr w:rsidR="00880668" w:rsidRPr="00224FA2" w:rsidTr="008806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8248D2" w:rsidRDefault="00880668" w:rsidP="00880668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C131DF" w:rsidRDefault="00880668" w:rsidP="00C36E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C131DF" w:rsidRDefault="00880668" w:rsidP="00C36E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80668" w:rsidRPr="00224FA2" w:rsidTr="00880668">
        <w:trPr>
          <w:trHeight w:val="39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8248D2" w:rsidRDefault="00880668" w:rsidP="00880668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8248D2">
              <w:rPr>
                <w:rFonts w:ascii="Courier New" w:hAnsi="Courier New" w:cs="Times New Roman"/>
                <w:sz w:val="20"/>
                <w:szCs w:val="20"/>
              </w:rPr>
              <w:t xml:space="preserve">Физкультурно-оздоровительное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Default="00880668" w:rsidP="00880668">
            <w:r w:rsidRPr="00B6440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C131DF" w:rsidRDefault="00880668" w:rsidP="008806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11,4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C131DF" w:rsidRDefault="00880668" w:rsidP="008806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291,3</w:t>
            </w:r>
          </w:p>
        </w:tc>
      </w:tr>
      <w:tr w:rsidR="00880668" w:rsidRPr="00224FA2" w:rsidTr="0088066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8248D2" w:rsidRDefault="00880668" w:rsidP="00880668">
            <w:pPr>
              <w:pStyle w:val="ConsPlusCell"/>
              <w:rPr>
                <w:rFonts w:ascii="Courier New" w:hAnsi="Courier New" w:cs="Times New Roman"/>
                <w:sz w:val="20"/>
                <w:szCs w:val="20"/>
              </w:rPr>
            </w:pPr>
            <w:r w:rsidRPr="008248D2">
              <w:rPr>
                <w:rFonts w:ascii="Courier New" w:hAnsi="Courier New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Default="00880668" w:rsidP="00880668">
            <w:r w:rsidRPr="00B6440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C131DF" w:rsidRDefault="00880668" w:rsidP="008806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13,45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C131DF" w:rsidRDefault="00880668" w:rsidP="008806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68" w:rsidRPr="00224FA2" w:rsidRDefault="00880668" w:rsidP="008806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242,0</w:t>
            </w:r>
          </w:p>
        </w:tc>
      </w:tr>
    </w:tbl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7623B0" w:rsidRDefault="007623B0"/>
    <w:p w:rsidR="007623B0" w:rsidRDefault="007623B0"/>
    <w:p w:rsidR="007623B0" w:rsidRDefault="007623B0"/>
    <w:p w:rsidR="007623B0" w:rsidRDefault="007623B0"/>
    <w:p w:rsidR="007623B0" w:rsidRDefault="007623B0"/>
    <w:p w:rsidR="007623B0" w:rsidRDefault="007623B0"/>
    <w:p w:rsidR="007623B0" w:rsidRDefault="007623B0">
      <w:pPr>
        <w:sectPr w:rsidR="007623B0" w:rsidSect="00E705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"/>
        <w:gridCol w:w="1155"/>
        <w:gridCol w:w="515"/>
        <w:gridCol w:w="376"/>
        <w:gridCol w:w="556"/>
        <w:gridCol w:w="556"/>
        <w:gridCol w:w="557"/>
        <w:gridCol w:w="557"/>
        <w:gridCol w:w="557"/>
        <w:gridCol w:w="557"/>
        <w:gridCol w:w="557"/>
        <w:gridCol w:w="557"/>
        <w:gridCol w:w="557"/>
        <w:gridCol w:w="557"/>
        <w:gridCol w:w="37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377"/>
      </w:tblGrid>
      <w:tr w:rsidR="007623B0" w:rsidRPr="00224FA2" w:rsidTr="007E4D4A">
        <w:tc>
          <w:tcPr>
            <w:tcW w:w="0" w:type="auto"/>
            <w:vMerge w:val="restart"/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0" w:type="auto"/>
            <w:vMerge w:val="restart"/>
          </w:tcPr>
          <w:p w:rsidR="007E4D4A" w:rsidRDefault="007623B0" w:rsidP="007E4D4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 xml:space="preserve">Наименование  </w:t>
            </w:r>
            <w:r w:rsidRPr="00224FA2">
              <w:rPr>
                <w:rFonts w:ascii="Courier New" w:hAnsi="Courier New" w:cs="Courier New"/>
                <w:sz w:val="16"/>
                <w:szCs w:val="16"/>
              </w:rPr>
              <w:br/>
              <w:t>услуги</w:t>
            </w:r>
            <w:r w:rsidR="007E4D4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7623B0" w:rsidRPr="00224FA2" w:rsidRDefault="007E4D4A" w:rsidP="007E4D4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0" w:type="auto"/>
            <w:vMerge w:val="restart"/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224FA2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224FA2"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 w:rsidRPr="00224FA2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4"/>
          </w:tcPr>
          <w:p w:rsidR="007623B0" w:rsidRPr="00224FA2" w:rsidRDefault="007623B0" w:rsidP="0022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7623B0" w:rsidRPr="00224FA2" w:rsidTr="007E4D4A">
        <w:tc>
          <w:tcPr>
            <w:tcW w:w="0" w:type="auto"/>
            <w:vMerge/>
          </w:tcPr>
          <w:p w:rsidR="007623B0" w:rsidRPr="00224FA2" w:rsidRDefault="007623B0" w:rsidP="0022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623B0" w:rsidRPr="00224FA2" w:rsidRDefault="007623B0" w:rsidP="0022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623B0" w:rsidRPr="00224FA2" w:rsidRDefault="007623B0" w:rsidP="0022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gridSpan w:val="24"/>
          </w:tcPr>
          <w:p w:rsidR="007623B0" w:rsidRPr="00224FA2" w:rsidRDefault="007623B0" w:rsidP="00E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24FA2">
              <w:rPr>
                <w:rFonts w:cs="Calibri"/>
                <w:sz w:val="16"/>
                <w:szCs w:val="16"/>
              </w:rPr>
              <w:t>201</w:t>
            </w:r>
            <w:r w:rsidR="00E66B3F">
              <w:rPr>
                <w:rFonts w:cs="Calibri"/>
                <w:sz w:val="16"/>
                <w:szCs w:val="16"/>
              </w:rPr>
              <w:t>3</w:t>
            </w:r>
            <w:r w:rsidRPr="00224FA2">
              <w:rPr>
                <w:rFonts w:cs="Calibri"/>
                <w:sz w:val="16"/>
                <w:szCs w:val="16"/>
              </w:rPr>
              <w:t xml:space="preserve"> год</w:t>
            </w:r>
          </w:p>
        </w:tc>
      </w:tr>
      <w:tr w:rsidR="007623B0" w:rsidRPr="00224FA2" w:rsidTr="007E4D4A">
        <w:tc>
          <w:tcPr>
            <w:tcW w:w="0" w:type="auto"/>
            <w:vMerge/>
          </w:tcPr>
          <w:p w:rsidR="007623B0" w:rsidRPr="00224FA2" w:rsidRDefault="007623B0" w:rsidP="0022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623B0" w:rsidRPr="00224FA2" w:rsidRDefault="007623B0" w:rsidP="0022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623B0" w:rsidRPr="00224FA2" w:rsidRDefault="007623B0" w:rsidP="0022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gridSpan w:val="12"/>
          </w:tcPr>
          <w:p w:rsidR="007623B0" w:rsidRPr="00224FA2" w:rsidRDefault="007623B0" w:rsidP="0022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24FA2">
              <w:rPr>
                <w:rFonts w:cs="Calibri"/>
                <w:sz w:val="16"/>
                <w:szCs w:val="16"/>
              </w:rPr>
              <w:t>план</w:t>
            </w:r>
          </w:p>
        </w:tc>
        <w:tc>
          <w:tcPr>
            <w:tcW w:w="0" w:type="auto"/>
            <w:gridSpan w:val="12"/>
          </w:tcPr>
          <w:p w:rsidR="007623B0" w:rsidRPr="00224FA2" w:rsidRDefault="007623B0" w:rsidP="0022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24FA2">
              <w:rPr>
                <w:rFonts w:cs="Calibri"/>
                <w:sz w:val="16"/>
                <w:szCs w:val="16"/>
              </w:rPr>
              <w:t>факт</w:t>
            </w:r>
          </w:p>
        </w:tc>
      </w:tr>
      <w:tr w:rsidR="007E4D4A" w:rsidRPr="00224FA2" w:rsidTr="007E4D4A">
        <w:trPr>
          <w:cantSplit/>
          <w:trHeight w:val="1134"/>
        </w:trPr>
        <w:tc>
          <w:tcPr>
            <w:tcW w:w="0" w:type="auto"/>
            <w:vMerge/>
          </w:tcPr>
          <w:p w:rsidR="007623B0" w:rsidRPr="00224FA2" w:rsidRDefault="007623B0" w:rsidP="0022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623B0" w:rsidRPr="00224FA2" w:rsidRDefault="007623B0" w:rsidP="0022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623B0" w:rsidRPr="00224FA2" w:rsidRDefault="007623B0" w:rsidP="0022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bottom"/>
          </w:tcPr>
          <w:p w:rsidR="007623B0" w:rsidRPr="00224FA2" w:rsidRDefault="007623B0" w:rsidP="007E4D4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0" w:type="auto"/>
            <w:textDirection w:val="btLr"/>
            <w:vAlign w:val="bottom"/>
          </w:tcPr>
          <w:p w:rsidR="007623B0" w:rsidRPr="00224FA2" w:rsidRDefault="007623B0" w:rsidP="007E4D4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0" w:type="auto"/>
            <w:textDirection w:val="btLr"/>
            <w:vAlign w:val="bottom"/>
          </w:tcPr>
          <w:p w:rsidR="007623B0" w:rsidRPr="00224FA2" w:rsidRDefault="007623B0" w:rsidP="007E4D4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0" w:type="auto"/>
            <w:textDirection w:val="btLr"/>
            <w:vAlign w:val="bottom"/>
          </w:tcPr>
          <w:p w:rsidR="007623B0" w:rsidRPr="00224FA2" w:rsidRDefault="007623B0" w:rsidP="007E4D4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0" w:type="auto"/>
            <w:textDirection w:val="btLr"/>
            <w:vAlign w:val="bottom"/>
          </w:tcPr>
          <w:p w:rsidR="007623B0" w:rsidRPr="00224FA2" w:rsidRDefault="007623B0" w:rsidP="007E4D4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0" w:type="auto"/>
            <w:textDirection w:val="btLr"/>
            <w:vAlign w:val="bottom"/>
          </w:tcPr>
          <w:p w:rsidR="007623B0" w:rsidRPr="00224FA2" w:rsidRDefault="007623B0" w:rsidP="007E4D4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0" w:type="auto"/>
            <w:textDirection w:val="btLr"/>
            <w:vAlign w:val="bottom"/>
          </w:tcPr>
          <w:p w:rsidR="007623B0" w:rsidRPr="00224FA2" w:rsidRDefault="007623B0" w:rsidP="007E4D4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0" w:type="auto"/>
            <w:textDirection w:val="btLr"/>
            <w:vAlign w:val="bottom"/>
          </w:tcPr>
          <w:p w:rsidR="007623B0" w:rsidRPr="00224FA2" w:rsidRDefault="007623B0" w:rsidP="007E4D4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0" w:type="auto"/>
            <w:textDirection w:val="btLr"/>
            <w:vAlign w:val="bottom"/>
          </w:tcPr>
          <w:p w:rsidR="007623B0" w:rsidRPr="00224FA2" w:rsidRDefault="007623B0" w:rsidP="007E4D4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textDirection w:val="btLr"/>
            <w:vAlign w:val="bottom"/>
          </w:tcPr>
          <w:p w:rsidR="007623B0" w:rsidRPr="00224FA2" w:rsidRDefault="007623B0" w:rsidP="007E4D4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textDirection w:val="btLr"/>
            <w:vAlign w:val="bottom"/>
          </w:tcPr>
          <w:p w:rsidR="007623B0" w:rsidRPr="00224FA2" w:rsidRDefault="007623B0" w:rsidP="007E4D4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0" w:type="auto"/>
            <w:textDirection w:val="btLr"/>
            <w:vAlign w:val="bottom"/>
          </w:tcPr>
          <w:p w:rsidR="007623B0" w:rsidRPr="00224FA2" w:rsidRDefault="007623B0" w:rsidP="007E4D4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textDirection w:val="btLr"/>
            <w:vAlign w:val="bottom"/>
          </w:tcPr>
          <w:p w:rsidR="007623B0" w:rsidRPr="00224FA2" w:rsidRDefault="007623B0" w:rsidP="007E4D4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0" w:type="auto"/>
            <w:textDirection w:val="btLr"/>
            <w:vAlign w:val="bottom"/>
          </w:tcPr>
          <w:p w:rsidR="007623B0" w:rsidRPr="00224FA2" w:rsidRDefault="007623B0" w:rsidP="007E4D4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0" w:type="auto"/>
            <w:textDirection w:val="btLr"/>
            <w:vAlign w:val="bottom"/>
          </w:tcPr>
          <w:p w:rsidR="007623B0" w:rsidRPr="00224FA2" w:rsidRDefault="007623B0" w:rsidP="007E4D4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0" w:type="auto"/>
            <w:textDirection w:val="btLr"/>
            <w:vAlign w:val="bottom"/>
          </w:tcPr>
          <w:p w:rsidR="007623B0" w:rsidRPr="00224FA2" w:rsidRDefault="007623B0" w:rsidP="007E4D4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0" w:type="auto"/>
            <w:textDirection w:val="btLr"/>
            <w:vAlign w:val="bottom"/>
          </w:tcPr>
          <w:p w:rsidR="007623B0" w:rsidRPr="00224FA2" w:rsidRDefault="007623B0" w:rsidP="007E4D4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0" w:type="auto"/>
            <w:textDirection w:val="btLr"/>
            <w:vAlign w:val="bottom"/>
          </w:tcPr>
          <w:p w:rsidR="007623B0" w:rsidRPr="00224FA2" w:rsidRDefault="007623B0" w:rsidP="007E4D4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0" w:type="auto"/>
            <w:textDirection w:val="btLr"/>
            <w:vAlign w:val="bottom"/>
          </w:tcPr>
          <w:p w:rsidR="007623B0" w:rsidRPr="00224FA2" w:rsidRDefault="007623B0" w:rsidP="007E4D4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0" w:type="auto"/>
            <w:textDirection w:val="btLr"/>
            <w:vAlign w:val="bottom"/>
          </w:tcPr>
          <w:p w:rsidR="007623B0" w:rsidRPr="00224FA2" w:rsidRDefault="007623B0" w:rsidP="007E4D4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0" w:type="auto"/>
            <w:textDirection w:val="btLr"/>
            <w:vAlign w:val="bottom"/>
          </w:tcPr>
          <w:p w:rsidR="007623B0" w:rsidRPr="00224FA2" w:rsidRDefault="007623B0" w:rsidP="007E4D4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textDirection w:val="btLr"/>
            <w:vAlign w:val="bottom"/>
          </w:tcPr>
          <w:p w:rsidR="007623B0" w:rsidRPr="00224FA2" w:rsidRDefault="007623B0" w:rsidP="007E4D4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textDirection w:val="btLr"/>
            <w:vAlign w:val="bottom"/>
          </w:tcPr>
          <w:p w:rsidR="007623B0" w:rsidRPr="00224FA2" w:rsidRDefault="007623B0" w:rsidP="007E4D4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0" w:type="auto"/>
            <w:textDirection w:val="btLr"/>
            <w:vAlign w:val="bottom"/>
          </w:tcPr>
          <w:p w:rsidR="007623B0" w:rsidRPr="00224FA2" w:rsidRDefault="007623B0" w:rsidP="007E4D4A">
            <w:pPr>
              <w:pStyle w:val="ConsPlusCell"/>
              <w:ind w:left="113" w:right="11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24FA2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E66B3F" w:rsidRPr="00224FA2" w:rsidTr="007E4D4A">
        <w:trPr>
          <w:cantSplit/>
          <w:trHeight w:val="1134"/>
        </w:trPr>
        <w:tc>
          <w:tcPr>
            <w:tcW w:w="0" w:type="auto"/>
          </w:tcPr>
          <w:p w:rsidR="00E66B3F" w:rsidRPr="00224FA2" w:rsidRDefault="00E66B3F" w:rsidP="0022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224FA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66B3F" w:rsidRPr="00D65543" w:rsidRDefault="00E66B3F" w:rsidP="0022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highlight w:val="yellow"/>
              </w:rPr>
            </w:pPr>
            <w:r w:rsidRPr="00D65543">
              <w:rPr>
                <w:sz w:val="16"/>
                <w:szCs w:val="16"/>
                <w:highlight w:val="yellow"/>
              </w:rPr>
              <w:t>Физкультурно-оздоровительное (ЛФК)</w:t>
            </w:r>
          </w:p>
        </w:tc>
        <w:tc>
          <w:tcPr>
            <w:tcW w:w="0" w:type="auto"/>
          </w:tcPr>
          <w:p w:rsidR="00E66B3F" w:rsidRPr="00224FA2" w:rsidRDefault="00E66B3F" w:rsidP="0022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224FA2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Pr="00D65543" w:rsidRDefault="00E66B3F" w:rsidP="0010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16"/>
                <w:szCs w:val="16"/>
                <w:highlight w:val="yellow"/>
              </w:rPr>
            </w:pPr>
            <w:r w:rsidRPr="00D65543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103DCF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103DCF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103DCF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103DCF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103DCF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103DCF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103DCF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103DCF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103DCF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103DCF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Pr="00D65543" w:rsidRDefault="00E66B3F" w:rsidP="007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16"/>
                <w:szCs w:val="16"/>
                <w:highlight w:val="yellow"/>
              </w:rPr>
            </w:pPr>
            <w:r w:rsidRPr="00D65543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7E4D4A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7E4D4A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7E4D4A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7E4D4A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7E4D4A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7E4D4A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7E4D4A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7E4D4A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7E4D4A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7E4D4A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7E4D4A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Pr="00D65543" w:rsidRDefault="00E66B3F" w:rsidP="007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16"/>
                <w:szCs w:val="16"/>
                <w:highlight w:val="yellow"/>
              </w:rPr>
            </w:pPr>
            <w:r w:rsidRPr="00D65543">
              <w:rPr>
                <w:sz w:val="16"/>
                <w:szCs w:val="16"/>
                <w:highlight w:val="yellow"/>
              </w:rPr>
              <w:t>150,0</w:t>
            </w:r>
          </w:p>
        </w:tc>
      </w:tr>
      <w:tr w:rsidR="00E66B3F" w:rsidRPr="00224FA2" w:rsidTr="007E4D4A">
        <w:trPr>
          <w:cantSplit/>
          <w:trHeight w:val="1134"/>
        </w:trPr>
        <w:tc>
          <w:tcPr>
            <w:tcW w:w="0" w:type="auto"/>
          </w:tcPr>
          <w:p w:rsidR="00E66B3F" w:rsidRPr="00224FA2" w:rsidRDefault="00E66B3F" w:rsidP="0022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224FA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E66B3F" w:rsidRPr="00D65543" w:rsidRDefault="00E66B3F" w:rsidP="0022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highlight w:val="yellow"/>
              </w:rPr>
            </w:pPr>
            <w:r w:rsidRPr="00D65543">
              <w:rPr>
                <w:sz w:val="16"/>
                <w:szCs w:val="16"/>
                <w:highlight w:val="yellow"/>
              </w:rPr>
              <w:t>Художественно-эстетическое</w:t>
            </w:r>
          </w:p>
        </w:tc>
        <w:tc>
          <w:tcPr>
            <w:tcW w:w="0" w:type="auto"/>
          </w:tcPr>
          <w:p w:rsidR="00E66B3F" w:rsidRPr="00224FA2" w:rsidRDefault="00E66B3F" w:rsidP="0022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224FA2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Pr="00D65543" w:rsidRDefault="00E66B3F" w:rsidP="0010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16"/>
                <w:szCs w:val="16"/>
                <w:highlight w:val="yellow"/>
              </w:rPr>
            </w:pPr>
            <w:r w:rsidRPr="00D65543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103DCF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103DCF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103DCF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103DCF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103DCF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103DCF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103DCF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103DCF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103DCF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103DCF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Pr="00D65543" w:rsidRDefault="00E66B3F" w:rsidP="007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16"/>
                <w:szCs w:val="16"/>
                <w:highlight w:val="yellow"/>
              </w:rPr>
            </w:pPr>
            <w:r w:rsidRPr="00D65543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7E4D4A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7E4D4A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7E4D4A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7E4D4A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7E4D4A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7E4D4A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7E4D4A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7E4D4A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7E4D4A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7E4D4A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Default="00E66B3F" w:rsidP="007E4D4A">
            <w:pPr>
              <w:ind w:left="113" w:right="113"/>
              <w:jc w:val="center"/>
            </w:pPr>
            <w:r w:rsidRPr="00E91DFB">
              <w:rPr>
                <w:sz w:val="16"/>
                <w:szCs w:val="16"/>
                <w:highlight w:val="yellow"/>
              </w:rPr>
              <w:t>150,0</w:t>
            </w:r>
          </w:p>
        </w:tc>
        <w:tc>
          <w:tcPr>
            <w:tcW w:w="0" w:type="auto"/>
            <w:textDirection w:val="btLr"/>
            <w:vAlign w:val="bottom"/>
          </w:tcPr>
          <w:p w:rsidR="00E66B3F" w:rsidRPr="00D65543" w:rsidRDefault="00E66B3F" w:rsidP="007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16"/>
                <w:szCs w:val="16"/>
                <w:highlight w:val="yellow"/>
              </w:rPr>
            </w:pPr>
            <w:r w:rsidRPr="00D65543">
              <w:rPr>
                <w:sz w:val="16"/>
                <w:szCs w:val="16"/>
                <w:highlight w:val="yellow"/>
              </w:rPr>
              <w:t>150,0</w:t>
            </w:r>
          </w:p>
        </w:tc>
      </w:tr>
    </w:tbl>
    <w:p w:rsidR="007623B0" w:rsidRPr="00D61D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623B0" w:rsidRDefault="007623B0"/>
    <w:p w:rsidR="007623B0" w:rsidRDefault="007623B0"/>
    <w:p w:rsidR="007623B0" w:rsidRDefault="007623B0"/>
    <w:p w:rsidR="007623B0" w:rsidRDefault="007623B0"/>
    <w:p w:rsidR="007623B0" w:rsidRDefault="007623B0"/>
    <w:p w:rsidR="007623B0" w:rsidRDefault="007623B0"/>
    <w:p w:rsidR="007623B0" w:rsidRDefault="007623B0"/>
    <w:p w:rsidR="007623B0" w:rsidRDefault="007623B0"/>
    <w:p w:rsidR="007623B0" w:rsidRDefault="007623B0"/>
    <w:p w:rsidR="007623B0" w:rsidRDefault="007623B0"/>
    <w:p w:rsidR="007623B0" w:rsidRDefault="007623B0">
      <w:pPr>
        <w:sectPr w:rsidR="007623B0" w:rsidSect="00D6740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2.5. Информация о жалобах потребителей</w:t>
      </w:r>
    </w:p>
    <w:tbl>
      <w:tblPr>
        <w:tblpPr w:leftFromText="180" w:rightFromText="180" w:vertAnchor="text" w:horzAnchor="margin" w:tblpY="166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559"/>
        <w:gridCol w:w="1276"/>
        <w:gridCol w:w="2410"/>
      </w:tblGrid>
      <w:tr w:rsidR="007E52C3" w:rsidRPr="007E4D4A" w:rsidTr="007E52C3">
        <w:trPr>
          <w:trHeight w:val="432"/>
        </w:trPr>
        <w:tc>
          <w:tcPr>
            <w:tcW w:w="534" w:type="dxa"/>
            <w:vMerge w:val="restart"/>
          </w:tcPr>
          <w:p w:rsidR="007E52C3" w:rsidRPr="007E4D4A" w:rsidRDefault="007E52C3" w:rsidP="007E4D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4D4A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3260" w:type="dxa"/>
            <w:vMerge w:val="restart"/>
          </w:tcPr>
          <w:p w:rsidR="007E52C3" w:rsidRPr="007E4D4A" w:rsidRDefault="007E52C3" w:rsidP="007E4D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4D4A">
              <w:rPr>
                <w:rFonts w:ascii="Courier New" w:hAnsi="Courier New" w:cs="Courier New"/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2835" w:type="dxa"/>
            <w:gridSpan w:val="2"/>
          </w:tcPr>
          <w:p w:rsidR="007E52C3" w:rsidRPr="007E4D4A" w:rsidRDefault="007E52C3" w:rsidP="007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br/>
              <w:t xml:space="preserve">  жалоб</w:t>
            </w:r>
          </w:p>
        </w:tc>
        <w:tc>
          <w:tcPr>
            <w:tcW w:w="2410" w:type="dxa"/>
            <w:vMerge w:val="restart"/>
          </w:tcPr>
          <w:p w:rsidR="007E52C3" w:rsidRPr="007E4D4A" w:rsidRDefault="007E52C3" w:rsidP="007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E4D4A">
              <w:rPr>
                <w:rFonts w:cs="Calibri"/>
              </w:rPr>
              <w:t>Принятые меры</w:t>
            </w:r>
          </w:p>
          <w:p w:rsidR="007E52C3" w:rsidRPr="007E4D4A" w:rsidRDefault="007E52C3" w:rsidP="007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E4D4A">
              <w:rPr>
                <w:rFonts w:cs="Calibri"/>
              </w:rPr>
              <w:t>по результатам</w:t>
            </w:r>
          </w:p>
          <w:p w:rsidR="007E52C3" w:rsidRPr="007E4D4A" w:rsidRDefault="007E52C3" w:rsidP="007E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E4D4A">
              <w:rPr>
                <w:rFonts w:cs="Calibri"/>
              </w:rPr>
              <w:t>рассмотрения жалоб</w:t>
            </w:r>
          </w:p>
        </w:tc>
      </w:tr>
      <w:tr w:rsidR="007E52C3" w:rsidRPr="007E4D4A" w:rsidTr="007E52C3">
        <w:trPr>
          <w:trHeight w:val="397"/>
        </w:trPr>
        <w:tc>
          <w:tcPr>
            <w:tcW w:w="534" w:type="dxa"/>
            <w:vMerge/>
          </w:tcPr>
          <w:p w:rsidR="007E52C3" w:rsidRPr="007E4D4A" w:rsidRDefault="007E52C3" w:rsidP="007E52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E52C3" w:rsidRPr="007E4D4A" w:rsidRDefault="007E52C3" w:rsidP="007E52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C3" w:rsidRPr="007E52C3" w:rsidRDefault="007E52C3" w:rsidP="007E5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52C3">
              <w:rPr>
                <w:rFonts w:cs="Calibri"/>
                <w:sz w:val="20"/>
                <w:szCs w:val="20"/>
              </w:rPr>
              <w:t>2012 год</w:t>
            </w:r>
          </w:p>
        </w:tc>
        <w:tc>
          <w:tcPr>
            <w:tcW w:w="1276" w:type="dxa"/>
          </w:tcPr>
          <w:p w:rsidR="007E52C3" w:rsidRPr="007E52C3" w:rsidRDefault="007E52C3" w:rsidP="007E5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E52C3">
              <w:rPr>
                <w:rFonts w:cs="Calibri"/>
                <w:sz w:val="20"/>
                <w:szCs w:val="20"/>
              </w:rPr>
              <w:t>2013 год</w:t>
            </w:r>
          </w:p>
        </w:tc>
        <w:tc>
          <w:tcPr>
            <w:tcW w:w="2410" w:type="dxa"/>
            <w:vMerge/>
          </w:tcPr>
          <w:p w:rsidR="007E52C3" w:rsidRDefault="007E52C3" w:rsidP="007E5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E4D4A" w:rsidRPr="007E4D4A" w:rsidTr="007E52C3">
        <w:trPr>
          <w:trHeight w:val="397"/>
        </w:trPr>
        <w:tc>
          <w:tcPr>
            <w:tcW w:w="534" w:type="dxa"/>
          </w:tcPr>
          <w:p w:rsidR="007E4D4A" w:rsidRPr="007E4D4A" w:rsidRDefault="007E4D4A" w:rsidP="007E52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4D4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7E4D4A" w:rsidRPr="007E4D4A" w:rsidRDefault="007E4D4A" w:rsidP="007E52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4D4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E4D4A" w:rsidRPr="007E4D4A" w:rsidRDefault="007E4D4A" w:rsidP="007E5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276" w:type="dxa"/>
          </w:tcPr>
          <w:p w:rsidR="007E4D4A" w:rsidRPr="007E4D4A" w:rsidRDefault="007E4D4A" w:rsidP="007E5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</w:tcPr>
          <w:p w:rsidR="007E4D4A" w:rsidRPr="007E4D4A" w:rsidRDefault="007E4D4A" w:rsidP="007E5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7E52C3" w:rsidRPr="007E4D4A" w:rsidTr="007E52C3">
        <w:trPr>
          <w:trHeight w:val="699"/>
        </w:trPr>
        <w:tc>
          <w:tcPr>
            <w:tcW w:w="534" w:type="dxa"/>
          </w:tcPr>
          <w:p w:rsidR="007E52C3" w:rsidRPr="007E4D4A" w:rsidRDefault="007E52C3" w:rsidP="007E4D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4D4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7E52C3" w:rsidRPr="007E4D4A" w:rsidRDefault="007E52C3" w:rsidP="007E4D4A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4D4A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7E4D4A">
              <w:rPr>
                <w:rFonts w:ascii="Courier New" w:hAnsi="Courier New" w:cs="Courier New"/>
                <w:sz w:val="20"/>
                <w:szCs w:val="20"/>
              </w:rPr>
              <w:br/>
              <w:t>учреждение</w:t>
            </w:r>
          </w:p>
        </w:tc>
        <w:tc>
          <w:tcPr>
            <w:tcW w:w="1559" w:type="dxa"/>
          </w:tcPr>
          <w:p w:rsidR="007E52C3" w:rsidRPr="00224FA2" w:rsidRDefault="007E52C3" w:rsidP="00C36E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E52C3" w:rsidRPr="00224FA2" w:rsidRDefault="007E52C3" w:rsidP="00C36E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7E52C3" w:rsidRDefault="007E52C3" w:rsidP="007E52C3">
            <w:pPr>
              <w:jc w:val="center"/>
            </w:pPr>
            <w:proofErr w:type="spellStart"/>
            <w:r w:rsidRPr="00566C02">
              <w:rPr>
                <w:rFonts w:cs="Calibri"/>
                <w:sz w:val="20"/>
                <w:szCs w:val="20"/>
              </w:rPr>
              <w:t>х</w:t>
            </w:r>
            <w:proofErr w:type="spellEnd"/>
          </w:p>
        </w:tc>
      </w:tr>
      <w:tr w:rsidR="007E52C3" w:rsidRPr="007E4D4A" w:rsidTr="007E52C3">
        <w:trPr>
          <w:trHeight w:val="695"/>
        </w:trPr>
        <w:tc>
          <w:tcPr>
            <w:tcW w:w="534" w:type="dxa"/>
          </w:tcPr>
          <w:p w:rsidR="007E52C3" w:rsidRPr="007E4D4A" w:rsidRDefault="007E52C3" w:rsidP="007E4D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4D4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7E52C3" w:rsidRPr="007E4D4A" w:rsidRDefault="007E52C3" w:rsidP="007E4D4A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4D4A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к     </w:t>
            </w:r>
            <w:r w:rsidRPr="007E4D4A">
              <w:rPr>
                <w:rFonts w:ascii="Courier New" w:hAnsi="Courier New" w:cs="Courier New"/>
                <w:sz w:val="20"/>
                <w:szCs w:val="20"/>
              </w:rPr>
              <w:br/>
              <w:t>учредителю</w:t>
            </w:r>
          </w:p>
        </w:tc>
        <w:tc>
          <w:tcPr>
            <w:tcW w:w="1559" w:type="dxa"/>
          </w:tcPr>
          <w:p w:rsidR="007E52C3" w:rsidRPr="00224FA2" w:rsidRDefault="007E52C3" w:rsidP="00C36E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E52C3" w:rsidRPr="00224FA2" w:rsidRDefault="007E52C3" w:rsidP="00C36E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7E52C3" w:rsidRDefault="007E52C3" w:rsidP="007E52C3">
            <w:pPr>
              <w:jc w:val="center"/>
            </w:pPr>
            <w:proofErr w:type="spellStart"/>
            <w:r w:rsidRPr="00566C02">
              <w:rPr>
                <w:rFonts w:cs="Calibri"/>
                <w:sz w:val="20"/>
                <w:szCs w:val="20"/>
              </w:rPr>
              <w:t>х</w:t>
            </w:r>
            <w:proofErr w:type="spellEnd"/>
          </w:p>
        </w:tc>
      </w:tr>
      <w:tr w:rsidR="007E52C3" w:rsidRPr="007E4D4A" w:rsidTr="007E52C3">
        <w:trPr>
          <w:trHeight w:val="846"/>
        </w:trPr>
        <w:tc>
          <w:tcPr>
            <w:tcW w:w="534" w:type="dxa"/>
          </w:tcPr>
          <w:p w:rsidR="007E52C3" w:rsidRPr="007E4D4A" w:rsidRDefault="007E52C3" w:rsidP="007E4D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4D4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7E52C3" w:rsidRPr="007E4D4A" w:rsidRDefault="007E52C3" w:rsidP="007E4D4A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4D4A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7E4D4A">
              <w:rPr>
                <w:rFonts w:ascii="Courier New" w:hAnsi="Courier New" w:cs="Courier New"/>
                <w:sz w:val="20"/>
                <w:szCs w:val="20"/>
              </w:rPr>
              <w:br/>
              <w:t>главы администрации города Перми</w:t>
            </w:r>
          </w:p>
        </w:tc>
        <w:tc>
          <w:tcPr>
            <w:tcW w:w="1559" w:type="dxa"/>
          </w:tcPr>
          <w:p w:rsidR="007E52C3" w:rsidRPr="00224FA2" w:rsidRDefault="007E52C3" w:rsidP="00C36E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E52C3" w:rsidRPr="00224FA2" w:rsidRDefault="007E52C3" w:rsidP="00C36E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7E52C3" w:rsidRDefault="007E52C3" w:rsidP="007E52C3">
            <w:pPr>
              <w:jc w:val="center"/>
            </w:pPr>
            <w:proofErr w:type="spellStart"/>
            <w:r w:rsidRPr="00566C02">
              <w:rPr>
                <w:rFonts w:cs="Calibri"/>
                <w:sz w:val="20"/>
                <w:szCs w:val="20"/>
              </w:rPr>
              <w:t>х</w:t>
            </w:r>
            <w:proofErr w:type="spellEnd"/>
          </w:p>
        </w:tc>
      </w:tr>
      <w:tr w:rsidR="007E52C3" w:rsidRPr="007E4D4A" w:rsidTr="007E52C3">
        <w:trPr>
          <w:trHeight w:val="1359"/>
        </w:trPr>
        <w:tc>
          <w:tcPr>
            <w:tcW w:w="534" w:type="dxa"/>
          </w:tcPr>
          <w:p w:rsidR="007E52C3" w:rsidRPr="007E4D4A" w:rsidRDefault="007E52C3" w:rsidP="007E4D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4D4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7E52C3" w:rsidRPr="007E4D4A" w:rsidRDefault="007E52C3" w:rsidP="007E4D4A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4D4A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Главе города</w:t>
            </w:r>
          </w:p>
          <w:p w:rsidR="007E52C3" w:rsidRPr="007E4D4A" w:rsidRDefault="007E52C3" w:rsidP="007E4D4A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4D4A">
              <w:rPr>
                <w:rFonts w:ascii="Courier New" w:hAnsi="Courier New" w:cs="Courier New"/>
                <w:sz w:val="20"/>
                <w:szCs w:val="20"/>
              </w:rPr>
              <w:t>Перми – председателю Пермской городской Думы</w:t>
            </w:r>
          </w:p>
        </w:tc>
        <w:tc>
          <w:tcPr>
            <w:tcW w:w="1559" w:type="dxa"/>
          </w:tcPr>
          <w:p w:rsidR="007E52C3" w:rsidRPr="00224FA2" w:rsidRDefault="007E52C3" w:rsidP="00C36E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E52C3" w:rsidRPr="00224FA2" w:rsidRDefault="007E52C3" w:rsidP="00C36E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7E52C3" w:rsidRDefault="007E52C3" w:rsidP="007E52C3">
            <w:pPr>
              <w:jc w:val="center"/>
            </w:pPr>
            <w:proofErr w:type="spellStart"/>
            <w:r w:rsidRPr="00566C02">
              <w:rPr>
                <w:rFonts w:cs="Calibri"/>
                <w:sz w:val="20"/>
                <w:szCs w:val="20"/>
              </w:rPr>
              <w:t>х</w:t>
            </w:r>
            <w:proofErr w:type="spellEnd"/>
          </w:p>
        </w:tc>
      </w:tr>
      <w:tr w:rsidR="007E52C3" w:rsidRPr="007E4D4A" w:rsidTr="007E52C3">
        <w:trPr>
          <w:trHeight w:val="681"/>
        </w:trPr>
        <w:tc>
          <w:tcPr>
            <w:tcW w:w="534" w:type="dxa"/>
          </w:tcPr>
          <w:p w:rsidR="007E52C3" w:rsidRPr="007E4D4A" w:rsidRDefault="007E52C3" w:rsidP="007E4D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4D4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7E52C3" w:rsidRPr="007E4D4A" w:rsidRDefault="007E52C3" w:rsidP="007E4D4A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4D4A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губернатору</w:t>
            </w:r>
          </w:p>
          <w:p w:rsidR="007E52C3" w:rsidRPr="007E4D4A" w:rsidRDefault="007E52C3" w:rsidP="007E4D4A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4D4A">
              <w:rPr>
                <w:rFonts w:ascii="Courier New" w:hAnsi="Courier New" w:cs="Courier New"/>
                <w:sz w:val="20"/>
                <w:szCs w:val="20"/>
              </w:rPr>
              <w:t>Пермского края</w:t>
            </w:r>
          </w:p>
        </w:tc>
        <w:tc>
          <w:tcPr>
            <w:tcW w:w="1559" w:type="dxa"/>
          </w:tcPr>
          <w:p w:rsidR="007E52C3" w:rsidRPr="00224FA2" w:rsidRDefault="007E52C3" w:rsidP="00C36E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E52C3" w:rsidRPr="00224FA2" w:rsidRDefault="007E52C3" w:rsidP="00C36E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7E52C3" w:rsidRDefault="007E52C3" w:rsidP="007E52C3">
            <w:pPr>
              <w:jc w:val="center"/>
            </w:pPr>
            <w:proofErr w:type="spellStart"/>
            <w:r w:rsidRPr="00566C02">
              <w:rPr>
                <w:rFonts w:cs="Calibri"/>
                <w:sz w:val="20"/>
                <w:szCs w:val="20"/>
              </w:rPr>
              <w:t>х</w:t>
            </w:r>
            <w:proofErr w:type="spellEnd"/>
          </w:p>
        </w:tc>
      </w:tr>
      <w:tr w:rsidR="007E52C3" w:rsidRPr="007E4D4A" w:rsidTr="007E52C3">
        <w:trPr>
          <w:trHeight w:val="704"/>
        </w:trPr>
        <w:tc>
          <w:tcPr>
            <w:tcW w:w="534" w:type="dxa"/>
          </w:tcPr>
          <w:p w:rsidR="007E52C3" w:rsidRPr="007E4D4A" w:rsidRDefault="007E52C3" w:rsidP="007E4D4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4D4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7E52C3" w:rsidRPr="007E4D4A" w:rsidRDefault="007E52C3" w:rsidP="007E4D4A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4D4A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7E4D4A">
              <w:rPr>
                <w:rFonts w:ascii="Courier New" w:hAnsi="Courier New" w:cs="Courier New"/>
                <w:sz w:val="20"/>
                <w:szCs w:val="20"/>
              </w:rPr>
              <w:br/>
              <w:t>прокуратуру города Перми</w:t>
            </w:r>
          </w:p>
        </w:tc>
        <w:tc>
          <w:tcPr>
            <w:tcW w:w="1559" w:type="dxa"/>
          </w:tcPr>
          <w:p w:rsidR="007E52C3" w:rsidRPr="00224FA2" w:rsidRDefault="007E52C3" w:rsidP="00C36E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E52C3" w:rsidRPr="00224FA2" w:rsidRDefault="007E52C3" w:rsidP="00C36E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7E52C3" w:rsidRDefault="007E52C3" w:rsidP="007E52C3">
            <w:pPr>
              <w:jc w:val="center"/>
            </w:pPr>
            <w:proofErr w:type="spellStart"/>
            <w:r w:rsidRPr="00566C02">
              <w:rPr>
                <w:rFonts w:cs="Calibri"/>
                <w:sz w:val="20"/>
                <w:szCs w:val="20"/>
              </w:rPr>
              <w:t>х</w:t>
            </w:r>
            <w:proofErr w:type="spellEnd"/>
          </w:p>
        </w:tc>
      </w:tr>
    </w:tbl>
    <w:p w:rsidR="007E52C3" w:rsidRDefault="007E52C3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2.6. Информация об общей сумме прибыли учреждения после налогообложения в отчетном периоде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859"/>
        <w:gridCol w:w="992"/>
        <w:gridCol w:w="851"/>
        <w:gridCol w:w="850"/>
        <w:gridCol w:w="851"/>
      </w:tblGrid>
      <w:tr w:rsidR="007623B0" w:rsidRPr="00224FA2" w:rsidTr="008248D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224FA2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8248D2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2012</w:t>
            </w:r>
            <w:r w:rsidR="007623B0" w:rsidRPr="00224FA2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205B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201</w:t>
            </w:r>
            <w:r w:rsidR="00205B7D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</w:tc>
      </w:tr>
      <w:tr w:rsidR="007623B0" w:rsidRPr="00224FA2" w:rsidTr="008248D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7623B0" w:rsidRPr="00224FA2" w:rsidTr="008248D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8248D2" w:rsidRPr="00224FA2" w:rsidTr="008248D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2" w:rsidRPr="00224FA2" w:rsidRDefault="008248D2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2" w:rsidRPr="00E51EED" w:rsidRDefault="008248D2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муниципального     </w:t>
            </w:r>
            <w:r w:rsidRPr="00E51EED"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после           </w:t>
            </w:r>
            <w:r w:rsidRPr="00E51EED">
              <w:rPr>
                <w:rFonts w:ascii="Courier New" w:hAnsi="Courier New" w:cs="Courier New"/>
                <w:sz w:val="20"/>
                <w:szCs w:val="20"/>
              </w:rPr>
              <w:br/>
              <w:t xml:space="preserve">налогообложения в отчетном периоде,    </w:t>
            </w:r>
            <w:r w:rsidRPr="00E51EED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                                 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2" w:rsidRPr="00E51EED" w:rsidRDefault="008248D2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2" w:rsidRPr="00E51EED" w:rsidRDefault="008248D2" w:rsidP="00D910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51EED">
              <w:rPr>
                <w:rFonts w:ascii="Courier New" w:hAnsi="Courier New" w:cs="Courier New"/>
                <w:sz w:val="16"/>
                <w:szCs w:val="16"/>
              </w:rPr>
              <w:t>1130,8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2" w:rsidRPr="00E51EED" w:rsidRDefault="008248D2" w:rsidP="00D910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51EED">
              <w:rPr>
                <w:rFonts w:ascii="Courier New" w:hAnsi="Courier New" w:cs="Courier New"/>
                <w:sz w:val="16"/>
                <w:szCs w:val="16"/>
              </w:rPr>
              <w:t>1130,8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2" w:rsidRPr="00E51EED" w:rsidRDefault="00E51EED" w:rsidP="00D674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51EED">
              <w:rPr>
                <w:rFonts w:ascii="Courier New" w:hAnsi="Courier New" w:cs="Courier New"/>
                <w:sz w:val="18"/>
                <w:szCs w:val="18"/>
              </w:rPr>
              <w:t>2033,4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2" w:rsidRPr="00E51EED" w:rsidRDefault="00E51EED" w:rsidP="00D674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51EED">
              <w:rPr>
                <w:rFonts w:ascii="Courier New" w:hAnsi="Courier New" w:cs="Courier New"/>
                <w:sz w:val="18"/>
                <w:szCs w:val="18"/>
              </w:rPr>
              <w:t>2033,4</w:t>
            </w:r>
          </w:p>
        </w:tc>
      </w:tr>
      <w:tr w:rsidR="008248D2" w:rsidRPr="00224FA2" w:rsidTr="008248D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2" w:rsidRPr="00224FA2" w:rsidRDefault="008248D2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2" w:rsidRPr="00E51EED" w:rsidRDefault="008248D2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2" w:rsidRPr="00E51EED" w:rsidRDefault="008248D2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2" w:rsidRPr="00E51EED" w:rsidRDefault="008248D2" w:rsidP="00D910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2" w:rsidRPr="00E51EED" w:rsidRDefault="008248D2" w:rsidP="00D910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2" w:rsidRPr="00E51EED" w:rsidRDefault="008248D2" w:rsidP="00D674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2" w:rsidRPr="00E51EED" w:rsidRDefault="008248D2" w:rsidP="00D674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48D2" w:rsidRPr="00224FA2" w:rsidTr="008248D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2" w:rsidRPr="00224FA2" w:rsidRDefault="008248D2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2" w:rsidRPr="00E51EED" w:rsidRDefault="008248D2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  <w:r w:rsidRPr="00E51EE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E51EED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E51EED"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частично платных услуг (работ)         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2" w:rsidRPr="00E51EED" w:rsidRDefault="008248D2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2" w:rsidRPr="00E51EED" w:rsidRDefault="008248D2" w:rsidP="00D910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2" w:rsidRPr="00E51EED" w:rsidRDefault="008248D2" w:rsidP="00D910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2" w:rsidRPr="00E51EED" w:rsidRDefault="008248D2" w:rsidP="00D674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2" w:rsidRPr="00E51EED" w:rsidRDefault="008248D2" w:rsidP="00D674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48D2" w:rsidRPr="00224FA2" w:rsidTr="008248D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2" w:rsidRPr="00224FA2" w:rsidRDefault="008248D2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2" w:rsidRPr="00E51EED" w:rsidRDefault="008248D2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  <w:r w:rsidRPr="00E51EE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E51EED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E51EED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(работ)                  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2" w:rsidRPr="00E51EED" w:rsidRDefault="008248D2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2" w:rsidRPr="00E51EED" w:rsidRDefault="008248D2" w:rsidP="00D910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51EED">
              <w:rPr>
                <w:rFonts w:ascii="Courier New" w:hAnsi="Courier New" w:cs="Courier New"/>
                <w:sz w:val="16"/>
                <w:szCs w:val="16"/>
              </w:rPr>
              <w:t>1119,5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2" w:rsidRPr="00E51EED" w:rsidRDefault="008248D2" w:rsidP="00D910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51EED">
              <w:rPr>
                <w:rFonts w:ascii="Courier New" w:hAnsi="Courier New" w:cs="Courier New"/>
                <w:sz w:val="16"/>
                <w:szCs w:val="16"/>
              </w:rPr>
              <w:t>1119,5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2" w:rsidRPr="00E51EED" w:rsidRDefault="00E51EED" w:rsidP="00D674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51EED">
              <w:rPr>
                <w:rFonts w:ascii="Courier New" w:hAnsi="Courier New" w:cs="Courier New"/>
                <w:sz w:val="18"/>
                <w:szCs w:val="18"/>
              </w:rPr>
              <w:t>2013,1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D2" w:rsidRPr="00E51EED" w:rsidRDefault="00E51EED" w:rsidP="00D674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51EED">
              <w:rPr>
                <w:rFonts w:ascii="Courier New" w:hAnsi="Courier New" w:cs="Courier New"/>
                <w:sz w:val="18"/>
                <w:szCs w:val="18"/>
              </w:rPr>
              <w:t>2013,1</w:t>
            </w:r>
          </w:p>
        </w:tc>
      </w:tr>
    </w:tbl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2.7. Изменение балансовой (остаточной) стоимости нефинансовых активов</w:t>
      </w:r>
    </w:p>
    <w:p w:rsidR="00E51EED" w:rsidRDefault="00E51EED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C91907" w:rsidRPr="00224FA2" w:rsidTr="00D6740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07" w:rsidRPr="00224FA2" w:rsidRDefault="00C91907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07" w:rsidRPr="00224FA2" w:rsidRDefault="00C91907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07" w:rsidRPr="00224FA2" w:rsidRDefault="00C91907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224FA2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224FA2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07" w:rsidRPr="00224FA2" w:rsidRDefault="00C91907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2012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07" w:rsidRPr="00224FA2" w:rsidRDefault="00C91907" w:rsidP="00C919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07" w:rsidRPr="00224FA2" w:rsidRDefault="00C91907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7623B0" w:rsidRPr="00224FA2" w:rsidTr="00D6740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7623B0" w:rsidRPr="00224FA2" w:rsidTr="00D6740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E51EED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 w:rsidRPr="00E51EED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E51EED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E51EED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E51EED" w:rsidRDefault="007B4EDD" w:rsidP="00D67408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14274,60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B4EDD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19522,90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7B4ED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+</w:t>
            </w:r>
            <w:r w:rsidR="007B4EDD">
              <w:rPr>
                <w:rFonts w:ascii="Courier New" w:hAnsi="Courier New" w:cs="Courier New"/>
                <w:sz w:val="20"/>
                <w:szCs w:val="20"/>
              </w:rPr>
              <w:t>26,9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7623B0" w:rsidRPr="00224FA2" w:rsidTr="00D6740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E51EED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 w:rsidRPr="00E51EED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E51EED" w:rsidRDefault="007623B0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E51EED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E51EED" w:rsidRDefault="00E51EED" w:rsidP="00D67408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>9857,88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E51EED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9786,44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0" w:rsidRPr="00224FA2" w:rsidRDefault="007623B0" w:rsidP="00E51EE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24FA2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E51EED">
              <w:rPr>
                <w:rFonts w:ascii="Courier New" w:hAnsi="Courier New" w:cs="Courier New"/>
                <w:sz w:val="20"/>
                <w:szCs w:val="20"/>
              </w:rPr>
              <w:t>0,73</w:t>
            </w:r>
            <w:r w:rsidRPr="00224FA2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</w:tbl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E51EED">
        <w:rPr>
          <w:rFonts w:cs="Calibri"/>
        </w:rPr>
        <w:lastRenderedPageBreak/>
        <w:t>2.8. Общая сумма выставленных требований в возмещение ущерба по недостачам и хищениям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0"/>
        <w:gridCol w:w="913"/>
        <w:gridCol w:w="992"/>
        <w:gridCol w:w="1134"/>
      </w:tblGrid>
      <w:tr w:rsidR="007E52C3" w:rsidRPr="00E51EED" w:rsidTr="007E52C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E51EED" w:rsidRDefault="007E52C3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E51EED" w:rsidRDefault="007E52C3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E51EED" w:rsidRDefault="007E52C3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E51EED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E51EED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E51EED" w:rsidRDefault="007E52C3" w:rsidP="007E52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 xml:space="preserve">  201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51EED">
              <w:rPr>
                <w:rFonts w:ascii="Courier New" w:hAnsi="Courier New" w:cs="Courier New"/>
                <w:sz w:val="20"/>
                <w:szCs w:val="20"/>
              </w:rPr>
              <w:t xml:space="preserve"> год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E51EED" w:rsidRDefault="007E52C3" w:rsidP="007E52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 xml:space="preserve">  201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E51EED">
              <w:rPr>
                <w:rFonts w:ascii="Courier New" w:hAnsi="Courier New" w:cs="Courier New"/>
                <w:sz w:val="20"/>
                <w:szCs w:val="20"/>
              </w:rPr>
              <w:t xml:space="preserve"> год   </w:t>
            </w:r>
          </w:p>
        </w:tc>
      </w:tr>
      <w:tr w:rsidR="007E52C3" w:rsidRPr="00E51EED" w:rsidTr="007E52C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E51EED" w:rsidRDefault="007E52C3" w:rsidP="007E52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E51EED" w:rsidRDefault="007E52C3" w:rsidP="007E52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E51EED" w:rsidRDefault="007E52C3" w:rsidP="007E52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E51EED" w:rsidRDefault="007E52C3" w:rsidP="007E52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E51EED" w:rsidRDefault="007E52C3" w:rsidP="007E52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7E52C3" w:rsidRPr="00E51EED" w:rsidTr="007E52C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E51EED" w:rsidRDefault="007E52C3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E51EED" w:rsidRDefault="007E52C3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 w:rsidRPr="00E51EED"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E51EED" w:rsidRDefault="007E52C3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E51EED" w:rsidRDefault="007E52C3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E51EED" w:rsidRDefault="007E52C3" w:rsidP="00C36E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E52C3" w:rsidRPr="00E51EED" w:rsidTr="007E52C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E51EED" w:rsidRDefault="007E52C3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E51EED" w:rsidRDefault="007E52C3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E51EED" w:rsidRDefault="007E52C3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E51EED" w:rsidRDefault="007E52C3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E51EED" w:rsidRDefault="007E52C3" w:rsidP="00C36E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52C3" w:rsidRPr="00E51EED" w:rsidTr="007E52C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E51EED" w:rsidRDefault="007E52C3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E51EED" w:rsidRDefault="007E52C3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E51EED" w:rsidRDefault="007E52C3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E51EED" w:rsidRDefault="007E52C3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E51EED" w:rsidRDefault="007E52C3" w:rsidP="00C36E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E52C3" w:rsidRPr="00E51EED" w:rsidTr="007E52C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E51EED" w:rsidRDefault="007E52C3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E51EED" w:rsidRDefault="007E52C3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E51EED" w:rsidRDefault="007E52C3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E51EED" w:rsidRDefault="007E52C3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E51EED" w:rsidRDefault="007E52C3" w:rsidP="00C36E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E52C3" w:rsidRPr="00224FA2" w:rsidTr="007E52C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E51EED" w:rsidRDefault="007E52C3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E51EED" w:rsidRDefault="007E52C3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E51EED" w:rsidRDefault="007E52C3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224FA2" w:rsidRDefault="007E52C3" w:rsidP="00D6740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224FA2" w:rsidRDefault="007E52C3" w:rsidP="00C36E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1EE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7623B0" w:rsidRPr="00170C38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170C38">
        <w:rPr>
          <w:rFonts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9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251"/>
        <w:gridCol w:w="1009"/>
        <w:gridCol w:w="1417"/>
        <w:gridCol w:w="1134"/>
        <w:gridCol w:w="1560"/>
        <w:gridCol w:w="1865"/>
      </w:tblGrid>
      <w:tr w:rsidR="00371F87" w:rsidRPr="00C36E7B" w:rsidTr="00C36E7B">
        <w:tc>
          <w:tcPr>
            <w:tcW w:w="534" w:type="dxa"/>
          </w:tcPr>
          <w:p w:rsidR="00371F87" w:rsidRPr="00C36E7B" w:rsidRDefault="00371F87" w:rsidP="00C36E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36E7B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2251" w:type="dxa"/>
          </w:tcPr>
          <w:p w:rsidR="00371F87" w:rsidRPr="00C36E7B" w:rsidRDefault="00371F87" w:rsidP="00C36E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36E7B"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  <w:r w:rsidRPr="00C36E7B">
              <w:rPr>
                <w:rFonts w:ascii="Courier New" w:hAnsi="Courier New" w:cs="Courier New"/>
                <w:sz w:val="16"/>
                <w:szCs w:val="16"/>
              </w:rPr>
              <w:br/>
              <w:t xml:space="preserve"> показателей </w:t>
            </w:r>
          </w:p>
        </w:tc>
        <w:tc>
          <w:tcPr>
            <w:tcW w:w="1009" w:type="dxa"/>
          </w:tcPr>
          <w:p w:rsidR="00371F87" w:rsidRPr="00C36E7B" w:rsidRDefault="00371F87" w:rsidP="00C36E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36E7B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C36E7B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C36E7B"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 w:rsidRPr="00C36E7B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71F87" w:rsidRPr="00C36E7B" w:rsidRDefault="00371F87" w:rsidP="00C36E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36E7B">
              <w:rPr>
                <w:rFonts w:ascii="Courier New" w:hAnsi="Courier New" w:cs="Courier New"/>
                <w:sz w:val="16"/>
                <w:szCs w:val="16"/>
              </w:rPr>
              <w:t xml:space="preserve"> 2012 год </w:t>
            </w:r>
          </w:p>
        </w:tc>
        <w:tc>
          <w:tcPr>
            <w:tcW w:w="1134" w:type="dxa"/>
          </w:tcPr>
          <w:p w:rsidR="00371F87" w:rsidRPr="00C36E7B" w:rsidRDefault="00371F87" w:rsidP="00C36E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36E7B">
              <w:rPr>
                <w:rFonts w:ascii="Courier New" w:hAnsi="Courier New" w:cs="Courier New"/>
                <w:sz w:val="16"/>
                <w:szCs w:val="16"/>
              </w:rPr>
              <w:t xml:space="preserve">  2013 год  </w:t>
            </w:r>
          </w:p>
        </w:tc>
        <w:tc>
          <w:tcPr>
            <w:tcW w:w="1560" w:type="dxa"/>
          </w:tcPr>
          <w:p w:rsidR="00371F87" w:rsidRPr="00C36E7B" w:rsidRDefault="00371F87" w:rsidP="00C36E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36E7B">
              <w:rPr>
                <w:rFonts w:ascii="Courier New" w:hAnsi="Courier New" w:cs="Courier New"/>
                <w:sz w:val="16"/>
                <w:szCs w:val="16"/>
              </w:rPr>
              <w:t xml:space="preserve">  Изменение  </w:t>
            </w:r>
            <w:r w:rsidRPr="00C36E7B">
              <w:rPr>
                <w:rFonts w:ascii="Courier New" w:hAnsi="Courier New" w:cs="Courier New"/>
                <w:sz w:val="16"/>
                <w:szCs w:val="16"/>
              </w:rPr>
              <w:br/>
              <w:t xml:space="preserve">    суммы    </w:t>
            </w:r>
            <w:r w:rsidRPr="00C36E7B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  <w:r w:rsidRPr="00C36E7B">
              <w:rPr>
                <w:rFonts w:ascii="Courier New" w:hAnsi="Courier New" w:cs="Courier New"/>
                <w:sz w:val="16"/>
                <w:szCs w:val="16"/>
              </w:rPr>
              <w:br/>
              <w:t xml:space="preserve">относительно </w:t>
            </w:r>
            <w:r w:rsidRPr="00C36E7B"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предыдущего </w:t>
            </w:r>
            <w:r w:rsidRPr="00C36E7B">
              <w:rPr>
                <w:rFonts w:ascii="Courier New" w:hAnsi="Courier New" w:cs="Courier New"/>
                <w:sz w:val="16"/>
                <w:szCs w:val="16"/>
              </w:rPr>
              <w:br/>
              <w:t xml:space="preserve">  отчетного  </w:t>
            </w:r>
            <w:r w:rsidRPr="00C36E7B"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года, %   </w:t>
            </w:r>
          </w:p>
        </w:tc>
        <w:tc>
          <w:tcPr>
            <w:tcW w:w="1865" w:type="dxa"/>
          </w:tcPr>
          <w:p w:rsidR="00371F87" w:rsidRPr="00C36E7B" w:rsidRDefault="00371F87" w:rsidP="005978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36E7B">
              <w:rPr>
                <w:rFonts w:ascii="Courier New" w:hAnsi="Courier New" w:cs="Courier New"/>
                <w:sz w:val="16"/>
                <w:szCs w:val="16"/>
              </w:rPr>
              <w:t xml:space="preserve">    Причины     </w:t>
            </w:r>
            <w:r w:rsidRPr="00C36E7B"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  <w:r w:rsidRPr="00C36E7B"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просроченной  </w:t>
            </w:r>
            <w:r w:rsidRPr="00C36E7B">
              <w:rPr>
                <w:rFonts w:ascii="Courier New" w:hAnsi="Courier New" w:cs="Courier New"/>
                <w:sz w:val="16"/>
                <w:szCs w:val="16"/>
              </w:rPr>
              <w:br/>
              <w:t xml:space="preserve">  кредиторской  </w:t>
            </w:r>
            <w:r w:rsidRPr="00C36E7B"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 w:rsidRPr="00C36E7B">
              <w:rPr>
                <w:rFonts w:ascii="Courier New" w:hAnsi="Courier New" w:cs="Courier New"/>
                <w:sz w:val="16"/>
                <w:szCs w:val="16"/>
              </w:rPr>
              <w:br/>
              <w:t xml:space="preserve">  дебиторской   </w:t>
            </w:r>
            <w:r w:rsidRPr="00C36E7B"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 w:rsidRPr="00C36E7B">
              <w:rPr>
                <w:rFonts w:ascii="Courier New" w:hAnsi="Courier New" w:cs="Courier New"/>
                <w:sz w:val="16"/>
                <w:szCs w:val="16"/>
              </w:rPr>
              <w:br/>
              <w:t xml:space="preserve">   нереальной   </w:t>
            </w:r>
            <w:r w:rsidRPr="00C36E7B">
              <w:rPr>
                <w:rFonts w:ascii="Courier New" w:hAnsi="Courier New" w:cs="Courier New"/>
                <w:sz w:val="16"/>
                <w:szCs w:val="16"/>
              </w:rPr>
              <w:br/>
              <w:t xml:space="preserve">  к взысканию   </w:t>
            </w:r>
          </w:p>
        </w:tc>
      </w:tr>
      <w:tr w:rsidR="00371F87" w:rsidRPr="00C36E7B" w:rsidTr="00C36E7B">
        <w:tc>
          <w:tcPr>
            <w:tcW w:w="534" w:type="dxa"/>
          </w:tcPr>
          <w:p w:rsidR="00371F87" w:rsidRPr="00C36E7B" w:rsidRDefault="00371F87" w:rsidP="00C36E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36E7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51" w:type="dxa"/>
          </w:tcPr>
          <w:p w:rsidR="00371F87" w:rsidRPr="00C36E7B" w:rsidRDefault="00371F87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6E7B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009" w:type="dxa"/>
          </w:tcPr>
          <w:p w:rsidR="00371F87" w:rsidRPr="00C36E7B" w:rsidRDefault="00371F87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6E7B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417" w:type="dxa"/>
          </w:tcPr>
          <w:p w:rsidR="00371F87" w:rsidRPr="00C36E7B" w:rsidRDefault="00371F87" w:rsidP="00C3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6E7B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71F87" w:rsidRPr="00C36E7B" w:rsidRDefault="00371F87" w:rsidP="00C3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6E7B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371F87" w:rsidRPr="00C36E7B" w:rsidRDefault="00371F87" w:rsidP="00C3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6E7B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865" w:type="dxa"/>
          </w:tcPr>
          <w:p w:rsidR="00371F87" w:rsidRPr="00C36E7B" w:rsidRDefault="00371F87" w:rsidP="00C3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36E7B">
              <w:rPr>
                <w:rFonts w:cs="Calibri"/>
                <w:sz w:val="20"/>
                <w:szCs w:val="20"/>
              </w:rPr>
              <w:t>7</w:t>
            </w:r>
          </w:p>
        </w:tc>
      </w:tr>
      <w:tr w:rsidR="00371F87" w:rsidRPr="00C36E7B" w:rsidTr="00C36E7B">
        <w:tc>
          <w:tcPr>
            <w:tcW w:w="534" w:type="dxa"/>
          </w:tcPr>
          <w:p w:rsidR="00371F87" w:rsidRPr="00C36E7B" w:rsidRDefault="00371F87" w:rsidP="00C36E7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36E7B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251" w:type="dxa"/>
          </w:tcPr>
          <w:p w:rsidR="00371F87" w:rsidRPr="00C36E7B" w:rsidRDefault="00371F87" w:rsidP="00C36E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36E7B"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 w:rsidRPr="00C36E7B"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дебиторской  </w:t>
            </w:r>
            <w:r w:rsidRPr="00C36E7B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1009" w:type="dxa"/>
          </w:tcPr>
          <w:p w:rsidR="00371F87" w:rsidRPr="00C36E7B" w:rsidRDefault="00371F87" w:rsidP="00C36E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36E7B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C36E7B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1417" w:type="dxa"/>
          </w:tcPr>
          <w:p w:rsidR="00371F87" w:rsidRPr="00C36E7B" w:rsidRDefault="00371F87" w:rsidP="007B4ED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36E7B">
              <w:rPr>
                <w:rFonts w:ascii="Courier New" w:hAnsi="Courier New" w:cs="Courier New"/>
                <w:sz w:val="16"/>
                <w:szCs w:val="16"/>
              </w:rPr>
              <w:t>-75,9</w:t>
            </w:r>
          </w:p>
        </w:tc>
        <w:tc>
          <w:tcPr>
            <w:tcW w:w="1134" w:type="dxa"/>
          </w:tcPr>
          <w:p w:rsidR="00371F87" w:rsidRPr="00C36E7B" w:rsidRDefault="00371F87" w:rsidP="007B4EDD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36E7B">
              <w:rPr>
                <w:rFonts w:ascii="Courier New" w:hAnsi="Courier New" w:cs="Courier New"/>
                <w:sz w:val="16"/>
                <w:szCs w:val="16"/>
              </w:rPr>
              <w:t>-22,03</w:t>
            </w:r>
          </w:p>
        </w:tc>
        <w:tc>
          <w:tcPr>
            <w:tcW w:w="1560" w:type="dxa"/>
          </w:tcPr>
          <w:p w:rsidR="00371F87" w:rsidRPr="00C36E7B" w:rsidRDefault="00371F87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36E7B">
              <w:rPr>
                <w:rFonts w:cs="Calibri"/>
                <w:sz w:val="16"/>
                <w:szCs w:val="16"/>
              </w:rPr>
              <w:t>-71</w:t>
            </w:r>
          </w:p>
        </w:tc>
        <w:tc>
          <w:tcPr>
            <w:tcW w:w="1865" w:type="dxa"/>
          </w:tcPr>
          <w:p w:rsidR="00371F87" w:rsidRPr="00C36E7B" w:rsidRDefault="00371F87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36E7B">
              <w:rPr>
                <w:rFonts w:cs="Calibri"/>
                <w:sz w:val="16"/>
                <w:szCs w:val="16"/>
              </w:rPr>
              <w:t>Х</w:t>
            </w:r>
          </w:p>
        </w:tc>
      </w:tr>
      <w:tr w:rsidR="00371F87" w:rsidRPr="00C36E7B" w:rsidTr="00C36E7B">
        <w:tc>
          <w:tcPr>
            <w:tcW w:w="534" w:type="dxa"/>
          </w:tcPr>
          <w:p w:rsidR="00371F87" w:rsidRPr="00C36E7B" w:rsidRDefault="00371F87" w:rsidP="00C36E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1" w:type="dxa"/>
          </w:tcPr>
          <w:p w:rsidR="00371F87" w:rsidRPr="00C36E7B" w:rsidRDefault="00371F87" w:rsidP="00C36E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36E7B"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1009" w:type="dxa"/>
          </w:tcPr>
          <w:p w:rsidR="00371F87" w:rsidRPr="00C36E7B" w:rsidRDefault="00371F87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F87" w:rsidRPr="00C36E7B" w:rsidRDefault="00371F87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371F87" w:rsidRPr="00C36E7B" w:rsidRDefault="00371F87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</w:tcPr>
          <w:p w:rsidR="00371F87" w:rsidRPr="00C36E7B" w:rsidRDefault="00371F87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65" w:type="dxa"/>
          </w:tcPr>
          <w:p w:rsidR="00371F87" w:rsidRPr="00C36E7B" w:rsidRDefault="00371F87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71F87" w:rsidRPr="00C36E7B" w:rsidTr="00C36E7B">
        <w:tc>
          <w:tcPr>
            <w:tcW w:w="534" w:type="dxa"/>
          </w:tcPr>
          <w:p w:rsidR="00371F87" w:rsidRPr="00C36E7B" w:rsidRDefault="00371F87" w:rsidP="00C36E7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36E7B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2251" w:type="dxa"/>
          </w:tcPr>
          <w:p w:rsidR="00371F87" w:rsidRPr="00C36E7B" w:rsidRDefault="00371F87" w:rsidP="00C36E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36E7B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C36E7B"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поступлений  </w:t>
            </w:r>
          </w:p>
        </w:tc>
        <w:tc>
          <w:tcPr>
            <w:tcW w:w="1009" w:type="dxa"/>
          </w:tcPr>
          <w:p w:rsidR="00371F87" w:rsidRPr="00C36E7B" w:rsidRDefault="00371F87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F87" w:rsidRPr="007B4EDD" w:rsidRDefault="007B4EDD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7B4EDD">
              <w:rPr>
                <w:rFonts w:cs="Calibri"/>
                <w:sz w:val="16"/>
                <w:szCs w:val="16"/>
              </w:rPr>
              <w:t>-75,9</w:t>
            </w:r>
          </w:p>
        </w:tc>
        <w:tc>
          <w:tcPr>
            <w:tcW w:w="1134" w:type="dxa"/>
          </w:tcPr>
          <w:p w:rsidR="007B4EDD" w:rsidRPr="007B4EDD" w:rsidRDefault="007B4EDD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7B4EDD">
              <w:rPr>
                <w:rFonts w:cs="Calibri"/>
                <w:sz w:val="16"/>
                <w:szCs w:val="16"/>
              </w:rPr>
              <w:t>-22,03</w:t>
            </w:r>
          </w:p>
        </w:tc>
        <w:tc>
          <w:tcPr>
            <w:tcW w:w="1560" w:type="dxa"/>
          </w:tcPr>
          <w:p w:rsidR="00371F87" w:rsidRPr="007B4EDD" w:rsidRDefault="007B4EDD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-71</w:t>
            </w:r>
          </w:p>
        </w:tc>
        <w:tc>
          <w:tcPr>
            <w:tcW w:w="1865" w:type="dxa"/>
          </w:tcPr>
          <w:p w:rsidR="00371F87" w:rsidRPr="00C36E7B" w:rsidRDefault="00371F87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36E7B">
              <w:rPr>
                <w:rFonts w:cs="Calibri"/>
                <w:sz w:val="16"/>
                <w:szCs w:val="16"/>
              </w:rPr>
              <w:t>Х</w:t>
            </w:r>
          </w:p>
        </w:tc>
      </w:tr>
      <w:tr w:rsidR="00371F87" w:rsidRPr="00C36E7B" w:rsidTr="00C36E7B">
        <w:tc>
          <w:tcPr>
            <w:tcW w:w="534" w:type="dxa"/>
          </w:tcPr>
          <w:p w:rsidR="00371F87" w:rsidRPr="00C36E7B" w:rsidRDefault="00371F87" w:rsidP="00C36E7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36E7B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2251" w:type="dxa"/>
          </w:tcPr>
          <w:p w:rsidR="00371F87" w:rsidRPr="00C36E7B" w:rsidRDefault="00371F87" w:rsidP="00C36E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36E7B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C36E7B"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1009" w:type="dxa"/>
          </w:tcPr>
          <w:p w:rsidR="00371F87" w:rsidRPr="00C36E7B" w:rsidRDefault="00371F87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F87" w:rsidRDefault="007B4EDD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  <w:p w:rsidR="007B4EDD" w:rsidRPr="007B4EDD" w:rsidRDefault="007B4EDD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1F87" w:rsidRPr="007B4EDD" w:rsidRDefault="007B4EDD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71F87" w:rsidRPr="007B4EDD" w:rsidRDefault="007B4EDD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1865" w:type="dxa"/>
          </w:tcPr>
          <w:p w:rsidR="00371F87" w:rsidRPr="00C36E7B" w:rsidRDefault="00371F87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36E7B">
              <w:rPr>
                <w:rFonts w:cs="Calibri"/>
                <w:sz w:val="16"/>
                <w:szCs w:val="16"/>
              </w:rPr>
              <w:t>Х</w:t>
            </w:r>
          </w:p>
        </w:tc>
      </w:tr>
      <w:tr w:rsidR="00371F87" w:rsidRPr="00C36E7B" w:rsidTr="00C36E7B">
        <w:tc>
          <w:tcPr>
            <w:tcW w:w="534" w:type="dxa"/>
          </w:tcPr>
          <w:p w:rsidR="00371F87" w:rsidRPr="00C36E7B" w:rsidRDefault="00371F87" w:rsidP="00C36E7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36E7B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251" w:type="dxa"/>
          </w:tcPr>
          <w:p w:rsidR="00371F87" w:rsidRPr="00C36E7B" w:rsidRDefault="00371F87" w:rsidP="00C36E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36E7B">
              <w:rPr>
                <w:rFonts w:ascii="Courier New" w:hAnsi="Courier New" w:cs="Courier New"/>
                <w:sz w:val="16"/>
                <w:szCs w:val="16"/>
              </w:rPr>
              <w:t xml:space="preserve">Нереальная к </w:t>
            </w:r>
            <w:r w:rsidRPr="00C36E7B">
              <w:rPr>
                <w:rFonts w:ascii="Courier New" w:hAnsi="Courier New" w:cs="Courier New"/>
                <w:sz w:val="16"/>
                <w:szCs w:val="16"/>
              </w:rPr>
              <w:br/>
              <w:t xml:space="preserve">взысканию    </w:t>
            </w:r>
            <w:r w:rsidRPr="00C36E7B"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дебиторская  </w:t>
            </w:r>
            <w:r w:rsidRPr="00C36E7B"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1009" w:type="dxa"/>
          </w:tcPr>
          <w:p w:rsidR="00371F87" w:rsidRPr="00C36E7B" w:rsidRDefault="00371F87" w:rsidP="00C36E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36E7B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C36E7B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1417" w:type="dxa"/>
          </w:tcPr>
          <w:p w:rsidR="00371F87" w:rsidRPr="007B4EDD" w:rsidRDefault="007B4EDD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71F87" w:rsidRPr="007B4EDD" w:rsidRDefault="007B4EDD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371F87" w:rsidRPr="007B4EDD" w:rsidRDefault="007B4EDD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865" w:type="dxa"/>
          </w:tcPr>
          <w:p w:rsidR="00371F87" w:rsidRPr="00C36E7B" w:rsidRDefault="00371F87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36E7B">
              <w:rPr>
                <w:rFonts w:cs="Calibri"/>
                <w:sz w:val="16"/>
                <w:szCs w:val="16"/>
              </w:rPr>
              <w:t>Х</w:t>
            </w:r>
          </w:p>
        </w:tc>
      </w:tr>
      <w:tr w:rsidR="00371F87" w:rsidRPr="00C36E7B" w:rsidTr="00C36E7B">
        <w:tc>
          <w:tcPr>
            <w:tcW w:w="534" w:type="dxa"/>
          </w:tcPr>
          <w:p w:rsidR="00371F87" w:rsidRPr="00C36E7B" w:rsidRDefault="00371F87" w:rsidP="00C36E7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36E7B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251" w:type="dxa"/>
          </w:tcPr>
          <w:p w:rsidR="00371F87" w:rsidRPr="00C36E7B" w:rsidRDefault="00371F87" w:rsidP="00C36E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36E7B"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 w:rsidRPr="00C36E7B"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кредиторской </w:t>
            </w:r>
            <w:r w:rsidRPr="00C36E7B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1009" w:type="dxa"/>
          </w:tcPr>
          <w:p w:rsidR="00371F87" w:rsidRPr="00C36E7B" w:rsidRDefault="00371F87" w:rsidP="00C36E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36E7B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C36E7B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1417" w:type="dxa"/>
          </w:tcPr>
          <w:p w:rsidR="00371F87" w:rsidRPr="007B4EDD" w:rsidRDefault="007B4EDD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71F87" w:rsidRPr="007B4EDD" w:rsidRDefault="007B4EDD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371F87" w:rsidRPr="007B4EDD" w:rsidRDefault="007B4EDD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865" w:type="dxa"/>
          </w:tcPr>
          <w:p w:rsidR="00371F87" w:rsidRPr="00C36E7B" w:rsidRDefault="00371F87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36E7B">
              <w:rPr>
                <w:rFonts w:cs="Calibri"/>
                <w:sz w:val="16"/>
                <w:szCs w:val="16"/>
              </w:rPr>
              <w:t>Х</w:t>
            </w:r>
          </w:p>
        </w:tc>
      </w:tr>
      <w:tr w:rsidR="00371F87" w:rsidRPr="00C36E7B" w:rsidTr="00C36E7B">
        <w:tc>
          <w:tcPr>
            <w:tcW w:w="534" w:type="dxa"/>
          </w:tcPr>
          <w:p w:rsidR="00371F87" w:rsidRPr="00C36E7B" w:rsidRDefault="00371F87" w:rsidP="00C36E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1" w:type="dxa"/>
          </w:tcPr>
          <w:p w:rsidR="00371F87" w:rsidRPr="00C36E7B" w:rsidRDefault="00371F87" w:rsidP="00C36E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36E7B"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1009" w:type="dxa"/>
          </w:tcPr>
          <w:p w:rsidR="00371F87" w:rsidRPr="00C36E7B" w:rsidRDefault="00371F87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F87" w:rsidRPr="007B4EDD" w:rsidRDefault="00371F87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1F87" w:rsidRPr="007B4EDD" w:rsidRDefault="00371F87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371F87" w:rsidRPr="007B4EDD" w:rsidRDefault="00371F87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865" w:type="dxa"/>
          </w:tcPr>
          <w:p w:rsidR="00371F87" w:rsidRPr="00C36E7B" w:rsidRDefault="00371F87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371F87" w:rsidRPr="00C36E7B" w:rsidTr="00C36E7B">
        <w:tc>
          <w:tcPr>
            <w:tcW w:w="534" w:type="dxa"/>
          </w:tcPr>
          <w:p w:rsidR="00371F87" w:rsidRPr="00C36E7B" w:rsidRDefault="00371F87" w:rsidP="00C36E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1" w:type="dxa"/>
          </w:tcPr>
          <w:p w:rsidR="00371F87" w:rsidRPr="00C36E7B" w:rsidRDefault="00371F87" w:rsidP="00C36E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36E7B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C36E7B"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1009" w:type="dxa"/>
          </w:tcPr>
          <w:p w:rsidR="00371F87" w:rsidRPr="00C36E7B" w:rsidRDefault="00371F87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F87" w:rsidRPr="007B4EDD" w:rsidRDefault="007B4EDD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71F87" w:rsidRPr="007B4EDD" w:rsidRDefault="007B4EDD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371F87" w:rsidRPr="007B4EDD" w:rsidRDefault="007B4EDD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865" w:type="dxa"/>
          </w:tcPr>
          <w:p w:rsidR="00371F87" w:rsidRPr="00C36E7B" w:rsidRDefault="00371F87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36E7B">
              <w:rPr>
                <w:rFonts w:cs="Calibri"/>
                <w:sz w:val="16"/>
                <w:szCs w:val="16"/>
              </w:rPr>
              <w:t>Х</w:t>
            </w:r>
          </w:p>
        </w:tc>
      </w:tr>
      <w:tr w:rsidR="00371F87" w:rsidRPr="00C36E7B" w:rsidTr="00C36E7B">
        <w:tc>
          <w:tcPr>
            <w:tcW w:w="534" w:type="dxa"/>
          </w:tcPr>
          <w:p w:rsidR="00371F87" w:rsidRPr="00C36E7B" w:rsidRDefault="00371F87" w:rsidP="00C36E7B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36E7B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251" w:type="dxa"/>
          </w:tcPr>
          <w:p w:rsidR="00371F87" w:rsidRPr="00C36E7B" w:rsidRDefault="00371F87" w:rsidP="00C36E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36E7B">
              <w:rPr>
                <w:rFonts w:ascii="Courier New" w:hAnsi="Courier New" w:cs="Courier New"/>
                <w:sz w:val="16"/>
                <w:szCs w:val="16"/>
              </w:rPr>
              <w:t xml:space="preserve">Просроченная </w:t>
            </w:r>
            <w:r w:rsidRPr="00C36E7B"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кредиторская </w:t>
            </w:r>
            <w:r w:rsidRPr="00C36E7B"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1009" w:type="dxa"/>
          </w:tcPr>
          <w:p w:rsidR="00371F87" w:rsidRPr="00C36E7B" w:rsidRDefault="00371F87" w:rsidP="00C36E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36E7B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C36E7B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1417" w:type="dxa"/>
          </w:tcPr>
          <w:p w:rsidR="00371F87" w:rsidRPr="007B4EDD" w:rsidRDefault="007B4EDD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71F87" w:rsidRPr="007B4EDD" w:rsidRDefault="007B4EDD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371F87" w:rsidRPr="007B4EDD" w:rsidRDefault="007B4EDD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865" w:type="dxa"/>
          </w:tcPr>
          <w:p w:rsidR="00371F87" w:rsidRPr="00C36E7B" w:rsidRDefault="00371F87" w:rsidP="007B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36E7B">
              <w:rPr>
                <w:rFonts w:cs="Calibri"/>
                <w:sz w:val="16"/>
                <w:szCs w:val="16"/>
              </w:rPr>
              <w:t>Х</w:t>
            </w:r>
          </w:p>
        </w:tc>
      </w:tr>
    </w:tbl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7623B0" w:rsidRPr="00140CA6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140CA6">
        <w:rPr>
          <w:rFonts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7623B0" w:rsidRPr="00D65543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highlight w:val="yellow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961"/>
        <w:gridCol w:w="1418"/>
        <w:gridCol w:w="1417"/>
        <w:gridCol w:w="1134"/>
      </w:tblGrid>
      <w:tr w:rsidR="00371F87" w:rsidRPr="00D65543" w:rsidTr="002C0C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7" w:rsidRPr="00D9102D" w:rsidRDefault="00371F87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7" w:rsidRPr="00D9102D" w:rsidRDefault="00371F87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7" w:rsidRPr="00D9102D" w:rsidRDefault="00371F87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D9102D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D9102D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7" w:rsidRPr="00D9102D" w:rsidRDefault="000E1E04" w:rsidP="000E1E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2012 г</w:t>
            </w:r>
            <w:r w:rsidR="00371F87">
              <w:rPr>
                <w:rFonts w:ascii="Courier New" w:hAnsi="Courier New" w:cs="Courier New"/>
                <w:sz w:val="20"/>
                <w:szCs w:val="20"/>
              </w:rPr>
              <w:t>од</w:t>
            </w:r>
            <w:r w:rsidR="00371F87" w:rsidRPr="00D9102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7" w:rsidRDefault="00371F87" w:rsidP="00371F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год</w:t>
            </w:r>
          </w:p>
        </w:tc>
      </w:tr>
      <w:tr w:rsidR="00371F87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7" w:rsidRPr="00D9102D" w:rsidRDefault="00371F87" w:rsidP="00F31D5A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9102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7" w:rsidRPr="00D9102D" w:rsidRDefault="00371F87" w:rsidP="00F31D5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7" w:rsidRPr="00D9102D" w:rsidRDefault="00371F87" w:rsidP="00F31D5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7" w:rsidRPr="00D9102D" w:rsidRDefault="00371F87" w:rsidP="00F31D5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7" w:rsidRPr="00D9102D" w:rsidRDefault="00F31D5A" w:rsidP="00F31D5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395086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9102D">
              <w:rPr>
                <w:rFonts w:ascii="Courier New" w:hAnsi="Courier New" w:cs="Courier New"/>
                <w:b/>
                <w:sz w:val="18"/>
                <w:szCs w:val="18"/>
              </w:rPr>
              <w:t xml:space="preserve"> 1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b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BA4C23" w:rsidRDefault="00395086" w:rsidP="00C36E7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A4C23">
              <w:rPr>
                <w:rFonts w:ascii="Courier New" w:hAnsi="Courier New" w:cs="Courier New"/>
                <w:b/>
                <w:sz w:val="20"/>
                <w:szCs w:val="20"/>
              </w:rPr>
              <w:t>13986,6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2C0CF5" w:rsidP="00C36E7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32849,7</w:t>
            </w:r>
          </w:p>
        </w:tc>
      </w:tr>
      <w:tr w:rsidR="00395086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Default="00395086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5086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Default="00395086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5086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D9102D">
              <w:rPr>
                <w:rFonts w:ascii="Courier New" w:hAnsi="Courier New" w:cs="Courier New"/>
                <w:b/>
                <w:i/>
                <w:sz w:val="18"/>
                <w:szCs w:val="18"/>
              </w:rPr>
              <w:t>1.1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b/>
                <w:i/>
                <w:sz w:val="20"/>
                <w:szCs w:val="20"/>
              </w:rPr>
              <w:t>Собственные доходы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BA4C23" w:rsidRDefault="00395086" w:rsidP="00C36E7B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BA4C23">
              <w:rPr>
                <w:rFonts w:ascii="Courier New" w:hAnsi="Courier New" w:cs="Courier New"/>
                <w:b/>
                <w:i/>
                <w:sz w:val="20"/>
                <w:szCs w:val="20"/>
              </w:rPr>
              <w:t>1130,8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2C0CF5" w:rsidP="00C36E7B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2068,7</w:t>
            </w:r>
          </w:p>
        </w:tc>
      </w:tr>
      <w:tr w:rsidR="00395086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9102D">
              <w:rPr>
                <w:rFonts w:ascii="Courier New" w:hAnsi="Courier New" w:cs="Courier New"/>
                <w:sz w:val="18"/>
                <w:szCs w:val="18"/>
              </w:rPr>
              <w:t>1.1.1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Родительская плата за содержание детей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Default="00395086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1500,1</w:t>
            </w:r>
          </w:p>
        </w:tc>
      </w:tr>
      <w:tr w:rsidR="00395086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9102D">
              <w:rPr>
                <w:rFonts w:ascii="Courier New" w:hAnsi="Courier New" w:cs="Courier New"/>
                <w:sz w:val="18"/>
                <w:szCs w:val="18"/>
              </w:rPr>
              <w:t>1.1.2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Платные услуги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Default="00395086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533,3</w:t>
            </w:r>
          </w:p>
        </w:tc>
      </w:tr>
      <w:tr w:rsidR="002C0CF5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F5" w:rsidRPr="00D9102D" w:rsidRDefault="002C0CF5" w:rsidP="00D674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1.1.3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F5" w:rsidRPr="00D9102D" w:rsidRDefault="002C0CF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доходы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F5" w:rsidRPr="00D9102D" w:rsidRDefault="002C0CF5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F5" w:rsidRDefault="002C0CF5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F5" w:rsidRPr="00D9102D" w:rsidRDefault="002C0CF5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35,3</w:t>
            </w:r>
          </w:p>
        </w:tc>
      </w:tr>
      <w:tr w:rsidR="00395086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D9102D">
              <w:rPr>
                <w:rFonts w:ascii="Courier New" w:hAnsi="Courier New" w:cs="Courier New"/>
                <w:b/>
                <w:i/>
                <w:sz w:val="18"/>
                <w:szCs w:val="18"/>
              </w:rPr>
              <w:t>1.2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b/>
                <w:i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BA4C23" w:rsidRDefault="00395086" w:rsidP="00C36E7B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BA4C23">
              <w:rPr>
                <w:rFonts w:ascii="Courier New" w:hAnsi="Courier New" w:cs="Courier New"/>
                <w:b/>
                <w:i/>
                <w:sz w:val="20"/>
                <w:szCs w:val="20"/>
              </w:rPr>
              <w:t>9639,9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C36E7B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11095,9</w:t>
            </w:r>
          </w:p>
        </w:tc>
      </w:tr>
      <w:tr w:rsidR="00395086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D9102D">
              <w:rPr>
                <w:rFonts w:ascii="Courier New" w:hAnsi="Courier New" w:cs="Courier New"/>
                <w:b/>
                <w:i/>
                <w:sz w:val="18"/>
                <w:szCs w:val="18"/>
              </w:rPr>
              <w:t>1.3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b/>
                <w:i/>
                <w:sz w:val="20"/>
                <w:szCs w:val="20"/>
              </w:rPr>
              <w:t>Субсидии на иные цели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BA4C23" w:rsidRDefault="00395086" w:rsidP="00C36E7B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BA4C23">
              <w:rPr>
                <w:rFonts w:ascii="Courier New" w:hAnsi="Courier New" w:cs="Courier New"/>
                <w:b/>
                <w:i/>
                <w:sz w:val="20"/>
                <w:szCs w:val="20"/>
              </w:rPr>
              <w:t>3215,9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C36E7B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b/>
                <w:i/>
                <w:sz w:val="20"/>
                <w:szCs w:val="20"/>
              </w:rPr>
              <w:t>19685,1</w:t>
            </w:r>
          </w:p>
        </w:tc>
      </w:tr>
      <w:tr w:rsidR="00395086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9102D">
              <w:rPr>
                <w:rFonts w:ascii="Courier New" w:hAnsi="Courier New" w:cs="Courier New"/>
                <w:b/>
                <w:sz w:val="18"/>
                <w:szCs w:val="18"/>
              </w:rPr>
              <w:t xml:space="preserve"> 2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b/>
                <w:sz w:val="20"/>
                <w:szCs w:val="20"/>
              </w:rPr>
              <w:t xml:space="preserve">Суммы кассовых поступлений (с учетом </w:t>
            </w:r>
            <w:r w:rsidRPr="00D9102D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возвратов)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082784" w:rsidRDefault="00395086" w:rsidP="00C36E7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13986,6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C63DA2" w:rsidP="00C36E7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32849,7</w:t>
            </w:r>
          </w:p>
        </w:tc>
      </w:tr>
      <w:tr w:rsidR="00395086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Default="00395086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5086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Default="00395086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5086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D9102D">
              <w:rPr>
                <w:rFonts w:ascii="Courier New" w:hAnsi="Courier New" w:cs="Courier New"/>
                <w:b/>
                <w:i/>
                <w:sz w:val="18"/>
                <w:szCs w:val="18"/>
              </w:rPr>
              <w:t>2.1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b/>
                <w:i/>
                <w:sz w:val="20"/>
                <w:szCs w:val="20"/>
              </w:rPr>
              <w:t>Собственные доходы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BA4C23" w:rsidRDefault="00395086" w:rsidP="00C36E7B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BA4C23">
              <w:rPr>
                <w:rFonts w:ascii="Courier New" w:hAnsi="Courier New" w:cs="Courier New"/>
                <w:b/>
                <w:i/>
                <w:sz w:val="20"/>
                <w:szCs w:val="20"/>
              </w:rPr>
              <w:t>1130,8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C63DA2" w:rsidP="00C36E7B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2068,7</w:t>
            </w:r>
          </w:p>
        </w:tc>
      </w:tr>
      <w:tr w:rsidR="00395086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9102D">
              <w:rPr>
                <w:rFonts w:ascii="Courier New" w:hAnsi="Courier New" w:cs="Courier New"/>
                <w:sz w:val="18"/>
                <w:szCs w:val="18"/>
              </w:rPr>
              <w:t>2.1.1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Родительская плата за содержание детей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Default="00395086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1500,1</w:t>
            </w:r>
          </w:p>
        </w:tc>
      </w:tr>
      <w:tr w:rsidR="00395086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9102D">
              <w:rPr>
                <w:rFonts w:ascii="Courier New" w:hAnsi="Courier New" w:cs="Courier New"/>
                <w:sz w:val="18"/>
                <w:szCs w:val="18"/>
              </w:rPr>
              <w:t>2.1.2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Платные услуги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Default="00395086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533,3</w:t>
            </w:r>
          </w:p>
        </w:tc>
      </w:tr>
      <w:tr w:rsidR="00C63DA2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2" w:rsidRPr="00D9102D" w:rsidRDefault="00C63DA2" w:rsidP="00D6740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2.1.3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2" w:rsidRPr="00D9102D" w:rsidRDefault="00C63DA2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доходы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2" w:rsidRPr="00C63DA2" w:rsidRDefault="00C63DA2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3DA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2" w:rsidRDefault="00C63DA2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A2" w:rsidRPr="00D9102D" w:rsidRDefault="00C63DA2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35,3</w:t>
            </w:r>
          </w:p>
        </w:tc>
      </w:tr>
      <w:tr w:rsidR="00395086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D9102D">
              <w:rPr>
                <w:rFonts w:ascii="Courier New" w:hAnsi="Courier New" w:cs="Courier New"/>
                <w:b/>
                <w:i/>
                <w:sz w:val="18"/>
                <w:szCs w:val="18"/>
              </w:rPr>
              <w:t>2.2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b/>
                <w:i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BA4C23" w:rsidRDefault="00395086" w:rsidP="00C36E7B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BA4C23">
              <w:rPr>
                <w:rFonts w:ascii="Courier New" w:hAnsi="Courier New" w:cs="Courier New"/>
                <w:b/>
                <w:i/>
                <w:sz w:val="20"/>
                <w:szCs w:val="20"/>
              </w:rPr>
              <w:t>9639,9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C36E7B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b/>
                <w:i/>
                <w:sz w:val="20"/>
                <w:szCs w:val="20"/>
              </w:rPr>
              <w:t>11095,9</w:t>
            </w:r>
          </w:p>
        </w:tc>
      </w:tr>
      <w:tr w:rsidR="00395086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D9102D">
              <w:rPr>
                <w:rFonts w:ascii="Courier New" w:hAnsi="Courier New" w:cs="Courier New"/>
                <w:b/>
                <w:i/>
                <w:sz w:val="18"/>
                <w:szCs w:val="18"/>
              </w:rPr>
              <w:t>2.3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b/>
                <w:i/>
                <w:sz w:val="20"/>
                <w:szCs w:val="20"/>
              </w:rPr>
              <w:t>Субсидии на иные цели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BA4C23" w:rsidRDefault="00395086" w:rsidP="00C36E7B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BA4C23">
              <w:rPr>
                <w:rFonts w:ascii="Courier New" w:hAnsi="Courier New" w:cs="Courier New"/>
                <w:b/>
                <w:i/>
                <w:sz w:val="20"/>
                <w:szCs w:val="20"/>
              </w:rPr>
              <w:t>3215,9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C36E7B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b/>
                <w:i/>
                <w:sz w:val="20"/>
                <w:szCs w:val="20"/>
              </w:rPr>
              <w:t>19685,1</w:t>
            </w:r>
          </w:p>
        </w:tc>
      </w:tr>
      <w:tr w:rsidR="00395086" w:rsidRPr="00D65543" w:rsidTr="002C0CF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9102D">
              <w:rPr>
                <w:rFonts w:ascii="Courier New" w:hAnsi="Courier New" w:cs="Courier New"/>
                <w:b/>
                <w:sz w:val="18"/>
                <w:szCs w:val="18"/>
              </w:rPr>
              <w:t xml:space="preserve"> 3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b/>
                <w:sz w:val="20"/>
                <w:szCs w:val="20"/>
              </w:rPr>
              <w:t>Суммы плановых выплат (с учетом восстановленных</w:t>
            </w:r>
            <w:r w:rsidRPr="00D9102D"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466C8A" w:rsidRDefault="00395086" w:rsidP="00C36E7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13985,4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C63DA2" w:rsidP="00C36E7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32850,8</w:t>
            </w:r>
          </w:p>
        </w:tc>
      </w:tr>
      <w:tr w:rsidR="00395086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Default="00395086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5086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Default="00395086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5086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b/>
                <w:i/>
                <w:sz w:val="20"/>
                <w:szCs w:val="20"/>
              </w:rPr>
              <w:t>3.1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b/>
                <w:i/>
                <w:sz w:val="20"/>
                <w:szCs w:val="20"/>
              </w:rPr>
              <w:t>Собственные доходы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466C8A" w:rsidRDefault="00395086" w:rsidP="00C36E7B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466C8A">
              <w:rPr>
                <w:rFonts w:ascii="Courier New" w:hAnsi="Courier New" w:cs="Courier New"/>
                <w:b/>
                <w:i/>
                <w:sz w:val="20"/>
                <w:szCs w:val="20"/>
              </w:rPr>
              <w:t>1129,6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2C0CF5" w:rsidP="00C63DA2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206</w:t>
            </w:r>
            <w:r w:rsidR="00C63DA2">
              <w:rPr>
                <w:rFonts w:ascii="Courier New" w:hAnsi="Courier New" w:cs="Courier New"/>
                <w:b/>
                <w:i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,</w:t>
            </w:r>
            <w:r w:rsidR="00C63DA2">
              <w:rPr>
                <w:rFonts w:ascii="Courier New" w:hAnsi="Courier New" w:cs="Courier New"/>
                <w:b/>
                <w:i/>
                <w:sz w:val="20"/>
                <w:szCs w:val="20"/>
              </w:rPr>
              <w:t>8</w:t>
            </w:r>
          </w:p>
        </w:tc>
      </w:tr>
      <w:tr w:rsidR="00395086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Default="00395086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95086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Default="00395086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95086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Default="00395086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18,6</w:t>
            </w:r>
          </w:p>
        </w:tc>
      </w:tr>
      <w:tr w:rsidR="00395086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Default="00395086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167,8</w:t>
            </w:r>
          </w:p>
        </w:tc>
      </w:tr>
      <w:tr w:rsidR="00395086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Default="00395086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C63DA2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70,2</w:t>
            </w:r>
          </w:p>
        </w:tc>
      </w:tr>
      <w:tr w:rsidR="00395086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Default="00395086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398,2</w:t>
            </w:r>
          </w:p>
        </w:tc>
      </w:tr>
      <w:tr w:rsidR="00395086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Default="00395086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C63DA2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53,6</w:t>
            </w:r>
          </w:p>
        </w:tc>
      </w:tr>
      <w:tr w:rsidR="00395086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Default="00395086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C63D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</w:t>
            </w:r>
            <w:r w:rsidR="00C63DA2">
              <w:rPr>
                <w:rFonts w:ascii="Courier New" w:hAnsi="Courier New" w:cs="Courier New"/>
                <w:sz w:val="20"/>
                <w:szCs w:val="20"/>
              </w:rPr>
              <w:t>8,6</w:t>
            </w:r>
          </w:p>
        </w:tc>
      </w:tr>
      <w:tr w:rsidR="00395086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Pr="00D9102D" w:rsidRDefault="00395086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102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E1E0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Default="00395086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2,8</w:t>
            </w:r>
          </w:p>
        </w:tc>
      </w:tr>
      <w:tr w:rsidR="000E1E04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b/>
                <w:i/>
                <w:sz w:val="20"/>
                <w:szCs w:val="20"/>
              </w:rPr>
              <w:t>3.2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b/>
                <w:i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48372F" w:rsidRDefault="000E1E04" w:rsidP="00C36E7B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48372F">
              <w:rPr>
                <w:rFonts w:ascii="Courier New" w:hAnsi="Courier New" w:cs="Courier New"/>
                <w:b/>
                <w:i/>
                <w:sz w:val="20"/>
                <w:szCs w:val="20"/>
              </w:rPr>
              <w:t>9639,9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C36E7B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b/>
                <w:i/>
                <w:sz w:val="20"/>
                <w:szCs w:val="20"/>
              </w:rPr>
              <w:t>11095,9</w:t>
            </w:r>
          </w:p>
        </w:tc>
      </w:tr>
      <w:tr w:rsidR="000E1E04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65543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5445,7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5095,4</w:t>
            </w:r>
          </w:p>
        </w:tc>
      </w:tr>
      <w:tr w:rsidR="000E1E04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65543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E1E04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65543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2044,5</w:t>
            </w:r>
          </w:p>
        </w:tc>
      </w:tr>
      <w:tr w:rsidR="000E1E04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65543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27,6</w:t>
            </w:r>
          </w:p>
        </w:tc>
      </w:tr>
      <w:tr w:rsidR="000E1E04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65543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2,8</w:t>
            </w:r>
          </w:p>
        </w:tc>
      </w:tr>
      <w:tr w:rsidR="000E1E04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65543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674,3</w:t>
            </w:r>
          </w:p>
        </w:tc>
      </w:tr>
      <w:tr w:rsidR="000E1E04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65543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611,6</w:t>
            </w:r>
          </w:p>
        </w:tc>
      </w:tr>
      <w:tr w:rsidR="000E1E04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65543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423,1</w:t>
            </w:r>
          </w:p>
        </w:tc>
      </w:tr>
      <w:tr w:rsidR="000E1E04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65543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1314,8</w:t>
            </w:r>
          </w:p>
        </w:tc>
      </w:tr>
      <w:tr w:rsidR="000E1E04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65543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68,3</w:t>
            </w:r>
          </w:p>
        </w:tc>
      </w:tr>
      <w:tr w:rsidR="000E1E04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65543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833,5</w:t>
            </w:r>
          </w:p>
        </w:tc>
      </w:tr>
      <w:tr w:rsidR="000E1E04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D90914">
              <w:rPr>
                <w:rFonts w:ascii="Courier New" w:hAnsi="Courier New" w:cs="Courier New"/>
                <w:b/>
                <w:i/>
                <w:sz w:val="18"/>
                <w:szCs w:val="18"/>
              </w:rPr>
              <w:t>3.3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b/>
                <w:i/>
                <w:sz w:val="20"/>
                <w:szCs w:val="20"/>
              </w:rPr>
              <w:t>Субсидии на иные цели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BA4C23" w:rsidRDefault="000E1E04" w:rsidP="00C36E7B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BA4C23">
              <w:rPr>
                <w:rFonts w:ascii="Courier New" w:hAnsi="Courier New" w:cs="Courier New"/>
                <w:b/>
                <w:i/>
                <w:sz w:val="20"/>
                <w:szCs w:val="20"/>
              </w:rPr>
              <w:t>3215,9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C36E7B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19685,1</w:t>
            </w:r>
          </w:p>
        </w:tc>
      </w:tr>
      <w:tr w:rsidR="000E1E04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3858,6</w:t>
            </w:r>
          </w:p>
        </w:tc>
      </w:tr>
      <w:tr w:rsidR="000E1E04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1165,3</w:t>
            </w:r>
          </w:p>
        </w:tc>
      </w:tr>
      <w:tr w:rsidR="000E1E04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13195,2</w:t>
            </w:r>
          </w:p>
        </w:tc>
      </w:tr>
      <w:tr w:rsidR="000E1E04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1440,00</w:t>
            </w:r>
          </w:p>
        </w:tc>
      </w:tr>
      <w:tr w:rsidR="000E1E04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26,00</w:t>
            </w:r>
          </w:p>
        </w:tc>
      </w:tr>
      <w:tr w:rsidR="000E1E04" w:rsidRPr="00D65543" w:rsidTr="002C0CF5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2610B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72610B">
              <w:rPr>
                <w:rFonts w:ascii="Courier New" w:hAnsi="Courier New" w:cs="Courier New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b/>
                <w:sz w:val="20"/>
                <w:szCs w:val="20"/>
              </w:rPr>
              <w:t>Суммы кассовых выплат (с учетом восстановленных</w:t>
            </w:r>
            <w:r w:rsidRPr="0072610B"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990CBC" w:rsidRDefault="000E1E04" w:rsidP="00C36E7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13985,4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C63DA2" w:rsidP="00C36E7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32849,1</w:t>
            </w:r>
          </w:p>
        </w:tc>
      </w:tr>
      <w:tr w:rsidR="000E1E04" w:rsidRPr="00D65543" w:rsidTr="002C0C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1E04" w:rsidRPr="00D65543" w:rsidTr="002C0C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1E04" w:rsidRPr="00D65543" w:rsidTr="002C0C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b/>
                <w:i/>
                <w:sz w:val="20"/>
                <w:szCs w:val="20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b/>
                <w:i/>
                <w:sz w:val="20"/>
                <w:szCs w:val="20"/>
              </w:rPr>
              <w:t>Собственные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466C8A" w:rsidRDefault="000E1E04" w:rsidP="00C36E7B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466C8A">
              <w:rPr>
                <w:rFonts w:ascii="Courier New" w:hAnsi="Courier New" w:cs="Courier New"/>
                <w:b/>
                <w:i/>
                <w:sz w:val="20"/>
                <w:szCs w:val="20"/>
              </w:rPr>
              <w:t>1129,6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C63DA2" w:rsidP="00C36E7B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2068,1</w:t>
            </w:r>
          </w:p>
        </w:tc>
      </w:tr>
      <w:tr w:rsidR="000E1E04" w:rsidRPr="00D65543" w:rsidTr="002C0C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E1E04" w:rsidRPr="00D65543" w:rsidTr="002C0C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E1E04" w:rsidRPr="00D65543" w:rsidTr="002C0C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18,6</w:t>
            </w:r>
          </w:p>
        </w:tc>
      </w:tr>
      <w:tr w:rsidR="000E1E04" w:rsidRPr="00D65543" w:rsidTr="002C0C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167,8</w:t>
            </w:r>
          </w:p>
        </w:tc>
      </w:tr>
      <w:tr w:rsidR="000E1E04" w:rsidRPr="00D65543" w:rsidTr="002C0C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C63DA2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70,2</w:t>
            </w:r>
          </w:p>
        </w:tc>
      </w:tr>
      <w:tr w:rsidR="000E1E04" w:rsidRPr="00D65543" w:rsidTr="002C0CF5">
        <w:trPr>
          <w:trHeight w:val="27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3DA2">
              <w:rPr>
                <w:rFonts w:ascii="Courier New" w:hAnsi="Courier New" w:cs="Courier New"/>
                <w:sz w:val="20"/>
                <w:szCs w:val="20"/>
              </w:rPr>
              <w:t>396,</w:t>
            </w:r>
            <w:r w:rsidR="00C63DA2" w:rsidRPr="00C63DA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0E1E04" w:rsidRPr="00D65543" w:rsidTr="002C0C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C63DA2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53,6</w:t>
            </w:r>
          </w:p>
        </w:tc>
      </w:tr>
      <w:tr w:rsidR="000E1E04" w:rsidRPr="00224FA2" w:rsidTr="002C0C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C63DA2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1358,6</w:t>
            </w:r>
          </w:p>
        </w:tc>
      </w:tr>
      <w:tr w:rsidR="000E1E04" w:rsidRPr="00224FA2" w:rsidTr="002C0C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E1E0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2,8</w:t>
            </w:r>
          </w:p>
        </w:tc>
      </w:tr>
      <w:tr w:rsidR="000E1E04" w:rsidRPr="00224FA2" w:rsidTr="002C0C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b/>
                <w:i/>
                <w:sz w:val="20"/>
                <w:szCs w:val="20"/>
              </w:rPr>
              <w:t>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b/>
                <w:i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48372F" w:rsidRDefault="000E1E04" w:rsidP="00C36E7B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48372F">
              <w:rPr>
                <w:rFonts w:ascii="Courier New" w:hAnsi="Courier New" w:cs="Courier New"/>
                <w:b/>
                <w:i/>
                <w:sz w:val="20"/>
                <w:szCs w:val="20"/>
              </w:rPr>
              <w:t>9639,9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C36E7B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b/>
                <w:i/>
                <w:sz w:val="20"/>
                <w:szCs w:val="20"/>
              </w:rPr>
              <w:t>11095,9</w:t>
            </w:r>
          </w:p>
        </w:tc>
      </w:tr>
      <w:tr w:rsidR="000E1E04" w:rsidRPr="00224FA2" w:rsidTr="002C0C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5095,4</w:t>
            </w:r>
          </w:p>
        </w:tc>
      </w:tr>
      <w:tr w:rsidR="000E1E04" w:rsidRPr="00224FA2" w:rsidTr="002C0C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E1E04" w:rsidRPr="00224FA2" w:rsidTr="002C0C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2044,5</w:t>
            </w:r>
          </w:p>
        </w:tc>
      </w:tr>
      <w:tr w:rsidR="000E1E04" w:rsidRPr="00224FA2" w:rsidTr="002C0C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27,6</w:t>
            </w:r>
          </w:p>
        </w:tc>
      </w:tr>
      <w:tr w:rsidR="000E1E04" w:rsidRPr="00224FA2" w:rsidTr="002C0C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2,8</w:t>
            </w:r>
          </w:p>
        </w:tc>
      </w:tr>
      <w:tr w:rsidR="000E1E04" w:rsidRPr="00224FA2" w:rsidTr="002C0C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674,3</w:t>
            </w:r>
          </w:p>
        </w:tc>
      </w:tr>
      <w:tr w:rsidR="000E1E04" w:rsidRPr="00224FA2" w:rsidTr="002C0C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611,6</w:t>
            </w:r>
          </w:p>
        </w:tc>
      </w:tr>
      <w:tr w:rsidR="000E1E04" w:rsidRPr="00224FA2" w:rsidTr="002C0C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423,1</w:t>
            </w:r>
          </w:p>
        </w:tc>
      </w:tr>
      <w:tr w:rsidR="000E1E04" w:rsidRPr="00224FA2" w:rsidTr="002C0C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1314,8</w:t>
            </w:r>
          </w:p>
        </w:tc>
      </w:tr>
      <w:tr w:rsidR="000E1E04" w:rsidRPr="00224FA2" w:rsidTr="002C0C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68,3</w:t>
            </w:r>
          </w:p>
        </w:tc>
      </w:tr>
      <w:tr w:rsidR="000E1E04" w:rsidRPr="00224FA2" w:rsidTr="002C0C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833,5</w:t>
            </w:r>
          </w:p>
        </w:tc>
      </w:tr>
      <w:tr w:rsidR="000E1E04" w:rsidRPr="00224FA2" w:rsidTr="002C0C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72610B">
              <w:rPr>
                <w:rFonts w:ascii="Courier New" w:hAnsi="Courier New" w:cs="Courier New"/>
                <w:b/>
                <w:i/>
                <w:sz w:val="18"/>
                <w:szCs w:val="18"/>
              </w:rPr>
              <w:t>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b/>
                <w:i/>
                <w:sz w:val="20"/>
                <w:szCs w:val="20"/>
              </w:rPr>
              <w:t>Субсидии на иные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BA4C23" w:rsidRDefault="000E1E04" w:rsidP="00C36E7B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BA4C23">
              <w:rPr>
                <w:rFonts w:ascii="Courier New" w:hAnsi="Courier New" w:cs="Courier New"/>
                <w:b/>
                <w:i/>
                <w:sz w:val="20"/>
                <w:szCs w:val="20"/>
              </w:rPr>
              <w:t>3215,9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C36E7B">
            <w:pPr>
              <w:pStyle w:val="ConsPlusCell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b/>
                <w:i/>
                <w:sz w:val="20"/>
                <w:szCs w:val="20"/>
              </w:rPr>
              <w:t>19685,1</w:t>
            </w:r>
          </w:p>
        </w:tc>
      </w:tr>
      <w:tr w:rsidR="000E1E04" w:rsidRPr="00224FA2" w:rsidTr="002C0C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3858,6</w:t>
            </w:r>
          </w:p>
        </w:tc>
      </w:tr>
      <w:tr w:rsidR="000E1E04" w:rsidRPr="00224FA2" w:rsidTr="002C0C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72610B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2610B">
              <w:rPr>
                <w:rFonts w:ascii="Courier New" w:hAnsi="Courier New" w:cs="Courier New"/>
                <w:sz w:val="20"/>
                <w:szCs w:val="20"/>
              </w:rPr>
              <w:t>1165,3</w:t>
            </w:r>
          </w:p>
        </w:tc>
      </w:tr>
      <w:tr w:rsidR="000E1E04" w:rsidRPr="00224FA2" w:rsidTr="002C0C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224FA2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13195,2</w:t>
            </w:r>
          </w:p>
        </w:tc>
      </w:tr>
      <w:tr w:rsidR="000E1E04" w:rsidRPr="00224FA2" w:rsidTr="002C0C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224FA2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1440,00</w:t>
            </w:r>
          </w:p>
        </w:tc>
      </w:tr>
      <w:tr w:rsidR="000E1E04" w:rsidRPr="00224FA2" w:rsidTr="002C0C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224FA2" w:rsidRDefault="000E1E04" w:rsidP="00D674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90914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726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04" w:rsidRPr="00D90914" w:rsidRDefault="000E1E04" w:rsidP="00C36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26,00</w:t>
            </w:r>
          </w:p>
        </w:tc>
      </w:tr>
    </w:tbl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F31D5A" w:rsidRDefault="00F31D5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315FA" w:rsidRDefault="00A315F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315FA" w:rsidRDefault="00A315F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315FA" w:rsidRDefault="00A315F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315FA" w:rsidRDefault="00A315F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315FA" w:rsidRDefault="00A315F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315FA" w:rsidRDefault="00A315F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315FA" w:rsidRDefault="00A315F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315FA" w:rsidRDefault="00A315F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315FA" w:rsidRDefault="00A315F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315FA" w:rsidRDefault="00A315F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315FA" w:rsidRDefault="00A315F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315FA" w:rsidRDefault="00A315F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315FA" w:rsidRDefault="00A315F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315FA" w:rsidRDefault="00A315F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315FA" w:rsidRDefault="00A315F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315FA" w:rsidRDefault="00A315F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315FA" w:rsidRDefault="00A315F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315FA" w:rsidRDefault="00A315F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315FA" w:rsidRDefault="00A315F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315FA" w:rsidRDefault="00A315F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315FA" w:rsidRDefault="00A315F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315FA" w:rsidRDefault="00A315F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315FA" w:rsidRDefault="00A315F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315FA" w:rsidRDefault="00A315F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315FA" w:rsidRDefault="00A315F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315FA" w:rsidRDefault="00A315F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315FA" w:rsidRDefault="00A315F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315FA" w:rsidRDefault="00A315F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F31D5A" w:rsidRDefault="00F31D5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F31D5A" w:rsidRDefault="00F31D5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F31D5A" w:rsidRDefault="00F31D5A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C37B84" w:rsidRPr="00573CCE" w:rsidRDefault="00C37B84" w:rsidP="00C37B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</w:rPr>
      </w:pPr>
      <w:r w:rsidRPr="00573CCE">
        <w:rPr>
          <w:rFonts w:cs="Calibri"/>
          <w:b/>
        </w:rPr>
        <w:lastRenderedPageBreak/>
        <w:t>Раздел 3. Об использовании имущества, закрепленного</w:t>
      </w:r>
    </w:p>
    <w:p w:rsidR="00C37B84" w:rsidRPr="00573CCE" w:rsidRDefault="00C37B84" w:rsidP="00C37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573CCE">
        <w:rPr>
          <w:rFonts w:cs="Calibri"/>
          <w:b/>
        </w:rPr>
        <w:t>за муниципальным автономным учреждением</w:t>
      </w:r>
    </w:p>
    <w:p w:rsidR="00C37B84" w:rsidRPr="00573CCE" w:rsidRDefault="00C37B84" w:rsidP="00C37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</w:p>
    <w:p w:rsidR="00C37B84" w:rsidRPr="00573CCE" w:rsidRDefault="00C37B84" w:rsidP="00C37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</w:rPr>
      </w:pPr>
      <w:r w:rsidRPr="00573CCE">
        <w:rPr>
          <w:rFonts w:cs="Calibri"/>
          <w:b/>
        </w:rPr>
        <w:t>3.1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C37B84" w:rsidRPr="00573CCE" w:rsidRDefault="00C37B84" w:rsidP="00C37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847"/>
        <w:gridCol w:w="1176"/>
        <w:gridCol w:w="1309"/>
        <w:gridCol w:w="1309"/>
        <w:gridCol w:w="1309"/>
      </w:tblGrid>
      <w:tr w:rsidR="00C37B84" w:rsidTr="0018558A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Pr="00573CCE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Pr="00573CCE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     Наименование     </w:t>
            </w:r>
          </w:p>
          <w:p w:rsidR="00C37B84" w:rsidRPr="00573CCE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Pr="00573CCE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Ед. </w:t>
            </w:r>
          </w:p>
          <w:p w:rsidR="00C37B84" w:rsidRPr="00573CCE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>изм</w:t>
            </w:r>
            <w:proofErr w:type="spellEnd"/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2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Pr="00573CCE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Год 2012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Pr="00573CCE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Год 2013       </w:t>
            </w:r>
          </w:p>
        </w:tc>
      </w:tr>
      <w:tr w:rsidR="00C37B84" w:rsidTr="0018558A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Pr="00573CCE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Pr="00573CCE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Pr="00573CCE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  <w:b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Pr="00573CCE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>на начало</w:t>
            </w:r>
          </w:p>
          <w:p w:rsidR="00C37B84" w:rsidRPr="00573CCE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>отчетного</w:t>
            </w:r>
          </w:p>
          <w:p w:rsidR="00C37B84" w:rsidRPr="00573CCE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Pr="00573CCE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на конец </w:t>
            </w:r>
          </w:p>
          <w:p w:rsidR="00C37B84" w:rsidRPr="00573CCE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>отчетного</w:t>
            </w:r>
          </w:p>
          <w:p w:rsidR="00C37B84" w:rsidRPr="00573CCE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Pr="00573CCE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>на начало</w:t>
            </w:r>
          </w:p>
          <w:p w:rsidR="00C37B84" w:rsidRPr="00573CCE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>отчетного</w:t>
            </w:r>
          </w:p>
          <w:p w:rsidR="00C37B84" w:rsidRPr="00573CCE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Pr="00573CCE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на конец </w:t>
            </w:r>
          </w:p>
          <w:p w:rsidR="00C37B84" w:rsidRPr="00573CCE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>отчетного</w:t>
            </w:r>
          </w:p>
          <w:p w:rsidR="00C37B84" w:rsidRPr="00573CCE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 периода </w:t>
            </w:r>
          </w:p>
        </w:tc>
      </w:tr>
      <w:tr w:rsidR="00C37B84" w:rsidTr="0018558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Pr="00573CCE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Pr="00573CCE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2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Pr="00573CCE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 3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Pr="00573CCE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Pr="00573CCE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Pr="00573CCE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Pr="00573CCE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73CCE">
              <w:rPr>
                <w:rFonts w:ascii="Courier New" w:hAnsi="Courier New" w:cs="Courier New"/>
                <w:b/>
                <w:sz w:val="20"/>
                <w:szCs w:val="20"/>
              </w:rPr>
              <w:t xml:space="preserve">    7    </w:t>
            </w:r>
          </w:p>
        </w:tc>
      </w:tr>
      <w:tr w:rsidR="002A0D62" w:rsidTr="0018558A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6715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13 796,9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6715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13 905,1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170651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13 905,1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170651" w:rsidP="00EB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19 152,1</w:t>
            </w:r>
          </w:p>
        </w:tc>
      </w:tr>
      <w:tr w:rsidR="002A0D62" w:rsidTr="0018558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0D62" w:rsidTr="0018558A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170651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13 796,9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170651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13 905,1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170651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13 885,5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170651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19 078,9</w:t>
            </w:r>
          </w:p>
        </w:tc>
      </w:tr>
      <w:tr w:rsidR="002A0D62" w:rsidTr="0018558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0D62" w:rsidTr="0018558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063DD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A0D62" w:rsidTr="0018558A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6715" w:rsidP="0085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6715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170651" w:rsidP="00EB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73,2</w:t>
            </w:r>
          </w:p>
        </w:tc>
      </w:tr>
      <w:tr w:rsidR="002A0D62" w:rsidTr="0018558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0D62" w:rsidTr="0018558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B230A" w:rsidTr="0018558A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13 720,1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13 842,7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13 842,7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65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18 967,8</w:t>
            </w:r>
          </w:p>
        </w:tc>
      </w:tr>
      <w:tr w:rsidR="00AB230A" w:rsidTr="0018558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230A" w:rsidTr="0018558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13 208,1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13 208,4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13 208,4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65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18 333,5</w:t>
            </w:r>
          </w:p>
        </w:tc>
      </w:tr>
      <w:tr w:rsidR="00AB230A" w:rsidTr="0018558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230A" w:rsidTr="0018558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230A" w:rsidTr="0018558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231,8</w:t>
            </w:r>
          </w:p>
        </w:tc>
      </w:tr>
      <w:tr w:rsidR="00AB230A" w:rsidTr="0018558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634,3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634,3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634,3</w:t>
            </w:r>
          </w:p>
        </w:tc>
      </w:tr>
      <w:tr w:rsidR="00AB230A" w:rsidTr="0018558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356,6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356,6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356,6</w:t>
            </w:r>
          </w:p>
        </w:tc>
      </w:tr>
      <w:tr w:rsidR="00AB230A" w:rsidTr="0018558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230A" w:rsidTr="0018558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B230A" w:rsidTr="0018558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B230A" w:rsidTr="0018558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30A" w:rsidRDefault="00AB230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277,7</w:t>
            </w:r>
          </w:p>
        </w:tc>
      </w:tr>
      <w:tr w:rsidR="002A0D62" w:rsidTr="0018558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0D62" w:rsidTr="0018558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A0D62" w:rsidTr="0018558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A0D62" w:rsidTr="0018558A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1808F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A0D62" w:rsidTr="0018558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0D62" w:rsidTr="0018558A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1808F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A0D62" w:rsidTr="0018558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0D62" w:rsidTr="0018558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1808F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A0D62" w:rsidTr="0018558A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1808F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A0D62" w:rsidTr="0018558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0D62" w:rsidTr="0018558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1808F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A0D62" w:rsidTr="0018558A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683671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10 079,6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6836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857,9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6836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857,9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1808F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6836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786,4</w:t>
            </w:r>
          </w:p>
        </w:tc>
      </w:tr>
      <w:tr w:rsidR="002A0D62" w:rsidTr="0018558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0D62" w:rsidTr="0018558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683671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9 987,9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6836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787,7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6836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787,7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1808F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68367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738,2</w:t>
            </w:r>
          </w:p>
        </w:tc>
      </w:tr>
      <w:tr w:rsidR="002A0D62" w:rsidTr="0018558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0D62" w:rsidTr="0018558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1808F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A0D62" w:rsidTr="0018558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683671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1808F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168,9</w:t>
            </w:r>
          </w:p>
        </w:tc>
      </w:tr>
      <w:tr w:rsidR="002A0D62" w:rsidTr="0018558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1808F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48,2</w:t>
            </w:r>
          </w:p>
        </w:tc>
      </w:tr>
      <w:tr w:rsidR="002A0D62" w:rsidTr="0018558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1808F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48,2</w:t>
            </w:r>
          </w:p>
        </w:tc>
      </w:tr>
      <w:tr w:rsidR="002A0D62" w:rsidTr="0018558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0D62" w:rsidTr="0018558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1808F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A0D62" w:rsidTr="0018558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1808F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A0D62" w:rsidTr="0018558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1808F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A0D62" w:rsidTr="0018558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0D62" w:rsidTr="0018558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1808F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A0D62" w:rsidTr="0018558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2A0D62" w:rsidP="00F5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62" w:rsidRDefault="001808F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C37B84" w:rsidRDefault="00C37B84" w:rsidP="00C37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37B84" w:rsidRPr="00B66A9B" w:rsidRDefault="00C37B84" w:rsidP="00C37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  <w:b/>
        </w:rPr>
      </w:pPr>
      <w:r w:rsidRPr="00B66A9B">
        <w:rPr>
          <w:rFonts w:cs="Calibri"/>
          <w:b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C37B84" w:rsidTr="0018558A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2012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2013       </w:t>
            </w:r>
          </w:p>
        </w:tc>
      </w:tr>
      <w:tr w:rsidR="00C37B84" w:rsidTr="0018558A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37B84" w:rsidTr="0018558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7746D5" w:rsidTr="0018558A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7746D5" w:rsidTr="0018558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6D5" w:rsidTr="0018558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</w:tr>
      <w:tr w:rsidR="007746D5" w:rsidTr="0018558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7746D5" w:rsidTr="0018558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6D5" w:rsidTr="0018558A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746D5" w:rsidTr="0018558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6D5" w:rsidTr="0018558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3B7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746D5" w:rsidTr="0018558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746D5" w:rsidTr="0018558A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</w:tr>
      <w:tr w:rsidR="007746D5" w:rsidTr="0018558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6D5" w:rsidTr="0018558A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746D5" w:rsidTr="0018558A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4379,24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4379,24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4379,24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7219,42</w:t>
            </w:r>
          </w:p>
        </w:tc>
      </w:tr>
      <w:tr w:rsidR="007746D5" w:rsidTr="0018558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6D5" w:rsidTr="0018558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39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7746D5" w:rsidRDefault="007746D5" w:rsidP="0039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сооружений:</w:t>
            </w:r>
          </w:p>
          <w:p w:rsidR="007746D5" w:rsidRPr="00A315FA" w:rsidRDefault="007746D5" w:rsidP="00391CA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315FA">
              <w:rPr>
                <w:rFonts w:ascii="Courier New" w:hAnsi="Courier New" w:cs="Courier New"/>
                <w:sz w:val="20"/>
                <w:szCs w:val="20"/>
              </w:rPr>
              <w:t xml:space="preserve">Здание </w:t>
            </w:r>
          </w:p>
          <w:p w:rsidR="007746D5" w:rsidRPr="00A315FA" w:rsidRDefault="007746D5" w:rsidP="00391CA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315FA">
              <w:rPr>
                <w:rFonts w:ascii="Courier New" w:hAnsi="Courier New" w:cs="Courier New"/>
                <w:sz w:val="20"/>
                <w:szCs w:val="20"/>
              </w:rPr>
              <w:t xml:space="preserve">Веранда </w:t>
            </w:r>
          </w:p>
          <w:p w:rsidR="007746D5" w:rsidRPr="00A315FA" w:rsidRDefault="007746D5" w:rsidP="00391CA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315FA">
              <w:rPr>
                <w:rFonts w:ascii="Courier New" w:hAnsi="Courier New" w:cs="Courier New"/>
                <w:sz w:val="20"/>
                <w:szCs w:val="20"/>
              </w:rPr>
              <w:t>Овощная яма</w:t>
            </w:r>
          </w:p>
          <w:p w:rsidR="007746D5" w:rsidRPr="00A315FA" w:rsidRDefault="007746D5" w:rsidP="00391CA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315FA">
              <w:rPr>
                <w:rFonts w:ascii="Courier New" w:hAnsi="Courier New" w:cs="Courier New"/>
                <w:sz w:val="20"/>
                <w:szCs w:val="20"/>
              </w:rPr>
              <w:t>Сарай</w:t>
            </w:r>
          </w:p>
          <w:p w:rsidR="007746D5" w:rsidRPr="00A315FA" w:rsidRDefault="007746D5" w:rsidP="00391CA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315FA">
              <w:rPr>
                <w:rFonts w:ascii="Courier New" w:hAnsi="Courier New" w:cs="Courier New"/>
                <w:sz w:val="20"/>
                <w:szCs w:val="20"/>
              </w:rPr>
              <w:t>Склад</w:t>
            </w:r>
          </w:p>
          <w:p w:rsidR="007746D5" w:rsidRDefault="007746D5" w:rsidP="0039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Pr="009C2D13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2D13">
              <w:rPr>
                <w:rFonts w:ascii="Courier New" w:hAnsi="Courier New" w:cs="Courier New"/>
                <w:sz w:val="18"/>
                <w:szCs w:val="18"/>
              </w:rPr>
              <w:t xml:space="preserve">кв. </w:t>
            </w:r>
          </w:p>
          <w:p w:rsidR="007746D5" w:rsidRPr="009C2D13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C2D1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9C2D13">
              <w:rPr>
                <w:rFonts w:ascii="Courier New" w:hAnsi="Courier New" w:cs="Courier New"/>
                <w:sz w:val="18"/>
                <w:szCs w:val="18"/>
              </w:rPr>
              <w:t>м</w:t>
            </w:r>
            <w:proofErr w:type="gramEnd"/>
            <w:r w:rsidRPr="009C2D13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2165,9</w:t>
            </w:r>
          </w:p>
          <w:p w:rsidR="007746D5" w:rsidRDefault="007746D5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746D5" w:rsidRDefault="007746D5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1794,6</w:t>
            </w:r>
          </w:p>
          <w:p w:rsidR="007746D5" w:rsidRDefault="007746D5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321,8</w:t>
            </w:r>
          </w:p>
          <w:p w:rsidR="007746D5" w:rsidRDefault="007746D5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7746D5" w:rsidRDefault="007746D5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7746D5" w:rsidRDefault="007746D5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49,5</w:t>
            </w:r>
          </w:p>
          <w:p w:rsidR="007746D5" w:rsidRDefault="007746D5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2165,9</w:t>
            </w:r>
          </w:p>
          <w:p w:rsidR="007746D5" w:rsidRDefault="007746D5" w:rsidP="009C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1794,6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321,8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49,5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2165,9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1794,6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321,8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3577,4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2913,4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512,4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42,5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59,6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49,5</w:t>
            </w:r>
          </w:p>
        </w:tc>
      </w:tr>
      <w:tr w:rsidR="007746D5" w:rsidTr="0018558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6D5" w:rsidTr="0018558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76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746D5" w:rsidTr="0018558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79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31,5</w:t>
            </w:r>
          </w:p>
        </w:tc>
      </w:tr>
      <w:tr w:rsidR="007746D5" w:rsidTr="0018558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других)</w:t>
            </w:r>
          </w:p>
          <w:p w:rsidR="007746D5" w:rsidRDefault="007746D5" w:rsidP="009C2D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Забор </w:t>
            </w:r>
          </w:p>
          <w:p w:rsidR="007746D5" w:rsidRDefault="007746D5" w:rsidP="009C2D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Ограждение  </w:t>
            </w:r>
          </w:p>
          <w:p w:rsidR="007746D5" w:rsidRDefault="007746D5" w:rsidP="009C2D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Ворота</w:t>
            </w:r>
          </w:p>
          <w:p w:rsidR="007746D5" w:rsidRDefault="007746D5" w:rsidP="009C2D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Замощение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П.м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П.м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746D5" w:rsidRDefault="007746D5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746D5" w:rsidRDefault="007746D5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746D5" w:rsidRDefault="007746D5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421,24</w:t>
            </w:r>
          </w:p>
          <w:p w:rsidR="007746D5" w:rsidRDefault="007746D5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7746D5" w:rsidRDefault="007746D5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7,1</w:t>
            </w:r>
          </w:p>
          <w:p w:rsidR="007746D5" w:rsidRDefault="007746D5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421,24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7,1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421,24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7,1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1785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421,24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272,08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31,7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2917</w:t>
            </w:r>
          </w:p>
        </w:tc>
      </w:tr>
      <w:tr w:rsidR="007746D5" w:rsidTr="0018558A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EF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D5" w:rsidRDefault="007746D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37B84" w:rsidTr="0018558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7B84" w:rsidTr="0018558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98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F52AE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18558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18558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18558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37B84" w:rsidTr="0018558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901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F52AE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18558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18558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18558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37B84" w:rsidTr="0018558A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37B84" w:rsidRDefault="00C37B84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F52AE5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18558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18558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B84" w:rsidRDefault="0018558A" w:rsidP="00C3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C37B84" w:rsidRPr="0018558A" w:rsidRDefault="00C37B84" w:rsidP="00C37B84">
      <w:pPr>
        <w:pStyle w:val="ConsPlusNonformat"/>
        <w:rPr>
          <w:sz w:val="18"/>
          <w:szCs w:val="18"/>
        </w:rPr>
      </w:pPr>
      <w:r w:rsidRPr="0018558A">
        <w:rPr>
          <w:sz w:val="18"/>
          <w:szCs w:val="18"/>
        </w:rPr>
        <w:t xml:space="preserve">Главный бухгалтер </w:t>
      </w:r>
      <w:proofErr w:type="gramStart"/>
      <w:r w:rsidRPr="0018558A">
        <w:rPr>
          <w:sz w:val="18"/>
          <w:szCs w:val="18"/>
        </w:rPr>
        <w:t>муниципального</w:t>
      </w:r>
      <w:proofErr w:type="gramEnd"/>
    </w:p>
    <w:p w:rsidR="00C37B84" w:rsidRPr="0018558A" w:rsidRDefault="00C37B84" w:rsidP="00C37B84">
      <w:pPr>
        <w:pStyle w:val="ConsPlusNonformat"/>
        <w:rPr>
          <w:sz w:val="18"/>
          <w:szCs w:val="18"/>
        </w:rPr>
      </w:pPr>
      <w:r w:rsidRPr="0018558A">
        <w:rPr>
          <w:sz w:val="18"/>
          <w:szCs w:val="18"/>
        </w:rPr>
        <w:t>автономного учреждения       _______________ ______________________________</w:t>
      </w:r>
    </w:p>
    <w:p w:rsidR="00C37B84" w:rsidRPr="0018558A" w:rsidRDefault="00C37B84" w:rsidP="00C37B84">
      <w:pPr>
        <w:pStyle w:val="ConsPlusNonformat"/>
        <w:rPr>
          <w:sz w:val="18"/>
          <w:szCs w:val="18"/>
        </w:rPr>
      </w:pPr>
      <w:r w:rsidRPr="0018558A">
        <w:rPr>
          <w:sz w:val="18"/>
          <w:szCs w:val="18"/>
        </w:rPr>
        <w:t xml:space="preserve">                                (подпись)         (расшифровка подписи)</w:t>
      </w:r>
    </w:p>
    <w:p w:rsidR="00C37B84" w:rsidRPr="0018558A" w:rsidRDefault="00C37B84" w:rsidP="00C37B84">
      <w:pPr>
        <w:pStyle w:val="ConsPlusNonformat"/>
        <w:rPr>
          <w:sz w:val="18"/>
          <w:szCs w:val="18"/>
        </w:rPr>
      </w:pPr>
      <w:r w:rsidRPr="0018558A">
        <w:rPr>
          <w:sz w:val="18"/>
          <w:szCs w:val="18"/>
        </w:rPr>
        <w:t xml:space="preserve">Руководитель </w:t>
      </w:r>
      <w:proofErr w:type="gramStart"/>
      <w:r w:rsidRPr="0018558A">
        <w:rPr>
          <w:sz w:val="18"/>
          <w:szCs w:val="18"/>
        </w:rPr>
        <w:t>муниципального</w:t>
      </w:r>
      <w:proofErr w:type="gramEnd"/>
    </w:p>
    <w:p w:rsidR="00C37B84" w:rsidRPr="0018558A" w:rsidRDefault="00C37B84" w:rsidP="00C37B84">
      <w:pPr>
        <w:pStyle w:val="ConsPlusNonformat"/>
        <w:rPr>
          <w:sz w:val="18"/>
          <w:szCs w:val="18"/>
        </w:rPr>
      </w:pPr>
      <w:r w:rsidRPr="0018558A">
        <w:rPr>
          <w:sz w:val="18"/>
          <w:szCs w:val="18"/>
        </w:rPr>
        <w:t>автономного учреждения       _______________ ______________________________</w:t>
      </w:r>
    </w:p>
    <w:p w:rsidR="00C37B84" w:rsidRPr="0018558A" w:rsidRDefault="00C37B84" w:rsidP="00C37B84">
      <w:pPr>
        <w:pStyle w:val="ConsPlusNonformat"/>
        <w:rPr>
          <w:sz w:val="18"/>
          <w:szCs w:val="18"/>
        </w:rPr>
      </w:pPr>
      <w:r w:rsidRPr="0018558A">
        <w:rPr>
          <w:sz w:val="18"/>
          <w:szCs w:val="18"/>
        </w:rPr>
        <w:t xml:space="preserve">                                (подпись)         (расшифровка подписи)</w:t>
      </w:r>
    </w:p>
    <w:p w:rsidR="00C37B84" w:rsidRPr="0018558A" w:rsidRDefault="00C37B84" w:rsidP="00C37B84">
      <w:pPr>
        <w:pStyle w:val="ConsPlusNonformat"/>
        <w:rPr>
          <w:sz w:val="18"/>
          <w:szCs w:val="18"/>
        </w:rPr>
      </w:pPr>
      <w:proofErr w:type="gramStart"/>
      <w:r w:rsidRPr="0018558A">
        <w:rPr>
          <w:sz w:val="18"/>
          <w:szCs w:val="18"/>
        </w:rPr>
        <w:t>Исполнитель (лицо, ответственное</w:t>
      </w:r>
      <w:proofErr w:type="gramEnd"/>
    </w:p>
    <w:p w:rsidR="00C37B84" w:rsidRPr="0018558A" w:rsidRDefault="00C37B84" w:rsidP="00C37B84">
      <w:pPr>
        <w:pStyle w:val="ConsPlusNonformat"/>
        <w:rPr>
          <w:sz w:val="18"/>
          <w:szCs w:val="18"/>
        </w:rPr>
      </w:pPr>
      <w:r w:rsidRPr="0018558A">
        <w:rPr>
          <w:sz w:val="18"/>
          <w:szCs w:val="18"/>
        </w:rPr>
        <w:t>за составление отчета)       _______________ ______________________________</w:t>
      </w:r>
    </w:p>
    <w:p w:rsidR="00C37B84" w:rsidRPr="0018558A" w:rsidRDefault="00C37B84" w:rsidP="00C37B84">
      <w:pPr>
        <w:pStyle w:val="ConsPlusNonformat"/>
        <w:rPr>
          <w:sz w:val="18"/>
          <w:szCs w:val="18"/>
        </w:rPr>
      </w:pPr>
      <w:r w:rsidRPr="0018558A">
        <w:rPr>
          <w:sz w:val="18"/>
          <w:szCs w:val="18"/>
        </w:rPr>
        <w:t xml:space="preserve">                                (подпись)         (расшифровка подписи)</w:t>
      </w:r>
    </w:p>
    <w:p w:rsidR="00C37B84" w:rsidRPr="0018558A" w:rsidRDefault="00C37B84" w:rsidP="00C37B84">
      <w:pPr>
        <w:pStyle w:val="ConsPlusNonformat"/>
        <w:rPr>
          <w:sz w:val="18"/>
          <w:szCs w:val="18"/>
        </w:rPr>
      </w:pPr>
      <w:r w:rsidRPr="0018558A">
        <w:rPr>
          <w:sz w:val="18"/>
          <w:szCs w:val="18"/>
        </w:rPr>
        <w:lastRenderedPageBreak/>
        <w:t>СОГЛАСОВАН</w:t>
      </w:r>
    </w:p>
    <w:p w:rsidR="00C37B84" w:rsidRPr="0018558A" w:rsidRDefault="00C37B84" w:rsidP="00C37B84">
      <w:pPr>
        <w:pStyle w:val="ConsPlusNonformat"/>
        <w:rPr>
          <w:sz w:val="18"/>
          <w:szCs w:val="18"/>
        </w:rPr>
      </w:pPr>
      <w:r w:rsidRPr="0018558A">
        <w:rPr>
          <w:sz w:val="18"/>
          <w:szCs w:val="18"/>
        </w:rPr>
        <w:t>_____________________________________</w:t>
      </w:r>
    </w:p>
    <w:p w:rsidR="00C37B84" w:rsidRPr="0018558A" w:rsidRDefault="00C37B84" w:rsidP="00C37B84">
      <w:pPr>
        <w:pStyle w:val="ConsPlusNonformat"/>
        <w:rPr>
          <w:sz w:val="18"/>
          <w:szCs w:val="18"/>
        </w:rPr>
      </w:pPr>
      <w:proofErr w:type="gramStart"/>
      <w:r w:rsidRPr="0018558A">
        <w:rPr>
          <w:sz w:val="18"/>
          <w:szCs w:val="18"/>
        </w:rPr>
        <w:t>(начальник департамента имущественных</w:t>
      </w:r>
      <w:proofErr w:type="gramEnd"/>
    </w:p>
    <w:p w:rsidR="00C37B84" w:rsidRPr="0018558A" w:rsidRDefault="00C37B84" w:rsidP="00C37B84">
      <w:pPr>
        <w:pStyle w:val="ConsPlusNonformat"/>
        <w:rPr>
          <w:sz w:val="18"/>
          <w:szCs w:val="18"/>
        </w:rPr>
      </w:pPr>
      <w:r w:rsidRPr="0018558A">
        <w:rPr>
          <w:sz w:val="18"/>
          <w:szCs w:val="18"/>
        </w:rPr>
        <w:t>отношений администрации города Перми)</w:t>
      </w:r>
    </w:p>
    <w:p w:rsidR="00C37B84" w:rsidRPr="0018558A" w:rsidRDefault="00C37B84" w:rsidP="00C37B84">
      <w:pPr>
        <w:pStyle w:val="ConsPlusNonformat"/>
        <w:rPr>
          <w:sz w:val="18"/>
          <w:szCs w:val="18"/>
        </w:rPr>
      </w:pPr>
    </w:p>
    <w:p w:rsidR="00C37B84" w:rsidRPr="0018558A" w:rsidRDefault="00C37B84" w:rsidP="00C37B84">
      <w:pPr>
        <w:pStyle w:val="ConsPlusNonformat"/>
        <w:rPr>
          <w:sz w:val="18"/>
          <w:szCs w:val="18"/>
        </w:rPr>
      </w:pPr>
      <w:r w:rsidRPr="0018558A">
        <w:rPr>
          <w:sz w:val="18"/>
          <w:szCs w:val="18"/>
        </w:rPr>
        <w:t xml:space="preserve">Отчет о деятельности </w:t>
      </w:r>
      <w:proofErr w:type="gramStart"/>
      <w:r w:rsidRPr="0018558A">
        <w:rPr>
          <w:sz w:val="18"/>
          <w:szCs w:val="18"/>
        </w:rPr>
        <w:t>муниципального</w:t>
      </w:r>
      <w:proofErr w:type="gramEnd"/>
    </w:p>
    <w:p w:rsidR="00C37B84" w:rsidRPr="0018558A" w:rsidRDefault="00C37B84" w:rsidP="00C37B84">
      <w:pPr>
        <w:pStyle w:val="ConsPlusNonformat"/>
        <w:rPr>
          <w:sz w:val="18"/>
          <w:szCs w:val="18"/>
        </w:rPr>
      </w:pPr>
      <w:r w:rsidRPr="0018558A">
        <w:rPr>
          <w:sz w:val="18"/>
          <w:szCs w:val="18"/>
        </w:rPr>
        <w:t>автономного учреждения города Перми</w:t>
      </w:r>
    </w:p>
    <w:p w:rsidR="00C37B84" w:rsidRPr="0018558A" w:rsidRDefault="00C37B84" w:rsidP="00C37B84">
      <w:pPr>
        <w:pStyle w:val="ConsPlusNonformat"/>
        <w:rPr>
          <w:sz w:val="18"/>
          <w:szCs w:val="18"/>
        </w:rPr>
      </w:pPr>
      <w:proofErr w:type="spellStart"/>
      <w:r w:rsidRPr="0018558A">
        <w:rPr>
          <w:sz w:val="18"/>
          <w:szCs w:val="18"/>
        </w:rPr>
        <w:t>__________________________за</w:t>
      </w:r>
      <w:proofErr w:type="spellEnd"/>
      <w:r w:rsidRPr="0018558A">
        <w:rPr>
          <w:sz w:val="18"/>
          <w:szCs w:val="18"/>
        </w:rPr>
        <w:t xml:space="preserve"> период</w:t>
      </w:r>
    </w:p>
    <w:p w:rsidR="00C37B84" w:rsidRPr="0018558A" w:rsidRDefault="00C37B84" w:rsidP="00C37B84">
      <w:pPr>
        <w:pStyle w:val="ConsPlusNonformat"/>
        <w:rPr>
          <w:sz w:val="18"/>
          <w:szCs w:val="18"/>
        </w:rPr>
      </w:pPr>
      <w:r w:rsidRPr="0018558A">
        <w:rPr>
          <w:sz w:val="18"/>
          <w:szCs w:val="18"/>
        </w:rPr>
        <w:t>(наименование учреждения)</w:t>
      </w:r>
    </w:p>
    <w:p w:rsidR="00C37B84" w:rsidRPr="0018558A" w:rsidRDefault="00C37B84" w:rsidP="00C37B84">
      <w:pPr>
        <w:pStyle w:val="ConsPlusNonformat"/>
        <w:rPr>
          <w:sz w:val="18"/>
          <w:szCs w:val="18"/>
        </w:rPr>
      </w:pPr>
      <w:r w:rsidRPr="0018558A">
        <w:rPr>
          <w:sz w:val="18"/>
          <w:szCs w:val="18"/>
        </w:rPr>
        <w:t>с _____________ по _________________,</w:t>
      </w:r>
    </w:p>
    <w:p w:rsidR="00C37B84" w:rsidRPr="0018558A" w:rsidRDefault="00C37B84" w:rsidP="00C37B84">
      <w:pPr>
        <w:pStyle w:val="ConsPlusNonformat"/>
        <w:rPr>
          <w:sz w:val="18"/>
          <w:szCs w:val="18"/>
        </w:rPr>
      </w:pPr>
      <w:proofErr w:type="gramStart"/>
      <w:r w:rsidRPr="0018558A">
        <w:rPr>
          <w:sz w:val="18"/>
          <w:szCs w:val="18"/>
        </w:rPr>
        <w:t>опубликованный</w:t>
      </w:r>
      <w:proofErr w:type="gramEnd"/>
      <w:r w:rsidRPr="0018558A">
        <w:rPr>
          <w:sz w:val="18"/>
          <w:szCs w:val="18"/>
        </w:rPr>
        <w:t xml:space="preserve"> ранее в печатном средстве</w:t>
      </w:r>
    </w:p>
    <w:p w:rsidR="00C37B84" w:rsidRPr="0018558A" w:rsidRDefault="00C37B84" w:rsidP="00C37B84">
      <w:pPr>
        <w:pStyle w:val="ConsPlusNonformat"/>
        <w:rPr>
          <w:sz w:val="18"/>
          <w:szCs w:val="18"/>
        </w:rPr>
      </w:pPr>
      <w:r w:rsidRPr="0018558A">
        <w:rPr>
          <w:sz w:val="18"/>
          <w:szCs w:val="18"/>
        </w:rPr>
        <w:t>массовой информации "</w:t>
      </w:r>
      <w:proofErr w:type="gramStart"/>
      <w:r w:rsidRPr="0018558A">
        <w:rPr>
          <w:sz w:val="18"/>
          <w:szCs w:val="18"/>
        </w:rPr>
        <w:t>Официальный</w:t>
      </w:r>
      <w:proofErr w:type="gramEnd"/>
    </w:p>
    <w:p w:rsidR="00C37B84" w:rsidRPr="0018558A" w:rsidRDefault="00C37B84" w:rsidP="00C37B84">
      <w:pPr>
        <w:pStyle w:val="ConsPlusNonformat"/>
        <w:rPr>
          <w:sz w:val="18"/>
          <w:szCs w:val="18"/>
        </w:rPr>
      </w:pPr>
      <w:r w:rsidRPr="0018558A">
        <w:rPr>
          <w:sz w:val="18"/>
          <w:szCs w:val="18"/>
        </w:rPr>
        <w:t>бюллетень органов местного самоуправления</w:t>
      </w:r>
    </w:p>
    <w:p w:rsidR="00C37B84" w:rsidRPr="0018558A" w:rsidRDefault="00C37B84" w:rsidP="00C37B84">
      <w:pPr>
        <w:pStyle w:val="ConsPlusNonformat"/>
        <w:rPr>
          <w:sz w:val="18"/>
          <w:szCs w:val="18"/>
        </w:rPr>
      </w:pPr>
      <w:r w:rsidRPr="0018558A">
        <w:rPr>
          <w:sz w:val="18"/>
          <w:szCs w:val="18"/>
        </w:rPr>
        <w:t>муниципального образования город Пермь"</w:t>
      </w:r>
    </w:p>
    <w:p w:rsidR="00C37B84" w:rsidRPr="0018558A" w:rsidRDefault="00C37B84" w:rsidP="00C37B84">
      <w:pPr>
        <w:pStyle w:val="ConsPlusNonformat"/>
        <w:rPr>
          <w:sz w:val="18"/>
          <w:szCs w:val="18"/>
        </w:rPr>
      </w:pPr>
      <w:r w:rsidRPr="0018558A">
        <w:rPr>
          <w:sz w:val="18"/>
          <w:szCs w:val="18"/>
        </w:rPr>
        <w:t>от _______ N ___, на официальном сайте</w:t>
      </w:r>
    </w:p>
    <w:p w:rsidR="00C37B84" w:rsidRPr="0018558A" w:rsidRDefault="00C37B84" w:rsidP="00C37B84">
      <w:pPr>
        <w:pStyle w:val="ConsPlusNonformat"/>
        <w:rPr>
          <w:sz w:val="18"/>
          <w:szCs w:val="18"/>
        </w:rPr>
      </w:pPr>
      <w:r w:rsidRPr="0018558A">
        <w:rPr>
          <w:sz w:val="18"/>
          <w:szCs w:val="18"/>
        </w:rPr>
        <w:t>муниципального образования город Пермь</w:t>
      </w:r>
    </w:p>
    <w:p w:rsidR="00C37B84" w:rsidRPr="0018558A" w:rsidRDefault="00C37B84" w:rsidP="00C37B84">
      <w:pPr>
        <w:pStyle w:val="ConsPlusNonformat"/>
        <w:rPr>
          <w:sz w:val="18"/>
          <w:szCs w:val="18"/>
        </w:rPr>
      </w:pPr>
      <w:r w:rsidRPr="0018558A">
        <w:rPr>
          <w:sz w:val="18"/>
          <w:szCs w:val="18"/>
        </w:rPr>
        <w:t>в информационно-телекоммуникационной</w:t>
      </w:r>
    </w:p>
    <w:p w:rsidR="00C37B84" w:rsidRPr="0018558A" w:rsidRDefault="00C37B84" w:rsidP="00C37B84">
      <w:pPr>
        <w:pStyle w:val="ConsPlusNonformat"/>
        <w:rPr>
          <w:sz w:val="18"/>
          <w:szCs w:val="18"/>
        </w:rPr>
      </w:pPr>
      <w:r w:rsidRPr="0018558A">
        <w:rPr>
          <w:sz w:val="18"/>
          <w:szCs w:val="18"/>
        </w:rPr>
        <w:t xml:space="preserve">сети Интернет, считать недействительным </w:t>
      </w:r>
    </w:p>
    <w:p w:rsidR="00C37B84" w:rsidRDefault="00C37B84" w:rsidP="00C37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623B0" w:rsidRDefault="007623B0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C37B84" w:rsidRDefault="00C37B84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C37B84" w:rsidRDefault="00C37B84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C37B84" w:rsidRDefault="00C37B84" w:rsidP="00D67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7623B0" w:rsidRDefault="007623B0"/>
    <w:sectPr w:rsidR="007623B0" w:rsidSect="00D674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4ED5"/>
    <w:multiLevelType w:val="hybridMultilevel"/>
    <w:tmpl w:val="AF9CA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B1953"/>
    <w:multiLevelType w:val="hybridMultilevel"/>
    <w:tmpl w:val="1AB29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C1D18"/>
    <w:multiLevelType w:val="hybridMultilevel"/>
    <w:tmpl w:val="BF04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408"/>
    <w:rsid w:val="00063DD2"/>
    <w:rsid w:val="00091D74"/>
    <w:rsid w:val="000E1E04"/>
    <w:rsid w:val="00103DCF"/>
    <w:rsid w:val="00140CA6"/>
    <w:rsid w:val="00162E85"/>
    <w:rsid w:val="00170651"/>
    <w:rsid w:val="00170C38"/>
    <w:rsid w:val="001808F4"/>
    <w:rsid w:val="0018558A"/>
    <w:rsid w:val="00193838"/>
    <w:rsid w:val="00196515"/>
    <w:rsid w:val="001B04B5"/>
    <w:rsid w:val="001D619A"/>
    <w:rsid w:val="00205B7D"/>
    <w:rsid w:val="00224FA2"/>
    <w:rsid w:val="00232AC2"/>
    <w:rsid w:val="0029306B"/>
    <w:rsid w:val="002A0D62"/>
    <w:rsid w:val="002A6715"/>
    <w:rsid w:val="002B2936"/>
    <w:rsid w:val="002C0CF5"/>
    <w:rsid w:val="002F58A7"/>
    <w:rsid w:val="00310ACB"/>
    <w:rsid w:val="00320415"/>
    <w:rsid w:val="00335AF1"/>
    <w:rsid w:val="00341D3A"/>
    <w:rsid w:val="00371F87"/>
    <w:rsid w:val="003827BF"/>
    <w:rsid w:val="00391CA8"/>
    <w:rsid w:val="00395086"/>
    <w:rsid w:val="003A2273"/>
    <w:rsid w:val="003B7C1B"/>
    <w:rsid w:val="003D5C81"/>
    <w:rsid w:val="00417240"/>
    <w:rsid w:val="00445AC1"/>
    <w:rsid w:val="00466A3B"/>
    <w:rsid w:val="004C5D1C"/>
    <w:rsid w:val="004D1653"/>
    <w:rsid w:val="004D20F3"/>
    <w:rsid w:val="004E22F6"/>
    <w:rsid w:val="00527367"/>
    <w:rsid w:val="00581971"/>
    <w:rsid w:val="0059789B"/>
    <w:rsid w:val="005A38F6"/>
    <w:rsid w:val="005C035A"/>
    <w:rsid w:val="005E6DBE"/>
    <w:rsid w:val="0065662D"/>
    <w:rsid w:val="00656C79"/>
    <w:rsid w:val="00682C52"/>
    <w:rsid w:val="00683671"/>
    <w:rsid w:val="0072610B"/>
    <w:rsid w:val="00755596"/>
    <w:rsid w:val="00756413"/>
    <w:rsid w:val="007623B0"/>
    <w:rsid w:val="007746D5"/>
    <w:rsid w:val="00776422"/>
    <w:rsid w:val="007B4EDD"/>
    <w:rsid w:val="007E4D4A"/>
    <w:rsid w:val="007E52C3"/>
    <w:rsid w:val="007F3591"/>
    <w:rsid w:val="008248D2"/>
    <w:rsid w:val="0083543C"/>
    <w:rsid w:val="00855929"/>
    <w:rsid w:val="008650E0"/>
    <w:rsid w:val="00880668"/>
    <w:rsid w:val="008A17D7"/>
    <w:rsid w:val="008C61FC"/>
    <w:rsid w:val="008D057A"/>
    <w:rsid w:val="00915898"/>
    <w:rsid w:val="00934C6D"/>
    <w:rsid w:val="00974C7C"/>
    <w:rsid w:val="009C2D13"/>
    <w:rsid w:val="009C7EEE"/>
    <w:rsid w:val="009F0086"/>
    <w:rsid w:val="00A315FA"/>
    <w:rsid w:val="00A5779A"/>
    <w:rsid w:val="00A619CB"/>
    <w:rsid w:val="00A77517"/>
    <w:rsid w:val="00A80A57"/>
    <w:rsid w:val="00A8633B"/>
    <w:rsid w:val="00A9413D"/>
    <w:rsid w:val="00AB230A"/>
    <w:rsid w:val="00AB5E9D"/>
    <w:rsid w:val="00B336C4"/>
    <w:rsid w:val="00B56455"/>
    <w:rsid w:val="00B60751"/>
    <w:rsid w:val="00B93DE9"/>
    <w:rsid w:val="00BD140C"/>
    <w:rsid w:val="00BE43F9"/>
    <w:rsid w:val="00BE58C2"/>
    <w:rsid w:val="00C26184"/>
    <w:rsid w:val="00C36E7B"/>
    <w:rsid w:val="00C37B84"/>
    <w:rsid w:val="00C60A8B"/>
    <w:rsid w:val="00C63DA2"/>
    <w:rsid w:val="00C91907"/>
    <w:rsid w:val="00C93419"/>
    <w:rsid w:val="00C9380C"/>
    <w:rsid w:val="00CC2EFD"/>
    <w:rsid w:val="00CE5D9C"/>
    <w:rsid w:val="00D12F67"/>
    <w:rsid w:val="00D4651F"/>
    <w:rsid w:val="00D61DB0"/>
    <w:rsid w:val="00D65543"/>
    <w:rsid w:val="00D67408"/>
    <w:rsid w:val="00D90914"/>
    <w:rsid w:val="00D9102D"/>
    <w:rsid w:val="00DB351D"/>
    <w:rsid w:val="00DD4827"/>
    <w:rsid w:val="00E04441"/>
    <w:rsid w:val="00E063EE"/>
    <w:rsid w:val="00E15DE9"/>
    <w:rsid w:val="00E51EED"/>
    <w:rsid w:val="00E66B3F"/>
    <w:rsid w:val="00E70560"/>
    <w:rsid w:val="00E83937"/>
    <w:rsid w:val="00EB3B4D"/>
    <w:rsid w:val="00EF31A9"/>
    <w:rsid w:val="00F31D5A"/>
    <w:rsid w:val="00F52AE5"/>
    <w:rsid w:val="00F73EE1"/>
    <w:rsid w:val="00F85E40"/>
    <w:rsid w:val="00FD19E1"/>
    <w:rsid w:val="00FD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74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6740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uiPriority w:val="59"/>
    <w:rsid w:val="00D674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CA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04AF4-8E8C-4534-A25B-12C75D64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5078</Words>
  <Characters>28948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33959</CharactersWithSpaces>
  <SharedDoc>false</SharedDoc>
  <HLinks>
    <vt:vector size="12" baseType="variant"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Luneva-nn</cp:lastModifiedBy>
  <cp:revision>2</cp:revision>
  <cp:lastPrinted>2014-02-25T04:57:00Z</cp:lastPrinted>
  <dcterms:created xsi:type="dcterms:W3CDTF">2014-02-25T08:19:00Z</dcterms:created>
  <dcterms:modified xsi:type="dcterms:W3CDTF">2014-02-25T08:19:00Z</dcterms:modified>
</cp:coreProperties>
</file>